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71C0" w14:textId="6B1523E4" w:rsidR="00A5394E" w:rsidRPr="002F10D9" w:rsidRDefault="00121733" w:rsidP="00415142">
      <w:pPr>
        <w:snapToGrid w:val="0"/>
        <w:spacing w:line="240" w:lineRule="atLeast"/>
        <w:ind w:right="42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　</w:t>
      </w:r>
      <w:r w:rsidR="00A5394E" w:rsidRPr="002F10D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年度　石川県被災生徒通学給付金</w:t>
      </w:r>
    </w:p>
    <w:p w14:paraId="3941C5FE" w14:textId="77777777" w:rsidR="00A5394E" w:rsidRPr="002F10D9" w:rsidRDefault="00A5394E" w:rsidP="00415142">
      <w:pPr>
        <w:snapToGrid w:val="0"/>
        <w:spacing w:line="240" w:lineRule="atLeast"/>
        <w:ind w:right="42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実績報告書兼請求書</w:t>
      </w:r>
    </w:p>
    <w:p w14:paraId="2B5562D6" w14:textId="634A351E" w:rsidR="00A5394E" w:rsidRPr="002F10D9" w:rsidRDefault="00A5394E" w:rsidP="00A5394E">
      <w:pPr>
        <w:ind w:right="18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05BD831D" w14:textId="67D03E66" w:rsidR="00A5394E" w:rsidRPr="002F10D9" w:rsidRDefault="00A5394E" w:rsidP="00A5394E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>石川県知事　 　様</w:t>
      </w:r>
    </w:p>
    <w:p w14:paraId="525B9B11" w14:textId="1656326C" w:rsidR="00A5394E" w:rsidRPr="002F10D9" w:rsidRDefault="00AA2A87" w:rsidP="000D78F1">
      <w:pPr>
        <w:snapToGrid w:val="0"/>
        <w:spacing w:line="360" w:lineRule="auto"/>
        <w:ind w:right="839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Pr="002F10D9">
        <w:rPr>
          <w:rFonts w:ascii="ＭＳ 明朝" w:eastAsia="ＭＳ 明朝" w:hAnsi="ＭＳ 明朝"/>
          <w:color w:val="000000" w:themeColor="text1"/>
          <w:spacing w:val="70"/>
          <w:kern w:val="0"/>
          <w:sz w:val="22"/>
          <w:fitText w:val="1320" w:id="-10074867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2A87" w:rsidRPr="002F10D9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11"/>
                <w:fitText w:val="1320" w:id="-1007486720"/>
              </w:rPr>
              <w:t>フリガナ</w:t>
            </w:r>
          </w:rt>
          <w:rubyBase>
            <w:r w:rsidR="00AA2A87" w:rsidRPr="002F10D9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22"/>
                <w:fitText w:val="1320" w:id="-1007486720"/>
              </w:rPr>
              <w:t>生徒氏</w:t>
            </w:r>
            <w:r w:rsidR="00AA2A87" w:rsidRPr="002F10D9">
              <w:rPr>
                <w:rFonts w:ascii="ＭＳ 明朝" w:eastAsia="ＭＳ 明朝" w:hAnsi="ＭＳ 明朝"/>
                <w:color w:val="000000" w:themeColor="text1"/>
                <w:spacing w:val="10"/>
                <w:kern w:val="0"/>
                <w:sz w:val="22"/>
                <w:fitText w:val="1320" w:id="-1007486720"/>
              </w:rPr>
              <w:t>名</w:t>
            </w:r>
          </w:rubyBase>
        </w:ruby>
      </w: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</w:t>
      </w:r>
      <w:r w:rsidR="00A5394E" w:rsidRPr="002F10D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</w:p>
    <w:p w14:paraId="4590B768" w14:textId="77777777" w:rsidR="00AA2A87" w:rsidRPr="002F10D9" w:rsidRDefault="00AA2A87" w:rsidP="000D78F1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A2A87" w:rsidRPr="002F10D9">
              <w:rPr>
                <w:rFonts w:ascii="ＭＳ 明朝" w:eastAsia="ＭＳ 明朝" w:hAnsi="ＭＳ 明朝"/>
                <w:color w:val="000000" w:themeColor="text1"/>
                <w:sz w:val="11"/>
              </w:rPr>
              <w:t>フリガナ</w:t>
            </w:r>
          </w:rt>
          <w:rubyBase>
            <w:r w:rsidR="00AA2A87" w:rsidRPr="002F10D9">
              <w:rPr>
                <w:rFonts w:ascii="ＭＳ 明朝" w:eastAsia="ＭＳ 明朝" w:hAnsi="ＭＳ 明朝"/>
                <w:color w:val="000000" w:themeColor="text1"/>
                <w:sz w:val="22"/>
              </w:rPr>
              <w:t>保護者等氏名</w:t>
            </w:r>
          </w:rubyBase>
        </w:ruby>
      </w:r>
    </w:p>
    <w:p w14:paraId="2C35E8D2" w14:textId="03959796" w:rsidR="00A5394E" w:rsidRPr="002F10D9" w:rsidRDefault="00A5394E" w:rsidP="000D78F1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>連絡先 (</w:t>
      </w:r>
      <w:r w:rsidRPr="002F10D9">
        <w:rPr>
          <w:rFonts w:ascii="ＭＳ 明朝" w:eastAsia="ＭＳ 明朝" w:hAnsi="ＭＳ 明朝"/>
          <w:color w:val="000000" w:themeColor="text1"/>
          <w:sz w:val="22"/>
        </w:rPr>
        <w:t>TEL)</w:t>
      </w:r>
    </w:p>
    <w:p w14:paraId="2B318D2B" w14:textId="77777777" w:rsidR="00A5394E" w:rsidRPr="002F10D9" w:rsidRDefault="00A5394E" w:rsidP="00A5394E">
      <w:pPr>
        <w:ind w:right="840"/>
        <w:rPr>
          <w:rFonts w:ascii="ＭＳ 明朝" w:eastAsia="ＭＳ 明朝" w:hAnsi="ＭＳ 明朝"/>
          <w:color w:val="000000" w:themeColor="text1"/>
          <w:sz w:val="22"/>
        </w:rPr>
      </w:pPr>
    </w:p>
    <w:p w14:paraId="27016C09" w14:textId="4694171F" w:rsidR="00A5394E" w:rsidRPr="002F10D9" w:rsidRDefault="00A5394E" w:rsidP="00A5394E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>次のとおり通学費として支出したので、石川県被災生徒通学費給付要綱第５条の規定により報告・請求します。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5"/>
        <w:gridCol w:w="7894"/>
      </w:tblGrid>
      <w:tr w:rsidR="002F10D9" w:rsidRPr="002F10D9" w14:paraId="4AC4DFE1" w14:textId="77777777" w:rsidTr="006457B2">
        <w:trPr>
          <w:trHeight w:val="62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EB2" w14:textId="4AFB9CB1" w:rsidR="00447553" w:rsidRPr="002F10D9" w:rsidRDefault="009C3566" w:rsidP="0044755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在 籍 校</w:t>
            </w:r>
            <w:r w:rsidR="00447553"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(被災前)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32A" w14:textId="7DBAD9D8" w:rsidR="00447553" w:rsidRPr="002F10D9" w:rsidRDefault="00447553" w:rsidP="004B1E06">
            <w:pPr>
              <w:widowControl/>
              <w:spacing w:line="280" w:lineRule="exact"/>
              <w:ind w:firstLineChars="500" w:firstLine="11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学校　　　</w:t>
            </w:r>
            <w:r w:rsidR="004B1E06"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課程</w:t>
            </w:r>
          </w:p>
        </w:tc>
      </w:tr>
      <w:tr w:rsidR="002F10D9" w:rsidRPr="002F10D9" w14:paraId="7CEE2B9F" w14:textId="77777777" w:rsidTr="006457B2">
        <w:trPr>
          <w:trHeight w:val="62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6410" w14:textId="65FF2FCB" w:rsidR="000D78F1" w:rsidRPr="002F10D9" w:rsidRDefault="000D78F1" w:rsidP="000D78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在 籍 校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(現　在)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8C88" w14:textId="3E357E67" w:rsidR="000D78F1" w:rsidRPr="002F10D9" w:rsidRDefault="000D78F1" w:rsidP="000D78F1">
            <w:pPr>
              <w:widowControl/>
              <w:spacing w:line="280" w:lineRule="exact"/>
              <w:ind w:firstLineChars="500" w:firstLine="11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学校　　　　　　課程　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年 　　　組　</w:t>
            </w:r>
          </w:p>
        </w:tc>
      </w:tr>
      <w:tr w:rsidR="002F10D9" w:rsidRPr="002F10D9" w14:paraId="56C675B1" w14:textId="77777777" w:rsidTr="006457B2">
        <w:trPr>
          <w:trHeight w:val="62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A9C" w14:textId="4AB171B3" w:rsidR="000D78F1" w:rsidRPr="002F10D9" w:rsidRDefault="000D78F1" w:rsidP="000D78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通 学 先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CF03" w14:textId="77777777" w:rsidR="000D78F1" w:rsidRPr="002F10D9" w:rsidRDefault="000D78F1" w:rsidP="000D78F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514B74A3" w14:textId="706D7279" w:rsidR="000D78F1" w:rsidRPr="002F10D9" w:rsidRDefault="000D78F1" w:rsidP="000D78F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※現在の在籍校と異なる場合のみ記載</w:t>
            </w:r>
          </w:p>
        </w:tc>
      </w:tr>
      <w:tr w:rsidR="002F10D9" w:rsidRPr="002F10D9" w14:paraId="448EBFAB" w14:textId="77777777" w:rsidTr="006457B2">
        <w:trPr>
          <w:trHeight w:val="62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F765" w14:textId="2D3FDC45" w:rsidR="000D78F1" w:rsidRPr="002F10D9" w:rsidRDefault="000D78F1" w:rsidP="000D78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生徒住所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(現　在)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D57" w14:textId="7D24954D" w:rsidR="000D78F1" w:rsidRPr="002F10D9" w:rsidRDefault="000D78F1" w:rsidP="000D78F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2F10D9" w:rsidRPr="002F10D9" w14:paraId="1C6EDC74" w14:textId="77777777" w:rsidTr="000D78F1">
        <w:trPr>
          <w:trHeight w:val="2291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CD87" w14:textId="228EF01B" w:rsidR="000D78F1" w:rsidRPr="002F10D9" w:rsidRDefault="000D78F1" w:rsidP="000D78F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実績期間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636" w14:textId="199048D9" w:rsidR="000D78F1" w:rsidRPr="002F10D9" w:rsidRDefault="000D78F1" w:rsidP="000D78F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令和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 　　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年 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月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日　～　令和　　年　　月　　日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 xml:space="preserve">　(通学実績日数：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日)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</w:p>
          <w:p w14:paraId="07E8C2F2" w14:textId="77777777" w:rsidR="000D78F1" w:rsidRPr="002F10D9" w:rsidRDefault="000D78F1" w:rsidP="000D78F1">
            <w:pPr>
              <w:widowControl/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※通学実績日数は、定期券購入の他に乗車賃支払いがある場合に記入ください</w:t>
            </w:r>
          </w:p>
          <w:p w14:paraId="4D83FB49" w14:textId="720F39B2" w:rsidR="005D042B" w:rsidRPr="002F10D9" w:rsidRDefault="000D78F1" w:rsidP="005D042B">
            <w:pPr>
              <w:widowControl/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※終期は、</w:t>
            </w:r>
            <w:r w:rsidR="005D042B"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最終通学日または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通学方法を変更する必要がなくなった日（例:学校が復旧した、</w:t>
            </w:r>
          </w:p>
          <w:p w14:paraId="42965605" w14:textId="181DE26C" w:rsidR="000D78F1" w:rsidRPr="002F10D9" w:rsidRDefault="000D78F1" w:rsidP="005D042B">
            <w:pPr>
              <w:widowControl/>
              <w:spacing w:line="300" w:lineRule="exact"/>
              <w:ind w:firstLineChars="200" w:firstLine="36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自宅が復旧した等）を記入ください</w:t>
            </w:r>
          </w:p>
        </w:tc>
      </w:tr>
      <w:tr w:rsidR="002F10D9" w:rsidRPr="002F10D9" w14:paraId="20CCCE79" w14:textId="77777777" w:rsidTr="006457B2">
        <w:trPr>
          <w:trHeight w:val="62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AF3" w14:textId="77777777" w:rsidR="000D78F1" w:rsidRPr="002F10D9" w:rsidRDefault="000D78F1" w:rsidP="000D78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請求額</w:t>
            </w:r>
          </w:p>
          <w:p w14:paraId="3E0560C8" w14:textId="535E00E0" w:rsidR="000D78F1" w:rsidRPr="002F10D9" w:rsidRDefault="000D78F1" w:rsidP="000D78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（実績報告額）</w:t>
            </w:r>
          </w:p>
        </w:tc>
        <w:tc>
          <w:tcPr>
            <w:tcW w:w="78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5EBEDB" w14:textId="0FF63A34" w:rsidR="000D78F1" w:rsidRPr="002F10D9" w:rsidRDefault="000D78F1" w:rsidP="000D78F1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</w:t>
            </w: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（下記③＋⑥）</w:t>
            </w:r>
          </w:p>
        </w:tc>
      </w:tr>
    </w:tbl>
    <w:p w14:paraId="6C19B59F" w14:textId="77777777" w:rsidR="00A5394E" w:rsidRPr="002F10D9" w:rsidRDefault="00A5394E" w:rsidP="00A5394E">
      <w:pPr>
        <w:ind w:left="630" w:right="420" w:hangingChars="300" w:hanging="630"/>
        <w:rPr>
          <w:rFonts w:ascii="ＭＳ 明朝" w:eastAsia="ＭＳ 明朝" w:hAnsi="ＭＳ 明朝"/>
          <w:color w:val="000000" w:themeColor="text1"/>
          <w:szCs w:val="21"/>
        </w:rPr>
      </w:pPr>
    </w:p>
    <w:p w14:paraId="31598169" w14:textId="21F78593" w:rsidR="00A5394E" w:rsidRPr="002F10D9" w:rsidRDefault="00A5394E" w:rsidP="00A5394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="00FC399F" w:rsidRPr="002F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</w:t>
      </w:r>
      <w:r w:rsidRPr="002F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FC399F" w:rsidRPr="002F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</w:t>
      </w:r>
      <w:r w:rsidRPr="002F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）内訳】（定期券について記載）</w:t>
      </w:r>
    </w:p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1260"/>
        <w:gridCol w:w="1260"/>
        <w:gridCol w:w="1900"/>
        <w:gridCol w:w="1460"/>
        <w:gridCol w:w="1460"/>
      </w:tblGrid>
      <w:tr w:rsidR="002F10D9" w:rsidRPr="002F10D9" w14:paraId="3B1A5D00" w14:textId="77777777" w:rsidTr="005D042B">
        <w:trPr>
          <w:trHeight w:val="28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5B4E" w14:textId="77777777" w:rsidR="00A5394E" w:rsidRPr="002F10D9" w:rsidRDefault="00A5394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交通</w:t>
            </w:r>
          </w:p>
          <w:p w14:paraId="41A9A816" w14:textId="77777777" w:rsidR="00A5394E" w:rsidRPr="002F10D9" w:rsidRDefault="00A5394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手段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2B49" w14:textId="77777777" w:rsidR="00A5394E" w:rsidRPr="002F10D9" w:rsidRDefault="00A5394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5A72" w14:textId="77777777" w:rsidR="00A5394E" w:rsidRPr="002F10D9" w:rsidRDefault="00A5394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区間（往復）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B9D5" w14:textId="77777777" w:rsidR="00A5394E" w:rsidRPr="002F10D9" w:rsidRDefault="00A5394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①定期券の</w:t>
            </w:r>
          </w:p>
          <w:p w14:paraId="1392E1F2" w14:textId="77777777" w:rsidR="00A5394E" w:rsidRPr="002F10D9" w:rsidRDefault="00A5394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有効期間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2B1EC" w14:textId="572AEF75" w:rsidR="00A5394E" w:rsidRPr="002F10D9" w:rsidRDefault="00A5394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②購入金額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(学割適用後)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5644" w14:textId="44E070AE" w:rsidR="00A5394E" w:rsidRPr="002F10D9" w:rsidRDefault="00A5394E" w:rsidP="006457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③左欄のうち</w:t>
            </w: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="00121733"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121733"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</w:t>
            </w: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年度</w:t>
            </w:r>
            <w:r w:rsidR="00415142"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(　月～　月)</w:t>
            </w: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分</w:t>
            </w:r>
          </w:p>
        </w:tc>
      </w:tr>
      <w:tr w:rsidR="002F10D9" w:rsidRPr="002F10D9" w14:paraId="5FF84076" w14:textId="77777777" w:rsidTr="006457B2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8ADC" w14:textId="77777777" w:rsidR="00A5394E" w:rsidRPr="002F10D9" w:rsidRDefault="00A5394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D2A" w14:textId="77777777" w:rsidR="00A5394E" w:rsidRPr="002F10D9" w:rsidRDefault="00A5394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C5D2" w14:textId="77777777" w:rsidR="00A5394E" w:rsidRPr="002F10D9" w:rsidRDefault="00A5394E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E0A7" w14:textId="77777777" w:rsidR="00A5394E" w:rsidRPr="002F10D9" w:rsidRDefault="00A5394E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5EEE" w14:textId="77777777" w:rsidR="00A5394E" w:rsidRPr="002F10D9" w:rsidRDefault="00A5394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459865" w14:textId="77777777" w:rsidR="00A5394E" w:rsidRPr="002F10D9" w:rsidRDefault="00A5394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F41C8D" w14:textId="77777777" w:rsidR="00A5394E" w:rsidRPr="002F10D9" w:rsidRDefault="00A5394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F10D9" w:rsidRPr="002F10D9" w14:paraId="07CA3C8B" w14:textId="77777777" w:rsidTr="006457B2">
        <w:trPr>
          <w:trHeight w:val="5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D6CB" w14:textId="77777777" w:rsidR="00A5394E" w:rsidRPr="002F10D9" w:rsidRDefault="00A5394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011C" w14:textId="77777777" w:rsidR="00A5394E" w:rsidRPr="002F10D9" w:rsidRDefault="00A5394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876F" w14:textId="77777777" w:rsidR="00A5394E" w:rsidRPr="002F10D9" w:rsidRDefault="00A5394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7542" w14:textId="77777777" w:rsidR="00A5394E" w:rsidRPr="002F10D9" w:rsidRDefault="00A5394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26D6" w14:textId="77777777" w:rsidR="00A5394E" w:rsidRPr="002F10D9" w:rsidRDefault="00A5394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D2FB" w14:textId="2408D2B7" w:rsidR="00A5394E" w:rsidRPr="002F10D9" w:rsidRDefault="00A5394E" w:rsidP="006457B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4CF1C" w14:textId="77777777" w:rsidR="00A5394E" w:rsidRPr="002F10D9" w:rsidRDefault="00A5394E" w:rsidP="006457B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2F10D9" w:rsidRPr="002F10D9" w14:paraId="1A784DFC" w14:textId="77777777" w:rsidTr="00AA2A87">
        <w:trPr>
          <w:trHeight w:val="4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4C07" w14:textId="77777777" w:rsidR="00A5394E" w:rsidRPr="002F10D9" w:rsidRDefault="00A5394E" w:rsidP="006457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96D7" w14:textId="77777777" w:rsidR="00A5394E" w:rsidRPr="002F10D9" w:rsidRDefault="00A5394E" w:rsidP="006457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77F8" w14:textId="77777777" w:rsidR="00A5394E" w:rsidRPr="002F10D9" w:rsidRDefault="00A5394E" w:rsidP="006457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31F9" w14:textId="77777777" w:rsidR="00A5394E" w:rsidRPr="002F10D9" w:rsidRDefault="00A5394E" w:rsidP="006457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DEDE" w14:textId="77777777" w:rsidR="00A5394E" w:rsidRPr="002F10D9" w:rsidRDefault="00A5394E" w:rsidP="006457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DA72" w14:textId="77777777" w:rsidR="00A5394E" w:rsidRPr="002F10D9" w:rsidRDefault="00A5394E" w:rsidP="006457B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円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3FB31" w14:textId="77777777" w:rsidR="00A5394E" w:rsidRPr="002F10D9" w:rsidRDefault="00A5394E" w:rsidP="006457B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円</w:t>
            </w:r>
          </w:p>
        </w:tc>
      </w:tr>
    </w:tbl>
    <w:p w14:paraId="14548575" w14:textId="750CD21F" w:rsidR="00A5394E" w:rsidRPr="002F10D9" w:rsidRDefault="00A5394E" w:rsidP="00A5394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【実績（</w:t>
      </w:r>
      <w:r w:rsidR="00FC399F" w:rsidRPr="002F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</w:t>
      </w:r>
      <w:r w:rsidRPr="002F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）内訳】（乗車賃について記載）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1239"/>
        <w:gridCol w:w="1281"/>
        <w:gridCol w:w="1412"/>
        <w:gridCol w:w="1418"/>
        <w:gridCol w:w="1559"/>
      </w:tblGrid>
      <w:tr w:rsidR="002F10D9" w:rsidRPr="002F10D9" w14:paraId="5CD55294" w14:textId="77777777" w:rsidTr="005D042B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82DE" w14:textId="77777777" w:rsidR="00AA2A87" w:rsidRPr="002F10D9" w:rsidRDefault="00AA2A87" w:rsidP="00AA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交通</w:t>
            </w:r>
          </w:p>
          <w:p w14:paraId="07F93C51" w14:textId="77777777" w:rsidR="00AA2A87" w:rsidRPr="002F10D9" w:rsidRDefault="00AA2A87" w:rsidP="00AA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手段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5B4" w14:textId="77777777" w:rsidR="00AA2A87" w:rsidRPr="002F10D9" w:rsidRDefault="00AA2A87" w:rsidP="00AA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C921" w14:textId="77777777" w:rsidR="00AA2A87" w:rsidRPr="002F10D9" w:rsidRDefault="00AA2A87" w:rsidP="00AA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区間（往復）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1E0" w14:textId="2AF1F127" w:rsidR="00AA2A87" w:rsidRPr="002F10D9" w:rsidRDefault="00AA2A87" w:rsidP="00AA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④片道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区間運賃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EF29E" w14:textId="20AC4372" w:rsidR="00447553" w:rsidRPr="002F10D9" w:rsidRDefault="00AA2A87" w:rsidP="0044755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⑤出席日数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="00447553"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 w:rsidR="00447553"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年度</w:t>
            </w:r>
          </w:p>
          <w:p w14:paraId="3F6664E1" w14:textId="3AEF7D87" w:rsidR="00AA2A87" w:rsidRPr="002F10D9" w:rsidRDefault="00447553" w:rsidP="0044755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月～　月実績）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3666" w14:textId="77777777" w:rsidR="00AA2A87" w:rsidRPr="002F10D9" w:rsidRDefault="00AA2A87" w:rsidP="00AA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⑥乗車賃計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(④×⑤×</w:t>
            </w:r>
          </w:p>
          <w:p w14:paraId="5638D1CC" w14:textId="5088C9A9" w:rsidR="00AA2A87" w:rsidRPr="002F10D9" w:rsidRDefault="00AA2A87" w:rsidP="00AA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往復2o</w:t>
            </w:r>
            <w:r w:rsidRPr="002F10D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  <w:t>r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片道1)</w:t>
            </w:r>
          </w:p>
        </w:tc>
      </w:tr>
      <w:tr w:rsidR="002F10D9" w:rsidRPr="002F10D9" w14:paraId="0AC67ABC" w14:textId="77777777" w:rsidTr="005D042B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DEF0" w14:textId="77777777" w:rsidR="00AA2A87" w:rsidRPr="002F10D9" w:rsidRDefault="00AA2A87" w:rsidP="00AA2A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A1F6" w14:textId="77777777" w:rsidR="00AA2A87" w:rsidRPr="002F10D9" w:rsidRDefault="00AA2A87" w:rsidP="00AA2A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2F1C" w14:textId="77777777" w:rsidR="00AA2A87" w:rsidRPr="002F10D9" w:rsidRDefault="00AA2A87" w:rsidP="00AA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42FB8" w14:textId="77777777" w:rsidR="00AA2A87" w:rsidRPr="002F10D9" w:rsidRDefault="00AA2A87" w:rsidP="00AA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着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8B13" w14:textId="77777777" w:rsidR="00AA2A87" w:rsidRPr="002F10D9" w:rsidRDefault="00AA2A87" w:rsidP="00AA2A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F1AAB" w14:textId="77777777" w:rsidR="00AA2A87" w:rsidRPr="002F10D9" w:rsidRDefault="00AA2A87" w:rsidP="00AA2A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BEBF88" w14:textId="77777777" w:rsidR="00AA2A87" w:rsidRPr="002F10D9" w:rsidRDefault="00AA2A87" w:rsidP="00AA2A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F10D9" w:rsidRPr="002F10D9" w14:paraId="225DD930" w14:textId="77777777" w:rsidTr="000D78F1">
        <w:trPr>
          <w:trHeight w:val="5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25DB" w14:textId="77777777" w:rsidR="004B1E06" w:rsidRPr="002F10D9" w:rsidRDefault="004B1E06" w:rsidP="004B1E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3F2B" w14:textId="77777777" w:rsidR="004B1E06" w:rsidRPr="002F10D9" w:rsidRDefault="004B1E06" w:rsidP="004B1E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ACA" w14:textId="77777777" w:rsidR="004B1E06" w:rsidRPr="002F10D9" w:rsidRDefault="004B1E06" w:rsidP="004B1E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F419" w14:textId="46DBA4CA" w:rsidR="004B1E06" w:rsidRPr="002F10D9" w:rsidRDefault="004B1E06" w:rsidP="004B1E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41B8" w14:textId="20D581C1" w:rsidR="004B1E06" w:rsidRPr="002F10D9" w:rsidRDefault="004B1E06" w:rsidP="004B1E0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CF322" w14:textId="5284076F" w:rsidR="004B1E06" w:rsidRPr="002F10D9" w:rsidRDefault="004B1E06" w:rsidP="004B1E0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8172D" w14:textId="02F714B5" w:rsidR="004B1E06" w:rsidRPr="002F10D9" w:rsidRDefault="004B1E06" w:rsidP="004B1E0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円</w:t>
            </w:r>
          </w:p>
        </w:tc>
      </w:tr>
      <w:tr w:rsidR="002E4C82" w:rsidRPr="002F10D9" w14:paraId="145C23A9" w14:textId="77777777" w:rsidTr="000D78F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D6FD" w14:textId="77777777" w:rsidR="004B1E06" w:rsidRPr="002F10D9" w:rsidRDefault="004B1E06" w:rsidP="004B1E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581" w14:textId="77777777" w:rsidR="004B1E06" w:rsidRPr="002F10D9" w:rsidRDefault="004B1E06" w:rsidP="004B1E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C52E" w14:textId="77777777" w:rsidR="004B1E06" w:rsidRPr="002F10D9" w:rsidRDefault="004B1E06" w:rsidP="004B1E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3BD7" w14:textId="734DC008" w:rsidR="004B1E06" w:rsidRPr="002F10D9" w:rsidRDefault="004B1E06" w:rsidP="004B1E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A7E9" w14:textId="525318ED" w:rsidR="004B1E06" w:rsidRPr="002F10D9" w:rsidRDefault="004B1E06" w:rsidP="004B1E0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6526A" w14:textId="108E86F2" w:rsidR="004B1E06" w:rsidRPr="002F10D9" w:rsidRDefault="004B1E06" w:rsidP="004B1E0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6BE6" w14:textId="0BF0A9CF" w:rsidR="004B1E06" w:rsidRPr="002F10D9" w:rsidRDefault="004B1E06" w:rsidP="004B1E0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円</w:t>
            </w:r>
          </w:p>
        </w:tc>
      </w:tr>
    </w:tbl>
    <w:p w14:paraId="77C96ED3" w14:textId="6D19D396" w:rsidR="00447553" w:rsidRPr="002F10D9" w:rsidRDefault="00447553" w:rsidP="0053350B">
      <w:pPr>
        <w:snapToGrid w:val="0"/>
        <w:spacing w:line="240" w:lineRule="atLeast"/>
        <w:ind w:right="420"/>
        <w:rPr>
          <w:rFonts w:ascii="ＭＳ 明朝" w:eastAsia="ＭＳ 明朝" w:hAnsi="ＭＳ 明朝"/>
          <w:color w:val="000000" w:themeColor="text1"/>
          <w:szCs w:val="21"/>
        </w:rPr>
      </w:pPr>
    </w:p>
    <w:p w14:paraId="12D70C58" w14:textId="32628C7F" w:rsidR="009C3566" w:rsidRPr="002F10D9" w:rsidRDefault="009C3566" w:rsidP="0053350B">
      <w:pPr>
        <w:snapToGrid w:val="0"/>
        <w:spacing w:line="240" w:lineRule="atLeast"/>
        <w:ind w:right="420"/>
        <w:rPr>
          <w:rFonts w:ascii="ＭＳ 明朝" w:eastAsia="ＭＳ 明朝" w:hAnsi="ＭＳ 明朝"/>
          <w:color w:val="000000" w:themeColor="text1"/>
          <w:szCs w:val="21"/>
        </w:rPr>
      </w:pPr>
    </w:p>
    <w:p w14:paraId="75A114B9" w14:textId="4C6580B1" w:rsidR="009C3566" w:rsidRPr="002F10D9" w:rsidRDefault="009C3566" w:rsidP="009C3566">
      <w:pPr>
        <w:snapToGrid w:val="0"/>
        <w:spacing w:line="240" w:lineRule="atLeast"/>
        <w:ind w:right="42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lastRenderedPageBreak/>
        <w:t xml:space="preserve">　</w:t>
      </w:r>
      <w:r w:rsidRPr="002F10D9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令和6</w:t>
      </w:r>
      <w:r w:rsidRPr="002F10D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年度　石川県被災生徒通学給付金</w:t>
      </w:r>
    </w:p>
    <w:p w14:paraId="3FA4F0E6" w14:textId="77777777" w:rsidR="009C3566" w:rsidRPr="002F10D9" w:rsidRDefault="009C3566" w:rsidP="009C3566">
      <w:pPr>
        <w:snapToGrid w:val="0"/>
        <w:spacing w:line="240" w:lineRule="atLeast"/>
        <w:ind w:right="42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実績報告書兼請求書</w:t>
      </w:r>
    </w:p>
    <w:p w14:paraId="35BA6C6A" w14:textId="61479165" w:rsidR="009C3566" w:rsidRPr="002F10D9" w:rsidRDefault="009C3566" w:rsidP="009C3566">
      <w:pPr>
        <w:ind w:right="18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令和６</w:t>
      </w: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 xml:space="preserve">年　</w:t>
      </w:r>
      <w:r w:rsidRPr="002F10D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 xml:space="preserve">月　</w:t>
      </w:r>
      <w:r w:rsidRPr="002F10D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３１</w:t>
      </w: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14:paraId="4BDDF593" w14:textId="77777777" w:rsidR="009C3566" w:rsidRPr="002F10D9" w:rsidRDefault="009C3566" w:rsidP="009C3566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>石川県知事　 　様</w:t>
      </w:r>
    </w:p>
    <w:p w14:paraId="1D22E4CB" w14:textId="2D15486B" w:rsidR="009C3566" w:rsidRPr="002F10D9" w:rsidRDefault="009C3566" w:rsidP="009C3566">
      <w:pPr>
        <w:snapToGrid w:val="0"/>
        <w:spacing w:line="360" w:lineRule="auto"/>
        <w:ind w:right="839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Pr="002F10D9">
        <w:rPr>
          <w:rFonts w:ascii="ＭＳ 明朝" w:eastAsia="ＭＳ 明朝" w:hAnsi="ＭＳ 明朝"/>
          <w:color w:val="000000" w:themeColor="text1"/>
          <w:spacing w:val="70"/>
          <w:kern w:val="0"/>
          <w:sz w:val="22"/>
          <w:fitText w:val="1320" w:id="-93254169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3566" w:rsidRPr="002F10D9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11"/>
                <w:fitText w:val="1320" w:id="-932541696"/>
              </w:rPr>
              <w:t>フリガナ</w:t>
            </w:r>
          </w:rt>
          <w:rubyBase>
            <w:r w:rsidR="009C3566" w:rsidRPr="002F10D9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22"/>
                <w:fitText w:val="1320" w:id="-932541696"/>
              </w:rPr>
              <w:t>生徒氏</w:t>
            </w:r>
            <w:r w:rsidR="009C3566" w:rsidRPr="002F10D9">
              <w:rPr>
                <w:rFonts w:ascii="ＭＳ 明朝" w:eastAsia="ＭＳ 明朝" w:hAnsi="ＭＳ 明朝"/>
                <w:color w:val="000000" w:themeColor="text1"/>
                <w:spacing w:val="10"/>
                <w:kern w:val="0"/>
                <w:sz w:val="22"/>
                <w:fitText w:val="1320" w:id="-932541696"/>
              </w:rPr>
              <w:t>名</w:t>
            </w:r>
          </w:rubyBase>
        </w:ruby>
      </w: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2F10D9">
        <w:rPr>
          <w:rFonts w:ascii="HG丸ｺﾞｼｯｸM-PRO" w:eastAsia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566" w:rsidRPr="002F10D9"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  <w:t>いしかわ</w:t>
            </w:r>
          </w:rt>
          <w:rubyBase>
            <w:r w:rsidR="009C3566" w:rsidRPr="002F10D9"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  <w:t>石川</w:t>
            </w:r>
          </w:rubyBase>
        </w:ruby>
      </w:r>
      <w:r w:rsidRPr="002F10D9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 xml:space="preserve">　</w:t>
      </w:r>
      <w:r w:rsidRPr="002F10D9">
        <w:rPr>
          <w:rFonts w:ascii="HG丸ｺﾞｼｯｸM-PRO" w:eastAsia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566" w:rsidRPr="002F10D9"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  <w:t>じろう</w:t>
            </w:r>
          </w:rt>
          <w:rubyBase>
            <w:r w:rsidR="009C3566" w:rsidRPr="002F10D9"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  <w:t>次郎</w:t>
            </w:r>
          </w:rubyBase>
        </w:ruby>
      </w: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</w:t>
      </w:r>
    </w:p>
    <w:p w14:paraId="5EAFF1CC" w14:textId="2FD31739" w:rsidR="009C3566" w:rsidRPr="002F10D9" w:rsidRDefault="009C3566" w:rsidP="009C3566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C3566" w:rsidRPr="002F10D9">
              <w:rPr>
                <w:rFonts w:ascii="ＭＳ 明朝" w:eastAsia="ＭＳ 明朝" w:hAnsi="ＭＳ 明朝"/>
                <w:color w:val="000000" w:themeColor="text1"/>
                <w:sz w:val="11"/>
              </w:rPr>
              <w:t>フリガナ</w:t>
            </w:r>
          </w:rt>
          <w:rubyBase>
            <w:r w:rsidR="009C3566" w:rsidRPr="002F10D9">
              <w:rPr>
                <w:rFonts w:ascii="ＭＳ 明朝" w:eastAsia="ＭＳ 明朝" w:hAnsi="ＭＳ 明朝"/>
                <w:color w:val="000000" w:themeColor="text1"/>
                <w:sz w:val="22"/>
              </w:rPr>
              <w:t>保護者等氏名</w:t>
            </w:r>
          </w:rubyBase>
        </w:ruby>
      </w: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2F10D9">
        <w:rPr>
          <w:rFonts w:ascii="HG丸ｺﾞｼｯｸM-PRO" w:eastAsia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566" w:rsidRPr="002F10D9"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  <w:t>いしかわ</w:t>
            </w:r>
          </w:rt>
          <w:rubyBase>
            <w:r w:rsidR="009C3566" w:rsidRPr="002F10D9"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  <w:t>石川</w:t>
            </w:r>
          </w:rubyBase>
        </w:ruby>
      </w:r>
      <w:r w:rsidRPr="002F10D9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 xml:space="preserve">　</w:t>
      </w:r>
      <w:r w:rsidRPr="002F10D9">
        <w:rPr>
          <w:rFonts w:ascii="HG丸ｺﾞｼｯｸM-PRO" w:eastAsia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566" w:rsidRPr="002F10D9"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  <w:t>たろう</w:t>
            </w:r>
          </w:rt>
          <w:rubyBase>
            <w:r w:rsidR="009C3566" w:rsidRPr="002F10D9"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  <w:t>太郎</w:t>
            </w:r>
          </w:rubyBase>
        </w:ruby>
      </w:r>
    </w:p>
    <w:p w14:paraId="1EDC05D7" w14:textId="6E8D7B0E" w:rsidR="009C3566" w:rsidRPr="002F10D9" w:rsidRDefault="009C3566" w:rsidP="009C3566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>連絡先 (</w:t>
      </w:r>
      <w:r w:rsidRPr="002F10D9">
        <w:rPr>
          <w:rFonts w:ascii="ＭＳ 明朝" w:eastAsia="ＭＳ 明朝" w:hAnsi="ＭＳ 明朝"/>
          <w:color w:val="000000" w:themeColor="text1"/>
          <w:sz w:val="22"/>
        </w:rPr>
        <w:t>TEL)</w:t>
      </w:r>
      <w:r w:rsidRPr="002F10D9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 xml:space="preserve"> ○○○-○○○-○○○○</w:t>
      </w:r>
    </w:p>
    <w:p w14:paraId="79D8BDB4" w14:textId="77777777" w:rsidR="009C3566" w:rsidRPr="002F10D9" w:rsidRDefault="009C3566" w:rsidP="009C3566">
      <w:pPr>
        <w:ind w:right="840"/>
        <w:rPr>
          <w:rFonts w:ascii="ＭＳ 明朝" w:eastAsia="ＭＳ 明朝" w:hAnsi="ＭＳ 明朝"/>
          <w:color w:val="000000" w:themeColor="text1"/>
          <w:sz w:val="22"/>
        </w:rPr>
      </w:pPr>
    </w:p>
    <w:p w14:paraId="0AF28FDD" w14:textId="77777777" w:rsidR="009C3566" w:rsidRPr="002F10D9" w:rsidRDefault="009C3566" w:rsidP="009C3566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2F10D9">
        <w:rPr>
          <w:rFonts w:ascii="ＭＳ 明朝" w:eastAsia="ＭＳ 明朝" w:hAnsi="ＭＳ 明朝" w:hint="eastAsia"/>
          <w:color w:val="000000" w:themeColor="text1"/>
          <w:sz w:val="22"/>
        </w:rPr>
        <w:t>次のとおり通学費として支出したので、石川県被災生徒通学費給付要綱第５条の規定により報告・請求します。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5"/>
        <w:gridCol w:w="7894"/>
      </w:tblGrid>
      <w:tr w:rsidR="002F10D9" w:rsidRPr="002F10D9" w14:paraId="74F93FC4" w14:textId="77777777" w:rsidTr="00F31FD4">
        <w:trPr>
          <w:trHeight w:val="62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D34D" w14:textId="5480F8D2" w:rsidR="009C3566" w:rsidRPr="002F10D9" w:rsidRDefault="00F83685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在 籍 校</w:t>
            </w:r>
            <w:r w:rsidR="009C3566"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(被災前)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E56D" w14:textId="52A20400" w:rsidR="009C3566" w:rsidRPr="002F10D9" w:rsidRDefault="009C3566" w:rsidP="009C3566">
            <w:pPr>
              <w:widowControl/>
              <w:spacing w:line="280" w:lineRule="exact"/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○○高等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学校　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全日制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課程</w:t>
            </w:r>
          </w:p>
        </w:tc>
      </w:tr>
      <w:tr w:rsidR="002F10D9" w:rsidRPr="002F10D9" w14:paraId="10C0C520" w14:textId="77777777" w:rsidTr="00F31FD4">
        <w:trPr>
          <w:trHeight w:val="62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32C0" w14:textId="77777777" w:rsidR="009C3566" w:rsidRPr="002F10D9" w:rsidRDefault="009C3566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在 籍 校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(現　在)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9CA2" w14:textId="19F66AFA" w:rsidR="009C3566" w:rsidRPr="002F10D9" w:rsidRDefault="009C3566" w:rsidP="009C3566">
            <w:pPr>
              <w:widowControl/>
              <w:spacing w:line="280" w:lineRule="exact"/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○○高等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学校　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全日制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課程　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年 　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組　</w:t>
            </w:r>
          </w:p>
        </w:tc>
      </w:tr>
      <w:tr w:rsidR="002F10D9" w:rsidRPr="002F10D9" w14:paraId="4941AA02" w14:textId="77777777" w:rsidTr="00F31FD4">
        <w:trPr>
          <w:trHeight w:val="62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109" w14:textId="77777777" w:rsidR="009C3566" w:rsidRPr="002F10D9" w:rsidRDefault="009C3566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通 学 先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9E3" w14:textId="427AD63F" w:rsidR="009C3566" w:rsidRPr="002F10D9" w:rsidRDefault="009C3566" w:rsidP="00F31FD4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△△高等学校</w:t>
            </w:r>
          </w:p>
          <w:p w14:paraId="7EA2DE93" w14:textId="77777777" w:rsidR="009C3566" w:rsidRPr="002F10D9" w:rsidRDefault="009C3566" w:rsidP="00F31FD4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※現在の在籍校と異なる場合のみ記載</w:t>
            </w:r>
          </w:p>
        </w:tc>
      </w:tr>
      <w:tr w:rsidR="002F10D9" w:rsidRPr="002F10D9" w14:paraId="3ECF17F0" w14:textId="77777777" w:rsidTr="00F31FD4">
        <w:trPr>
          <w:trHeight w:val="62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EB43" w14:textId="77777777" w:rsidR="009C3566" w:rsidRPr="002F10D9" w:rsidRDefault="009C3566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生徒住所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(現　在)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4FB1" w14:textId="6AFD962B" w:rsidR="009C3566" w:rsidRPr="002F10D9" w:rsidRDefault="009C3566" w:rsidP="00F31FD4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金沢市鞍月１－１　○○避難所・○○ホテル</w:t>
            </w:r>
          </w:p>
        </w:tc>
      </w:tr>
      <w:tr w:rsidR="002F10D9" w:rsidRPr="002F10D9" w14:paraId="747D30A5" w14:textId="77777777" w:rsidTr="00F31FD4">
        <w:trPr>
          <w:trHeight w:val="2291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157A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実績期間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125" w14:textId="3BAD55AC" w:rsidR="009C3566" w:rsidRPr="002F10D9" w:rsidRDefault="009C3566" w:rsidP="009C356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令和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 ６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年 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月 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日　～　令和 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６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年 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７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月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３１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日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 xml:space="preserve">　(通学実績日数：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８４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日)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</w:p>
          <w:p w14:paraId="20ECC848" w14:textId="77777777" w:rsidR="009C3566" w:rsidRPr="002F10D9" w:rsidRDefault="009C3566" w:rsidP="00F31FD4">
            <w:pPr>
              <w:widowControl/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※通学実績日数は、定期券購入の他に乗車賃支払いがある場合に記入ください</w:t>
            </w:r>
          </w:p>
          <w:p w14:paraId="36CC42B4" w14:textId="77777777" w:rsidR="009C3566" w:rsidRPr="002F10D9" w:rsidRDefault="009C3566" w:rsidP="00F31FD4">
            <w:pPr>
              <w:widowControl/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※終期は、最終通学日または通学方法を変更する必要がなくなった日（例:学校が復旧した、</w:t>
            </w:r>
          </w:p>
          <w:p w14:paraId="5527D758" w14:textId="55534F5E" w:rsidR="009C3566" w:rsidRPr="002F10D9" w:rsidRDefault="009C3566" w:rsidP="00F31FD4">
            <w:pPr>
              <w:widowControl/>
              <w:spacing w:line="300" w:lineRule="exact"/>
              <w:ind w:firstLineChars="200" w:firstLine="36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自宅が復旧した等）を記入ください</w:t>
            </w:r>
          </w:p>
        </w:tc>
      </w:tr>
      <w:tr w:rsidR="002F10D9" w:rsidRPr="002F10D9" w14:paraId="14F3A800" w14:textId="77777777" w:rsidTr="00F31FD4">
        <w:trPr>
          <w:trHeight w:val="62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1671" w14:textId="77777777" w:rsidR="009C3566" w:rsidRPr="002F10D9" w:rsidRDefault="009C3566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請求額</w:t>
            </w:r>
          </w:p>
          <w:p w14:paraId="4129A120" w14:textId="77777777" w:rsidR="009C3566" w:rsidRPr="002F10D9" w:rsidRDefault="009C3566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（実績報告額）</w:t>
            </w:r>
          </w:p>
        </w:tc>
        <w:tc>
          <w:tcPr>
            <w:tcW w:w="78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172BAE" w14:textId="1C631FA2" w:rsidR="009C3566" w:rsidRPr="002F10D9" w:rsidRDefault="009C3566" w:rsidP="00F31FD4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96F480" wp14:editId="631ACDF9">
                      <wp:simplePos x="0" y="0"/>
                      <wp:positionH relativeFrom="margin">
                        <wp:posOffset>901065</wp:posOffset>
                      </wp:positionH>
                      <wp:positionV relativeFrom="paragraph">
                        <wp:posOffset>-79375</wp:posOffset>
                      </wp:positionV>
                      <wp:extent cx="1473200" cy="2921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796D57" w14:textId="77777777" w:rsidR="009C3566" w:rsidRPr="00752B65" w:rsidRDefault="009C3566" w:rsidP="009C356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>２１，８３６</w:t>
                                  </w:r>
                                  <w:r w:rsidRPr="00752B6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6F4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0.95pt;margin-top:-6.25pt;width:116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" filled="f" stroked="f" strokeweight=".5pt">
                      <v:textbox>
                        <w:txbxContent>
                          <w:p w14:paraId="35796D57" w14:textId="77777777" w:rsidR="009C3566" w:rsidRPr="00752B65" w:rsidRDefault="009C3566" w:rsidP="009C35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２１，８３６</w:t>
                            </w:r>
                            <w:r w:rsidRPr="00752B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　　　　</w:t>
            </w: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円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（下記③＋⑥）</w:t>
            </w:r>
          </w:p>
        </w:tc>
      </w:tr>
    </w:tbl>
    <w:p w14:paraId="4C66CA29" w14:textId="77777777" w:rsidR="009C3566" w:rsidRPr="002F10D9" w:rsidRDefault="009C3566" w:rsidP="009C3566">
      <w:pPr>
        <w:ind w:right="4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10D9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77F3" wp14:editId="5760B920">
                <wp:simplePos x="0" y="0"/>
                <wp:positionH relativeFrom="margin">
                  <wp:posOffset>2984500</wp:posOffset>
                </wp:positionH>
                <wp:positionV relativeFrom="paragraph">
                  <wp:posOffset>19050</wp:posOffset>
                </wp:positionV>
                <wp:extent cx="3702050" cy="635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C1A59" w14:textId="0538918B" w:rsidR="009C3566" w:rsidRPr="009C3566" w:rsidRDefault="009C3566" w:rsidP="009C356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C35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定期券有効期間を</w:t>
                            </w:r>
                            <w:r w:rsidR="0000510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対象期間</w:t>
                            </w:r>
                            <w:r w:rsidRPr="009C35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で按分して記載（②×</w:t>
                            </w:r>
                            <w:r w:rsidRPr="009C35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  <w:t>26</w:t>
                            </w:r>
                            <w:r w:rsidRPr="009C35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日／9</w:t>
                            </w:r>
                            <w:r w:rsidRPr="009C356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  <w:t>2</w:t>
                            </w:r>
                            <w:r w:rsidRPr="009C35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日）</w:t>
                            </w:r>
                          </w:p>
                          <w:p w14:paraId="684BA10C" w14:textId="77777777" w:rsidR="009C3566" w:rsidRPr="009C3566" w:rsidRDefault="009C3566" w:rsidP="009C356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9C356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※小数点以下は切り捨てで記載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177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35pt;margin-top:1.5pt;width:291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" filled="f" stroked="f" strokeweight=".5pt">
                <v:textbox>
                  <w:txbxContent>
                    <w:p w14:paraId="41BC1A59" w14:textId="0538918B" w:rsidR="009C3566" w:rsidRPr="009C3566" w:rsidRDefault="009C3566" w:rsidP="009C356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0"/>
                        </w:rPr>
                      </w:pPr>
                      <w:r w:rsidRPr="009C356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0"/>
                        </w:rPr>
                        <w:t>定期券有効期間を</w:t>
                      </w:r>
                      <w:r w:rsidR="0000510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0"/>
                        </w:rPr>
                        <w:t>対象期間</w:t>
                      </w:r>
                      <w:r w:rsidRPr="009C356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0"/>
                        </w:rPr>
                        <w:t>で按分して記載（②×</w:t>
                      </w:r>
                      <w:r w:rsidRPr="009C3566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0"/>
                        </w:rPr>
                        <w:t>26</w:t>
                      </w:r>
                      <w:r w:rsidRPr="009C356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0"/>
                        </w:rPr>
                        <w:t>日／9</w:t>
                      </w:r>
                      <w:r w:rsidRPr="009C3566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0"/>
                        </w:rPr>
                        <w:t>2</w:t>
                      </w:r>
                      <w:r w:rsidRPr="009C356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0"/>
                        </w:rPr>
                        <w:t>日）</w:t>
                      </w:r>
                    </w:p>
                    <w:p w14:paraId="684BA10C" w14:textId="77777777" w:rsidR="009C3566" w:rsidRPr="009C3566" w:rsidRDefault="009C3566" w:rsidP="009C356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8"/>
                        </w:rPr>
                      </w:pPr>
                      <w:r w:rsidRPr="009C356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0"/>
                        </w:rPr>
                        <w:t>※小数点以下は切り捨てで記載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65C17" w14:textId="77777777" w:rsidR="009C3566" w:rsidRPr="002F10D9" w:rsidRDefault="009C3566" w:rsidP="009C3566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10D9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94A32" wp14:editId="2BE02AFC">
                <wp:simplePos x="0" y="0"/>
                <wp:positionH relativeFrom="column">
                  <wp:posOffset>4696460</wp:posOffset>
                </wp:positionH>
                <wp:positionV relativeFrom="paragraph">
                  <wp:posOffset>63500</wp:posOffset>
                </wp:positionV>
                <wp:extent cx="556260" cy="810895"/>
                <wp:effectExtent l="0" t="0" r="53340" b="6540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810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1C4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69.8pt;margin-top:5pt;width:43.8pt;height: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Pr="002F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【実績（請求）内訳】（定期券について記載）</w:t>
      </w:r>
    </w:p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1260"/>
        <w:gridCol w:w="1260"/>
        <w:gridCol w:w="1900"/>
        <w:gridCol w:w="1460"/>
        <w:gridCol w:w="1460"/>
      </w:tblGrid>
      <w:tr w:rsidR="002F10D9" w:rsidRPr="002F10D9" w14:paraId="423030CF" w14:textId="77777777" w:rsidTr="00F31FD4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A5FC" w14:textId="77777777" w:rsidR="009C3566" w:rsidRPr="002F10D9" w:rsidRDefault="009C3566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交通</w:t>
            </w:r>
          </w:p>
          <w:p w14:paraId="6CD7A742" w14:textId="77777777" w:rsidR="009C3566" w:rsidRPr="002F10D9" w:rsidRDefault="009C3566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手段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92B4" w14:textId="77777777" w:rsidR="009C3566" w:rsidRPr="002F10D9" w:rsidRDefault="009C3566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C375" w14:textId="77777777" w:rsidR="009C3566" w:rsidRPr="002F10D9" w:rsidRDefault="009C3566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区間（往復）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1E98" w14:textId="77777777" w:rsidR="009C3566" w:rsidRPr="002F10D9" w:rsidRDefault="009C3566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①定期券の</w:t>
            </w:r>
          </w:p>
          <w:p w14:paraId="719D84CF" w14:textId="77777777" w:rsidR="009C3566" w:rsidRPr="002F10D9" w:rsidRDefault="009C3566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有効期間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CE000" w14:textId="77777777" w:rsidR="009C3566" w:rsidRPr="002F10D9" w:rsidRDefault="009C3566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②購入金額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(学割適用後)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A41EE" w14:textId="7FAC2A43" w:rsidR="009C3566" w:rsidRPr="002F10D9" w:rsidRDefault="009C3566" w:rsidP="00F31FD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③左欄のうち</w:t>
            </w: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 xml:space="preserve">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令和６</w:t>
            </w: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年度(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20"/>
              </w:rPr>
              <w:t>４</w:t>
            </w: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月～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20"/>
              </w:rPr>
              <w:t>７</w:t>
            </w: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月)分</w:t>
            </w:r>
          </w:p>
        </w:tc>
      </w:tr>
      <w:tr w:rsidR="002F10D9" w:rsidRPr="002F10D9" w14:paraId="48B141E3" w14:textId="77777777" w:rsidTr="00F31FD4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5E06" w14:textId="77777777" w:rsidR="009C3566" w:rsidRPr="002F10D9" w:rsidRDefault="009C3566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A70" w14:textId="77777777" w:rsidR="009C3566" w:rsidRPr="002F10D9" w:rsidRDefault="009C3566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B7DB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3F59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1DA9" w14:textId="77777777" w:rsidR="009C3566" w:rsidRPr="002F10D9" w:rsidRDefault="009C3566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29BE9F" w14:textId="77777777" w:rsidR="009C3566" w:rsidRPr="002F10D9" w:rsidRDefault="009C3566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82DEFC" w14:textId="77777777" w:rsidR="009C3566" w:rsidRPr="002F10D9" w:rsidRDefault="009C3566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F10D9" w:rsidRPr="002F10D9" w14:paraId="398AB9BB" w14:textId="77777777" w:rsidTr="00F31FD4">
        <w:trPr>
          <w:trHeight w:val="5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8139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電車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46CA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IRいしかわ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A07B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金沢駅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5425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森本駅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188" w14:textId="2983C533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R6.1.</w:t>
            </w:r>
            <w:bookmarkStart w:id="0" w:name="_Hlk156997980"/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</w:t>
            </w:r>
            <w:bookmarkEnd w:id="0"/>
            <w:r w:rsidR="00F83685" w:rsidRPr="002F10D9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  <w:t>7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～4.26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309D4" w14:textId="77777777" w:rsidR="009C3566" w:rsidRPr="002F10D9" w:rsidRDefault="009C3566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9,540円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CBF11" w14:textId="77777777" w:rsidR="009C3566" w:rsidRPr="002F10D9" w:rsidRDefault="009C3566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2,696円</w:t>
            </w:r>
          </w:p>
        </w:tc>
      </w:tr>
      <w:tr w:rsidR="002F10D9" w:rsidRPr="002F10D9" w14:paraId="2C4B8830" w14:textId="77777777" w:rsidTr="00F31FD4">
        <w:trPr>
          <w:trHeight w:val="4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0A83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電車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F352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IRいしかわ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5F51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金沢駅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67B1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森本駅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ACCC" w14:textId="77777777" w:rsidR="009C3566" w:rsidRPr="002F10D9" w:rsidRDefault="009C3566" w:rsidP="00F31F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R6.4.27～7.26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CA21" w14:textId="77777777" w:rsidR="009C3566" w:rsidRPr="002F10D9" w:rsidRDefault="009C3566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9,540円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D1A6C" w14:textId="77777777" w:rsidR="009C3566" w:rsidRPr="002F10D9" w:rsidRDefault="009C3566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9,540円</w:t>
            </w:r>
          </w:p>
        </w:tc>
      </w:tr>
    </w:tbl>
    <w:p w14:paraId="68B462F1" w14:textId="77777777" w:rsidR="009C3566" w:rsidRPr="002F10D9" w:rsidRDefault="009C3566" w:rsidP="009C3566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10D9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DCAEE" wp14:editId="44BEEDF1">
                <wp:simplePos x="0" y="0"/>
                <wp:positionH relativeFrom="column">
                  <wp:posOffset>5756910</wp:posOffset>
                </wp:positionH>
                <wp:positionV relativeFrom="paragraph">
                  <wp:posOffset>511810</wp:posOffset>
                </wp:positionV>
                <wp:extent cx="200025" cy="130810"/>
                <wp:effectExtent l="38100" t="0" r="28575" b="5969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30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4E8F" id="直線矢印コネクタ 6" o:spid="_x0000_s1026" type="#_x0000_t32" style="position:absolute;left:0;text-align:left;margin-left:453.3pt;margin-top:40.3pt;width:15.75pt;height:10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 w:rsidRPr="002F10D9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B1C73" wp14:editId="043F692F">
                <wp:simplePos x="0" y="0"/>
                <wp:positionH relativeFrom="column">
                  <wp:posOffset>5947410</wp:posOffset>
                </wp:positionH>
                <wp:positionV relativeFrom="paragraph">
                  <wp:posOffset>16510</wp:posOffset>
                </wp:positionV>
                <wp:extent cx="857250" cy="1543050"/>
                <wp:effectExtent l="0" t="0" r="0" b="0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543050"/>
                        </a:xfrm>
                        <a:prstGeom prst="borderCallout1">
                          <a:avLst>
                            <a:gd name="adj1" fmla="val 35114"/>
                            <a:gd name="adj2" fmla="val -641"/>
                            <a:gd name="adj3" fmla="val 91894"/>
                            <a:gd name="adj4" fmla="val -2789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5290F" w14:textId="77777777" w:rsidR="009C3566" w:rsidRPr="0061256E" w:rsidRDefault="009C3566" w:rsidP="009C3566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61256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片道は保護者等による送迎の場合は、余白に「片道保護者送迎」と記載し、⑥乗車賃計は片道分のみ記載してください。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B1C7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5" o:spid="_x0000_s1028" type="#_x0000_t47" style="position:absolute;left:0;text-align:left;margin-left:468.3pt;margin-top:1.3pt;width:67.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" adj="-6025,19849,-138,7585" filled="f" stroked="f" strokeweight="1pt">
                <v:textbox>
                  <w:txbxContent>
                    <w:p w14:paraId="74A5290F" w14:textId="77777777" w:rsidR="009C3566" w:rsidRPr="0061256E" w:rsidRDefault="009C3566" w:rsidP="009C3566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0"/>
                        </w:rPr>
                      </w:pPr>
                      <w:r w:rsidRPr="0061256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0"/>
                        </w:rPr>
                        <w:t>片道は保護者等による送迎の場合は、余白に「片道保護者送迎」と記載し、⑥乗車賃計は片道分のみ記載してください。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2F10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【実績（請求）内訳】（乗車賃について記載）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1239"/>
        <w:gridCol w:w="1281"/>
        <w:gridCol w:w="1412"/>
        <w:gridCol w:w="1418"/>
        <w:gridCol w:w="1559"/>
      </w:tblGrid>
      <w:tr w:rsidR="002F10D9" w:rsidRPr="002F10D9" w14:paraId="3490D98B" w14:textId="77777777" w:rsidTr="00F31FD4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8A8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交通</w:t>
            </w:r>
          </w:p>
          <w:p w14:paraId="41A14E75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手段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A7DB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7618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区間（往復）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205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④片道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区間運賃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FA8B6" w14:textId="77777777" w:rsidR="009C3566" w:rsidRPr="002F10D9" w:rsidRDefault="009C3566" w:rsidP="00F31FD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⑤出席日数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令和６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年度</w:t>
            </w:r>
          </w:p>
          <w:p w14:paraId="3E18215D" w14:textId="77777777" w:rsidR="009C3566" w:rsidRPr="002F10D9" w:rsidRDefault="009C3566" w:rsidP="00F31FD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４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月～</w:t>
            </w: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７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月実績）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BF0F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F10D9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⑥乗車賃計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(④×⑤×</w:t>
            </w:r>
          </w:p>
          <w:p w14:paraId="1CE266DC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往復2o</w:t>
            </w:r>
            <w:r w:rsidRPr="002F10D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  <w:t>r</w:t>
            </w: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片道1)</w:t>
            </w:r>
          </w:p>
        </w:tc>
      </w:tr>
      <w:tr w:rsidR="002F10D9" w:rsidRPr="002F10D9" w14:paraId="3BA084D8" w14:textId="77777777" w:rsidTr="00F31FD4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783F" w14:textId="77777777" w:rsidR="009C3566" w:rsidRPr="002F10D9" w:rsidRDefault="009C3566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DF0F" w14:textId="77777777" w:rsidR="009C3566" w:rsidRPr="002F10D9" w:rsidRDefault="009C3566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F195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C9E45" w14:textId="77777777" w:rsidR="009C3566" w:rsidRPr="002F10D9" w:rsidRDefault="009C3566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F10D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着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9F4D" w14:textId="77777777" w:rsidR="009C3566" w:rsidRPr="002F10D9" w:rsidRDefault="009C3566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C0578" w14:textId="77777777" w:rsidR="009C3566" w:rsidRPr="002F10D9" w:rsidRDefault="009C3566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4AA4C9" w14:textId="77777777" w:rsidR="009C3566" w:rsidRPr="002F10D9" w:rsidRDefault="009C3566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F10D9" w:rsidRPr="002F10D9" w14:paraId="5C721610" w14:textId="77777777" w:rsidTr="00F31FD4">
        <w:trPr>
          <w:trHeight w:val="5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136F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バス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4F4E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北鉄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5633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Ａ町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DE6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Ｂｾﾝﾀｰ前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D5A2" w14:textId="77777777" w:rsidR="009C3566" w:rsidRPr="002F10D9" w:rsidRDefault="009C3566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240円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82F6" w14:textId="77777777" w:rsidR="009C3566" w:rsidRPr="002F10D9" w:rsidRDefault="009C3566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20日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12C7" w14:textId="77777777" w:rsidR="009C3566" w:rsidRPr="002F10D9" w:rsidRDefault="009C3566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9,600円</w:t>
            </w:r>
          </w:p>
        </w:tc>
      </w:tr>
      <w:tr w:rsidR="009C3566" w:rsidRPr="002F10D9" w14:paraId="009A2246" w14:textId="77777777" w:rsidTr="00F31FD4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3F61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1E5D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C37C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2F10D9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1C86" w14:textId="77777777" w:rsidR="009C3566" w:rsidRPr="002F10D9" w:rsidRDefault="009C3566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2E87" w14:textId="77777777" w:rsidR="009C3566" w:rsidRPr="002F10D9" w:rsidRDefault="009C3566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EAF9B" w14:textId="77777777" w:rsidR="009C3566" w:rsidRPr="002F10D9" w:rsidRDefault="009C3566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C0D9" w14:textId="77777777" w:rsidR="009C3566" w:rsidRPr="002F10D9" w:rsidRDefault="009C3566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09B4BC1B" w14:textId="77777777" w:rsidR="009C3566" w:rsidRPr="002F10D9" w:rsidRDefault="009C3566" w:rsidP="0053350B">
      <w:pPr>
        <w:snapToGrid w:val="0"/>
        <w:spacing w:line="240" w:lineRule="atLeast"/>
        <w:ind w:right="420"/>
        <w:rPr>
          <w:rFonts w:ascii="ＭＳ 明朝" w:eastAsia="ＭＳ 明朝" w:hAnsi="ＭＳ 明朝"/>
          <w:color w:val="000000" w:themeColor="text1"/>
          <w:szCs w:val="21"/>
        </w:rPr>
      </w:pPr>
    </w:p>
    <w:sectPr w:rsidR="009C3566" w:rsidRPr="002F10D9" w:rsidSect="000D78F1">
      <w:headerReference w:type="default" r:id="rId7"/>
      <w:pgSz w:w="11906" w:h="16838" w:code="9"/>
      <w:pgMar w:top="624" w:right="851" w:bottom="340" w:left="1134" w:header="56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61FB" w14:textId="77777777" w:rsidR="006D271B" w:rsidRDefault="006D271B" w:rsidP="000206EF">
      <w:r>
        <w:separator/>
      </w:r>
    </w:p>
  </w:endnote>
  <w:endnote w:type="continuationSeparator" w:id="0">
    <w:p w14:paraId="60BED11B" w14:textId="77777777" w:rsidR="006D271B" w:rsidRDefault="006D271B" w:rsidP="0002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34DB" w14:textId="77777777" w:rsidR="006D271B" w:rsidRDefault="006D271B" w:rsidP="000206EF">
      <w:r>
        <w:separator/>
      </w:r>
    </w:p>
  </w:footnote>
  <w:footnote w:type="continuationSeparator" w:id="0">
    <w:p w14:paraId="014D8922" w14:textId="77777777" w:rsidR="006D271B" w:rsidRDefault="006D271B" w:rsidP="0002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EB13" w14:textId="412EE893" w:rsidR="00552021" w:rsidRPr="00552021" w:rsidRDefault="00552021">
    <w:pPr>
      <w:pStyle w:val="a3"/>
      <w:rPr>
        <w:rFonts w:ascii="ＭＳ 明朝" w:eastAsia="ＭＳ 明朝" w:hAnsi="ＭＳ 明朝"/>
      </w:rPr>
    </w:pPr>
    <w:r w:rsidRPr="00552021">
      <w:rPr>
        <w:rFonts w:ascii="ＭＳ 明朝" w:eastAsia="ＭＳ 明朝" w:hAnsi="ＭＳ 明朝" w:hint="eastAsia"/>
      </w:rPr>
      <w:t>様式</w:t>
    </w:r>
    <w:r w:rsidR="0083464B">
      <w:rPr>
        <w:rFonts w:ascii="ＭＳ 明朝" w:eastAsia="ＭＳ 明朝" w:hAnsi="ＭＳ 明朝" w:hint="eastAsia"/>
      </w:rPr>
      <w:t>３</w:t>
    </w:r>
    <w:r>
      <w:rPr>
        <w:rFonts w:ascii="ＭＳ 明朝" w:eastAsia="ＭＳ 明朝" w:hAnsi="ＭＳ 明朝" w:hint="eastAsia"/>
      </w:rPr>
      <w:t>（第</w:t>
    </w:r>
    <w:r w:rsidR="00691E57">
      <w:rPr>
        <w:rFonts w:ascii="ＭＳ 明朝" w:eastAsia="ＭＳ 明朝" w:hAnsi="ＭＳ 明朝" w:hint="eastAsia"/>
      </w:rPr>
      <w:t>５</w:t>
    </w:r>
    <w:r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F4"/>
    <w:rsid w:val="00005100"/>
    <w:rsid w:val="000206EF"/>
    <w:rsid w:val="000407AE"/>
    <w:rsid w:val="000A5909"/>
    <w:rsid w:val="000D78F1"/>
    <w:rsid w:val="000F635B"/>
    <w:rsid w:val="00121733"/>
    <w:rsid w:val="001266FD"/>
    <w:rsid w:val="00147F0B"/>
    <w:rsid w:val="00150213"/>
    <w:rsid w:val="00150D99"/>
    <w:rsid w:val="00152085"/>
    <w:rsid w:val="00207FA3"/>
    <w:rsid w:val="0024582B"/>
    <w:rsid w:val="00265308"/>
    <w:rsid w:val="002A1198"/>
    <w:rsid w:val="002A1C8E"/>
    <w:rsid w:val="002B1956"/>
    <w:rsid w:val="002D67AC"/>
    <w:rsid w:val="002E4C82"/>
    <w:rsid w:val="002F10D9"/>
    <w:rsid w:val="0032363E"/>
    <w:rsid w:val="003A58EF"/>
    <w:rsid w:val="003D17BB"/>
    <w:rsid w:val="003E720A"/>
    <w:rsid w:val="004043B4"/>
    <w:rsid w:val="00414426"/>
    <w:rsid w:val="00415142"/>
    <w:rsid w:val="00447553"/>
    <w:rsid w:val="00453272"/>
    <w:rsid w:val="00454CEE"/>
    <w:rsid w:val="004737F6"/>
    <w:rsid w:val="00494757"/>
    <w:rsid w:val="004A0CF8"/>
    <w:rsid w:val="004B1E06"/>
    <w:rsid w:val="004D1594"/>
    <w:rsid w:val="0053350B"/>
    <w:rsid w:val="00552021"/>
    <w:rsid w:val="005C69CF"/>
    <w:rsid w:val="005D042B"/>
    <w:rsid w:val="006725FA"/>
    <w:rsid w:val="00691E57"/>
    <w:rsid w:val="006B6FE8"/>
    <w:rsid w:val="006D271B"/>
    <w:rsid w:val="006D7043"/>
    <w:rsid w:val="006F5B42"/>
    <w:rsid w:val="007338D0"/>
    <w:rsid w:val="00752B65"/>
    <w:rsid w:val="007536F9"/>
    <w:rsid w:val="007A09A5"/>
    <w:rsid w:val="007D2DF7"/>
    <w:rsid w:val="008132D4"/>
    <w:rsid w:val="0083464B"/>
    <w:rsid w:val="00841270"/>
    <w:rsid w:val="0085438A"/>
    <w:rsid w:val="00860EE3"/>
    <w:rsid w:val="00866001"/>
    <w:rsid w:val="00882E4C"/>
    <w:rsid w:val="00887F54"/>
    <w:rsid w:val="008C1A49"/>
    <w:rsid w:val="008E3EBE"/>
    <w:rsid w:val="0090109D"/>
    <w:rsid w:val="009022C0"/>
    <w:rsid w:val="00936B79"/>
    <w:rsid w:val="00957BF4"/>
    <w:rsid w:val="00964174"/>
    <w:rsid w:val="009A7254"/>
    <w:rsid w:val="009C3566"/>
    <w:rsid w:val="009E33EE"/>
    <w:rsid w:val="00A5394E"/>
    <w:rsid w:val="00A551A3"/>
    <w:rsid w:val="00A63EF5"/>
    <w:rsid w:val="00AA2A87"/>
    <w:rsid w:val="00AB275E"/>
    <w:rsid w:val="00AC5463"/>
    <w:rsid w:val="00AD3CDB"/>
    <w:rsid w:val="00B25C30"/>
    <w:rsid w:val="00B32851"/>
    <w:rsid w:val="00B44522"/>
    <w:rsid w:val="00B51FA2"/>
    <w:rsid w:val="00B9598C"/>
    <w:rsid w:val="00BC5C81"/>
    <w:rsid w:val="00BF27EB"/>
    <w:rsid w:val="00BF3D46"/>
    <w:rsid w:val="00C00087"/>
    <w:rsid w:val="00C23A2C"/>
    <w:rsid w:val="00C455A4"/>
    <w:rsid w:val="00C76F12"/>
    <w:rsid w:val="00CA3359"/>
    <w:rsid w:val="00CC2BE0"/>
    <w:rsid w:val="00CF56B3"/>
    <w:rsid w:val="00D36F05"/>
    <w:rsid w:val="00D62941"/>
    <w:rsid w:val="00D73050"/>
    <w:rsid w:val="00DF2CB4"/>
    <w:rsid w:val="00E57052"/>
    <w:rsid w:val="00E773A7"/>
    <w:rsid w:val="00E9444A"/>
    <w:rsid w:val="00E9646A"/>
    <w:rsid w:val="00EA7218"/>
    <w:rsid w:val="00ED1F3D"/>
    <w:rsid w:val="00EE6CAE"/>
    <w:rsid w:val="00F24BCC"/>
    <w:rsid w:val="00F51B6C"/>
    <w:rsid w:val="00F55968"/>
    <w:rsid w:val="00F83685"/>
    <w:rsid w:val="00F91715"/>
    <w:rsid w:val="00FC2BC2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CAD15"/>
  <w15:chartTrackingRefBased/>
  <w15:docId w15:val="{B8F2E038-CC95-43AB-BE9C-AC31D711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553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6EF"/>
  </w:style>
  <w:style w:type="paragraph" w:styleId="a5">
    <w:name w:val="footer"/>
    <w:basedOn w:val="a"/>
    <w:link w:val="a6"/>
    <w:uiPriority w:val="99"/>
    <w:unhideWhenUsed/>
    <w:rsid w:val="0002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6EF"/>
  </w:style>
  <w:style w:type="paragraph" w:styleId="a7">
    <w:name w:val="Balloon Text"/>
    <w:basedOn w:val="a"/>
    <w:link w:val="a8"/>
    <w:uiPriority w:val="99"/>
    <w:semiHidden/>
    <w:unhideWhenUsed/>
    <w:rsid w:val="00415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86BF-B337-4F32-B096-FE9DA6FB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HW55263</dc:creator>
  <cp:keywords/>
  <dc:description/>
  <cp:lastModifiedBy>HW55642</cp:lastModifiedBy>
  <cp:revision>4</cp:revision>
  <cp:lastPrinted>2024-08-08T04:33:00Z</cp:lastPrinted>
  <dcterms:created xsi:type="dcterms:W3CDTF">2024-08-22T07:58:00Z</dcterms:created>
  <dcterms:modified xsi:type="dcterms:W3CDTF">2024-08-26T00:23:00Z</dcterms:modified>
</cp:coreProperties>
</file>