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98B" w14:textId="77777777" w:rsidR="001529AA" w:rsidRPr="00E24BE9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>様式１</w:t>
      </w:r>
    </w:p>
    <w:p w14:paraId="1862C806" w14:textId="77777777" w:rsidR="00A5417B" w:rsidRPr="00E24BE9" w:rsidRDefault="001529AA" w:rsidP="00226EF4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20A04F72" w14:textId="77777777" w:rsidR="00A5417B" w:rsidRPr="00E24BE9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14:paraId="411483E8" w14:textId="77777777" w:rsidR="00A5417B" w:rsidRPr="00E24BE9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E24BE9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14:paraId="4B153DA9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</w:p>
    <w:p w14:paraId="08EB6932" w14:textId="77777777" w:rsidR="00A5417B" w:rsidRPr="00E24BE9" w:rsidRDefault="00A5417B" w:rsidP="00A5417B">
      <w:pPr>
        <w:ind w:firstLineChars="300" w:firstLine="675"/>
        <w:jc w:val="lef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                              　</w:t>
      </w:r>
      <w:r w:rsidRPr="00AB44B2">
        <w:rPr>
          <w:rFonts w:asciiTheme="minorEastAsia" w:eastAsiaTheme="minorEastAsia" w:hAnsiTheme="minorEastAsia" w:hint="eastAsia"/>
          <w:spacing w:val="45"/>
          <w:kern w:val="0"/>
          <w:sz w:val="24"/>
          <w:fitText w:val="900" w:id="-1530139136"/>
        </w:rPr>
        <w:t>所在</w:t>
      </w:r>
      <w:r w:rsidRPr="00AB44B2">
        <w:rPr>
          <w:rFonts w:asciiTheme="minorEastAsia" w:eastAsiaTheme="minorEastAsia" w:hAnsiTheme="minorEastAsia" w:hint="eastAsia"/>
          <w:kern w:val="0"/>
          <w:sz w:val="24"/>
          <w:fitText w:val="900" w:id="-1530139136"/>
        </w:rPr>
        <w:t>地</w:t>
      </w:r>
    </w:p>
    <w:p w14:paraId="4A2F4CC0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  <w:r w:rsidR="00752888" w:rsidRPr="00E24BE9">
        <w:rPr>
          <w:rFonts w:asciiTheme="minorEastAsia" w:eastAsiaTheme="minorEastAsia" w:hAnsiTheme="minorEastAsia" w:hint="eastAsia"/>
          <w:kern w:val="0"/>
          <w:sz w:val="24"/>
        </w:rPr>
        <w:t>事業者名</w:t>
      </w:r>
    </w:p>
    <w:p w14:paraId="13A03453" w14:textId="77777777" w:rsidR="00A5417B" w:rsidRPr="00E24BE9" w:rsidRDefault="00A5417B" w:rsidP="00A5417B">
      <w:pPr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代表者名　　　　　　</w:t>
      </w:r>
    </w:p>
    <w:p w14:paraId="04040E13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14:paraId="2A9CB20A" w14:textId="77777777" w:rsidR="00A5417B" w:rsidRPr="00E24BE9" w:rsidRDefault="00752888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（担当者）部署・</w:t>
      </w:r>
      <w:r w:rsidR="00A5417B" w:rsidRPr="00E24BE9">
        <w:rPr>
          <w:rFonts w:asciiTheme="minorEastAsia" w:eastAsiaTheme="minorEastAsia" w:hAnsiTheme="minorEastAsia" w:hint="eastAsia"/>
          <w:sz w:val="24"/>
        </w:rPr>
        <w:t>氏名</w:t>
      </w:r>
    </w:p>
    <w:p w14:paraId="5866F9E1" w14:textId="77777777" w:rsidR="00A5417B" w:rsidRPr="00E24BE9" w:rsidRDefault="00A5417B" w:rsidP="00A5417B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24BE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電話番号</w:t>
      </w:r>
    </w:p>
    <w:p w14:paraId="018D1B30" w14:textId="77777777" w:rsidR="003F2C6B" w:rsidRPr="00E24BE9" w:rsidRDefault="003F2C6B" w:rsidP="00226EF4">
      <w:pPr>
        <w:pStyle w:val="a7"/>
        <w:tabs>
          <w:tab w:val="clear" w:pos="4252"/>
          <w:tab w:val="clear" w:pos="8504"/>
        </w:tabs>
        <w:overflowPunct w:val="0"/>
        <w:snapToGrid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1D58A9E0" w14:textId="0BF4079C" w:rsidR="003F2C6B" w:rsidRPr="00E24BE9" w:rsidRDefault="007B03B6" w:rsidP="002309EF">
      <w:pPr>
        <w:ind w:leftChars="150" w:left="292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令和</w:t>
      </w:r>
      <w:r w:rsidR="004447E1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６</w:t>
      </w:r>
      <w:r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年</w:t>
      </w:r>
      <w:r w:rsidR="00AB44B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度</w:t>
      </w:r>
      <w:r w:rsidR="00AB44B2" w:rsidRPr="00AB44B2">
        <w:rPr>
          <w:rFonts w:ascii="ＭＳ 明朝" w:hAnsi="ＭＳ 明朝" w:cs="ＭＳ ゴシック" w:hint="eastAsia"/>
          <w:color w:val="000000" w:themeColor="text1"/>
          <w:sz w:val="24"/>
          <w:szCs w:val="22"/>
        </w:rPr>
        <w:t>多様性に対応した外国人誘客推進事業</w:t>
      </w:r>
      <w:r w:rsidR="003F2C6B" w:rsidRPr="0088208C">
        <w:rPr>
          <w:rFonts w:asciiTheme="minorEastAsia" w:eastAsiaTheme="minorEastAsia" w:hAnsiTheme="minorEastAsia" w:hint="eastAsia"/>
          <w:kern w:val="0"/>
          <w:sz w:val="24"/>
        </w:rPr>
        <w:t>プロポ</w:t>
      </w:r>
      <w:r w:rsidR="003F2C6B" w:rsidRPr="00E24BE9">
        <w:rPr>
          <w:rFonts w:asciiTheme="minorEastAsia" w:eastAsiaTheme="minorEastAsia" w:hAnsiTheme="minorEastAsia" w:hint="eastAsia"/>
          <w:kern w:val="0"/>
          <w:sz w:val="24"/>
        </w:rPr>
        <w:t>ーザルに関し、下記のとおり質問します。</w:t>
      </w:r>
    </w:p>
    <w:p w14:paraId="6D79BB02" w14:textId="77777777" w:rsidR="001529AA" w:rsidRPr="00E24BE9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E24BE9" w14:paraId="59CDED01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72082FC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3F1CD04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4F6E696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E24BE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E24BE9" w14:paraId="2D28A471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4C0A2AB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D16534D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C86851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6FADA90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43BAA7E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3008A25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56484269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09FD6A9C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0B3944EB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F1591E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98A72E0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7F65EB2A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3FBAAC4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68D2C218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786D08F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E24BE9" w14:paraId="759F23AD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59EFA0C9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8F82F1C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4343B2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24BE9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22CF5723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74EA41F" w14:textId="77777777" w:rsidR="001529AA" w:rsidRPr="00E24BE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6EFAFAE5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2D7827E4" w14:textId="77777777" w:rsidR="001529AA" w:rsidRPr="00E24BE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528997B" w14:textId="77777777" w:rsidR="007F4CF4" w:rsidRPr="00E24BE9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E24BE9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7F4CF4" w:rsidRPr="00E24BE9" w:rsidSect="004447E1">
      <w:footerReference w:type="even" r:id="rId7"/>
      <w:footerReference w:type="default" r:id="rId8"/>
      <w:pgSz w:w="11906" w:h="16838" w:code="9"/>
      <w:pgMar w:top="1701" w:right="1418" w:bottom="1701" w:left="1418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862D" w14:textId="77777777" w:rsidR="006E249E" w:rsidRDefault="006E249E" w:rsidP="009058D6">
      <w:r>
        <w:separator/>
      </w:r>
    </w:p>
  </w:endnote>
  <w:endnote w:type="continuationSeparator" w:id="0">
    <w:p w14:paraId="03532A89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0083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98B7B0D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9ADD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0AC8" w14:textId="77777777" w:rsidR="006E249E" w:rsidRDefault="006E249E" w:rsidP="009058D6">
      <w:r>
        <w:separator/>
      </w:r>
    </w:p>
  </w:footnote>
  <w:footnote w:type="continuationSeparator" w:id="0">
    <w:p w14:paraId="3E611EEB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94711745">
    <w:abstractNumId w:val="2"/>
  </w:num>
  <w:num w:numId="2" w16cid:durableId="1399552289">
    <w:abstractNumId w:val="3"/>
  </w:num>
  <w:num w:numId="3" w16cid:durableId="1064907878">
    <w:abstractNumId w:val="1"/>
  </w:num>
  <w:num w:numId="4" w16cid:durableId="72719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0E02D4"/>
    <w:rsid w:val="0014274A"/>
    <w:rsid w:val="001440E8"/>
    <w:rsid w:val="001529AA"/>
    <w:rsid w:val="0015755F"/>
    <w:rsid w:val="0017195E"/>
    <w:rsid w:val="0018692C"/>
    <w:rsid w:val="00194D7F"/>
    <w:rsid w:val="001B26F7"/>
    <w:rsid w:val="00226EF4"/>
    <w:rsid w:val="002309EF"/>
    <w:rsid w:val="00240967"/>
    <w:rsid w:val="00254CE6"/>
    <w:rsid w:val="002965EE"/>
    <w:rsid w:val="002A101F"/>
    <w:rsid w:val="002A5238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447E1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0C06"/>
    <w:rsid w:val="005A2200"/>
    <w:rsid w:val="005A566E"/>
    <w:rsid w:val="005B26A6"/>
    <w:rsid w:val="005D0A78"/>
    <w:rsid w:val="006272CA"/>
    <w:rsid w:val="00643AA9"/>
    <w:rsid w:val="0064670A"/>
    <w:rsid w:val="00651B2F"/>
    <w:rsid w:val="00656198"/>
    <w:rsid w:val="006E249E"/>
    <w:rsid w:val="00734F5D"/>
    <w:rsid w:val="00752888"/>
    <w:rsid w:val="00784F4A"/>
    <w:rsid w:val="007B03B6"/>
    <w:rsid w:val="007B0F4D"/>
    <w:rsid w:val="007D1B74"/>
    <w:rsid w:val="007D1CA6"/>
    <w:rsid w:val="007F4CF4"/>
    <w:rsid w:val="008476D4"/>
    <w:rsid w:val="00860C69"/>
    <w:rsid w:val="0088208C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312D"/>
    <w:rsid w:val="00A5417B"/>
    <w:rsid w:val="00A573FC"/>
    <w:rsid w:val="00AA225B"/>
    <w:rsid w:val="00AA2951"/>
    <w:rsid w:val="00AB44B2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02FD2"/>
    <w:rsid w:val="00D25F5E"/>
    <w:rsid w:val="00D561C4"/>
    <w:rsid w:val="00D72F3E"/>
    <w:rsid w:val="00D7448C"/>
    <w:rsid w:val="00D9365B"/>
    <w:rsid w:val="00DA27FE"/>
    <w:rsid w:val="00E24BE9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966E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2020-10-23T06:21:00Z</dcterms:created>
  <dcterms:modified xsi:type="dcterms:W3CDTF">2024-06-18T04:33:00Z</dcterms:modified>
</cp:coreProperties>
</file>