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665D" w14:textId="77777777" w:rsidR="004C0FB6" w:rsidRPr="00E469A8" w:rsidRDefault="00BA74FE" w:rsidP="004C0FB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noProof/>
          <w:sz w:val="20"/>
          <w:szCs w:val="20"/>
        </w:rPr>
        <w:pict w14:anchorId="1AB6F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426.45pt;margin-top:-10.25pt;width:64.35pt;height:50.2pt;z-index:251658240">
            <v:imagedata r:id="rId8" o:title="もっかいくん"/>
          </v:shape>
        </w:pict>
      </w:r>
    </w:p>
    <w:p w14:paraId="7BDEC4BD" w14:textId="77777777" w:rsidR="00BD7B5E" w:rsidRPr="004F01CD" w:rsidRDefault="00BD7B5E" w:rsidP="00F459A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F459A6">
        <w:rPr>
          <w:rFonts w:ascii="HG丸ｺﾞｼｯｸM-PRO" w:eastAsia="HG丸ｺﾞｼｯｸM-PRO" w:hAnsi="HG丸ｺﾞｼｯｸM-PRO" w:hint="eastAsia"/>
          <w:b/>
          <w:sz w:val="32"/>
          <w:szCs w:val="32"/>
        </w:rPr>
        <w:t>6</w:t>
      </w:r>
      <w:r w:rsidR="006E2BCB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</w:t>
      </w:r>
      <w:r w:rsidR="00C81348" w:rsidRPr="004F01CD">
        <w:rPr>
          <w:rFonts w:ascii="HG丸ｺﾞｼｯｸM-PRO" w:eastAsia="HG丸ｺﾞｼｯｸM-PRO" w:hAnsi="HG丸ｺﾞｼｯｸM-PRO" w:hint="eastAsia"/>
          <w:b/>
          <w:sz w:val="32"/>
          <w:szCs w:val="32"/>
        </w:rPr>
        <w:t>度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プラスチック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資源循環</w:t>
      </w:r>
      <w:r w:rsidR="00074632">
        <w:rPr>
          <w:rFonts w:ascii="HG丸ｺﾞｼｯｸM-PRO" w:eastAsia="HG丸ｺﾞｼｯｸM-PRO" w:hAnsi="HG丸ｺﾞｼｯｸM-PRO" w:hint="eastAsia"/>
          <w:b/>
          <w:sz w:val="32"/>
          <w:szCs w:val="32"/>
        </w:rPr>
        <w:t>促進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セミナー</w:t>
      </w:r>
    </w:p>
    <w:p w14:paraId="2C2E8763" w14:textId="77777777" w:rsidR="00C7228F" w:rsidRPr="00324D59" w:rsidRDefault="00FE22A2" w:rsidP="0004293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F01CD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参加者募集</w:t>
      </w:r>
      <w:r w:rsidR="00E14556" w:rsidRPr="004F01C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について</w:t>
      </w:r>
    </w:p>
    <w:p w14:paraId="100CBD34" w14:textId="77777777" w:rsidR="00F5455C" w:rsidRPr="004F01CD" w:rsidRDefault="00F5455C" w:rsidP="000429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プラスチック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リサイクル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のための知恵を学びませんか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！～</w:t>
      </w:r>
    </w:p>
    <w:p w14:paraId="53C33E5E" w14:textId="77777777" w:rsidR="00E64986" w:rsidRPr="004F01CD" w:rsidRDefault="00BA74FE" w:rsidP="005E7248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72925D8">
          <v:roundrect id="_x0000_s2051" style="position:absolute;left:0;text-align:left;margin-left:-4.2pt;margin-top:9.6pt;width:495pt;height:83pt;z-index:-251660288" arcsize="3058f" strokeweight="1pt">
            <v:textbox inset="5.85pt,.7pt,5.85pt,.7pt"/>
          </v:roundrect>
        </w:pict>
      </w:r>
    </w:p>
    <w:p w14:paraId="043C8B1F" w14:textId="77777777" w:rsidR="00A556BF" w:rsidRDefault="00160330" w:rsidP="009D5ED3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石川県</w:t>
      </w:r>
      <w:r w:rsidR="008B2EA1"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FA57C7">
        <w:rPr>
          <w:rFonts w:ascii="HG丸ｺﾞｼｯｸM-PRO" w:eastAsia="HG丸ｺﾞｼｯｸM-PRO" w:hAnsi="HG丸ｺﾞｼｯｸM-PRO" w:hint="eastAsia"/>
          <w:sz w:val="24"/>
          <w:szCs w:val="24"/>
        </w:rPr>
        <w:t>県内</w:t>
      </w:r>
      <w:r w:rsidR="00D9686B">
        <w:rPr>
          <w:rFonts w:ascii="HG丸ｺﾞｼｯｸM-PRO" w:eastAsia="HG丸ｺﾞｼｯｸM-PRO" w:hAnsi="HG丸ｺﾞｼｯｸM-PRO" w:hint="eastAsia"/>
          <w:sz w:val="24"/>
          <w:szCs w:val="24"/>
        </w:rPr>
        <w:t>事業者</w:t>
      </w:r>
      <w:r w:rsidR="00074632">
        <w:rPr>
          <w:rFonts w:ascii="HG丸ｺﾞｼｯｸM-PRO" w:eastAsia="HG丸ｺﾞｼｯｸM-PRO" w:hAnsi="HG丸ｺﾞｼｯｸM-PRO" w:hint="eastAsia"/>
          <w:sz w:val="24"/>
          <w:szCs w:val="24"/>
        </w:rPr>
        <w:t>や県民の皆様</w:t>
      </w:r>
      <w:r w:rsidR="00FA57C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対象</w:t>
      </w:r>
      <w:r w:rsidR="00FE22A2"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プラスチック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の資源循環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>に向けた取組を推進するため、次のとおり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  <w:r w:rsidR="00891A53">
        <w:rPr>
          <w:rFonts w:ascii="HG丸ｺﾞｼｯｸM-PRO" w:eastAsia="HG丸ｺﾞｼｯｸM-PRO" w:hAnsi="HG丸ｺﾞｼｯｸM-PRO" w:hint="eastAsia"/>
          <w:sz w:val="24"/>
          <w:szCs w:val="24"/>
        </w:rPr>
        <w:t>を開催</w:t>
      </w:r>
      <w:r w:rsidR="004B3EA5" w:rsidRPr="005B4C81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21B1D81D" w14:textId="77777777" w:rsidR="007B0F7C" w:rsidRPr="00645B03" w:rsidRDefault="00135875" w:rsidP="00A556BF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  <w:r w:rsidR="003B41EE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専門家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によ</w:t>
      </w:r>
      <w:r w:rsidR="00785966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国内外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におけるプラスチックごみに関する</w:t>
      </w:r>
      <w:r w:rsidR="00CE6A65">
        <w:rPr>
          <w:rFonts w:ascii="HG丸ｺﾞｼｯｸM-PRO" w:eastAsia="HG丸ｺﾞｼｯｸM-PRO" w:hAnsi="HG丸ｺﾞｼｯｸM-PRO" w:hint="eastAsia"/>
          <w:sz w:val="24"/>
          <w:szCs w:val="24"/>
        </w:rPr>
        <w:t>最新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情報や、</w:t>
      </w:r>
      <w:r w:rsidR="00074632">
        <w:rPr>
          <w:rFonts w:ascii="HG丸ｺﾞｼｯｸM-PRO" w:eastAsia="HG丸ｺﾞｼｯｸM-PRO" w:hAnsi="HG丸ｺﾞｼｯｸM-PRO" w:hint="eastAsia"/>
          <w:sz w:val="24"/>
          <w:szCs w:val="24"/>
        </w:rPr>
        <w:t>事業者</w:t>
      </w:r>
      <w:r w:rsidR="003B41EE">
        <w:rPr>
          <w:rFonts w:ascii="HG丸ｺﾞｼｯｸM-PRO" w:eastAsia="HG丸ｺﾞｼｯｸM-PRO" w:hAnsi="HG丸ｺﾞｼｯｸM-PRO" w:hint="eastAsia"/>
          <w:sz w:val="24"/>
          <w:szCs w:val="24"/>
        </w:rPr>
        <w:t>の方</w:t>
      </w:r>
      <w:r w:rsidR="0078596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プラスチック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の資源循環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D7B5E">
        <w:rPr>
          <w:rFonts w:ascii="HG丸ｺﾞｼｯｸM-PRO" w:eastAsia="HG丸ｺﾞｼｯｸM-PRO" w:hAnsi="HG丸ｺﾞｼｯｸM-PRO"/>
          <w:sz w:val="24"/>
          <w:szCs w:val="24"/>
        </w:rPr>
        <w:t>係る</w:t>
      </w:r>
      <w:r w:rsidR="003B41EE">
        <w:rPr>
          <w:rFonts w:ascii="HG丸ｺﾞｼｯｸM-PRO" w:eastAsia="HG丸ｺﾞｼｯｸM-PRO" w:hAnsi="HG丸ｺﾞｼｯｸM-PRO" w:hint="eastAsia"/>
          <w:sz w:val="24"/>
          <w:szCs w:val="24"/>
        </w:rPr>
        <w:t>取組事例等を</w:t>
      </w:r>
      <w:r w:rsidR="00785966">
        <w:rPr>
          <w:rFonts w:ascii="HG丸ｺﾞｼｯｸM-PRO" w:eastAsia="HG丸ｺﾞｼｯｸM-PRO" w:hAnsi="HG丸ｺﾞｼｯｸM-PRO" w:hint="eastAsia"/>
          <w:sz w:val="24"/>
          <w:szCs w:val="24"/>
        </w:rPr>
        <w:t>ご紹介</w:t>
      </w:r>
      <w:r w:rsidR="00785966">
        <w:rPr>
          <w:rFonts w:ascii="HG丸ｺﾞｼｯｸM-PRO" w:eastAsia="HG丸ｺﾞｼｯｸM-PRO" w:hAnsi="HG丸ｺﾞｼｯｸM-PRO"/>
          <w:sz w:val="24"/>
          <w:szCs w:val="24"/>
        </w:rPr>
        <w:t>いたします</w:t>
      </w:r>
      <w:r w:rsidR="00D9686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EBC9EB0" w14:textId="77777777" w:rsidR="00E64986" w:rsidRDefault="00E64986" w:rsidP="00AC5B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208AB8" w14:textId="77777777" w:rsidR="00495017" w:rsidRDefault="00470A87" w:rsidP="00F5455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5B96"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開催日時：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736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82E7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8423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08423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="00BD7B5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E87A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891A53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891A5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91B46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C91B4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074632">
        <w:rPr>
          <w:rFonts w:ascii="HG丸ｺﾞｼｯｸM-PRO" w:eastAsia="HG丸ｺﾞｼｯｸM-PRO" w:hAnsi="HG丸ｺﾞｼｯｸM-PRO" w:hint="eastAsia"/>
          <w:sz w:val="24"/>
          <w:szCs w:val="24"/>
        </w:rPr>
        <w:t>０分頃</w:t>
      </w:r>
    </w:p>
    <w:p w14:paraId="2C76AB4F" w14:textId="77777777" w:rsidR="00F44D7F" w:rsidRPr="00495017" w:rsidRDefault="00074632" w:rsidP="00F44D7F">
      <w:pPr>
        <w:spacing w:afterLines="50" w:after="1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A556BF">
        <w:rPr>
          <w:rFonts w:ascii="HG丸ｺﾞｼｯｸM-PRO" w:eastAsia="HG丸ｺﾞｼｯｸM-PRO" w:hAnsi="HG丸ｺﾞｼｯｸM-PRO" w:hint="eastAsia"/>
          <w:sz w:val="24"/>
          <w:szCs w:val="24"/>
        </w:rPr>
        <w:t>（受付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556BF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8F4D20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F5455C"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F96AFD8" w14:textId="77777777" w:rsidR="00F5455C" w:rsidRDefault="00470A87" w:rsidP="00AC5B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5017" w:rsidRPr="00DA110B">
        <w:rPr>
          <w:rFonts w:ascii="HG丸ｺﾞｼｯｸM-PRO" w:eastAsia="HG丸ｺﾞｼｯｸM-PRO" w:hAnsi="HG丸ｺﾞｼｯｸM-PRO" w:hint="eastAsia"/>
          <w:sz w:val="24"/>
          <w:szCs w:val="24"/>
        </w:rPr>
        <w:t>開催場所：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2BCB">
        <w:rPr>
          <w:rFonts w:ascii="HG丸ｺﾞｼｯｸM-PRO" w:eastAsia="HG丸ｺﾞｼｯｸM-PRO" w:hAnsi="HG丸ｺﾞｼｯｸM-PRO" w:hint="eastAsia"/>
          <w:sz w:val="24"/>
          <w:szCs w:val="24"/>
        </w:rPr>
        <w:t>石川県庁</w:t>
      </w:r>
      <w:r w:rsidR="005E1352">
        <w:rPr>
          <w:rFonts w:ascii="HG丸ｺﾞｼｯｸM-PRO" w:eastAsia="HG丸ｺﾞｼｯｸM-PRO" w:hAnsi="HG丸ｺﾞｼｯｸM-PRO" w:hint="eastAsia"/>
          <w:sz w:val="24"/>
          <w:szCs w:val="24"/>
        </w:rPr>
        <w:t>行政庁舎</w:t>
      </w:r>
      <w:r w:rsidR="006E2BCB">
        <w:rPr>
          <w:rFonts w:ascii="HG丸ｺﾞｼｯｸM-PRO" w:eastAsia="HG丸ｺﾞｼｯｸM-PRO" w:hAnsi="HG丸ｺﾞｼｯｸM-PRO"/>
          <w:sz w:val="24"/>
          <w:szCs w:val="24"/>
        </w:rPr>
        <w:t>１１階　１１０２会議室</w:t>
      </w:r>
    </w:p>
    <w:p w14:paraId="32E4C983" w14:textId="77777777" w:rsidR="00AC5B96" w:rsidRPr="004F01CD" w:rsidRDefault="006E2BCB" w:rsidP="00F44D7F">
      <w:pPr>
        <w:spacing w:afterLines="50" w:after="1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（金沢市鞍月１丁目１</w:t>
      </w:r>
      <w:r w:rsidR="00AC5B96" w:rsidRPr="00DA110B">
        <w:rPr>
          <w:rFonts w:ascii="HG丸ｺﾞｼｯｸM-PRO" w:eastAsia="HG丸ｺﾞｼｯｸM-PRO" w:hAnsi="HG丸ｺﾞｼｯｸM-PRO" w:hint="eastAsia"/>
          <w:sz w:val="24"/>
          <w:szCs w:val="24"/>
        </w:rPr>
        <w:t>番地</w:t>
      </w:r>
      <w:r w:rsidR="0008423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E136A7A" w14:textId="77777777" w:rsidR="00F5455C" w:rsidRPr="00470A87" w:rsidRDefault="00F5455C" w:rsidP="00F44D7F">
      <w:pPr>
        <w:spacing w:afterLines="50" w:after="1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主　　催：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石川県</w:t>
      </w:r>
    </w:p>
    <w:p w14:paraId="19E89387" w14:textId="77777777" w:rsidR="00F5455C" w:rsidRDefault="00F5455C" w:rsidP="00AC5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内　　容</w:t>
      </w:r>
      <w:r w:rsidR="00452AD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0A706748" w14:textId="77777777" w:rsidR="00BD7B5E" w:rsidRDefault="00BD7B5E" w:rsidP="00AC5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（１）講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プラスチック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ごみ</w:t>
      </w:r>
      <w:r>
        <w:rPr>
          <w:rFonts w:ascii="HG丸ｺﾞｼｯｸM-PRO" w:eastAsia="HG丸ｺﾞｼｯｸM-PRO" w:hAnsi="HG丸ｺﾞｼｯｸM-PRO"/>
          <w:sz w:val="24"/>
          <w:szCs w:val="24"/>
        </w:rPr>
        <w:t>の国内外の状況</w:t>
      </w:r>
      <w:r w:rsidR="001925B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３R推進</w:t>
      </w:r>
      <w:r w:rsidR="003508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アドバイザー </w:t>
      </w:r>
      <w:r w:rsidR="001925B2">
        <w:rPr>
          <w:rFonts w:ascii="HG丸ｺﾞｼｯｸM-PRO" w:eastAsia="HG丸ｺﾞｼｯｸM-PRO" w:hAnsi="HG丸ｺﾞｼｯｸM-PRO" w:hint="eastAsia"/>
          <w:sz w:val="24"/>
          <w:szCs w:val="24"/>
        </w:rPr>
        <w:t>※）</w:t>
      </w:r>
    </w:p>
    <w:p w14:paraId="1536E257" w14:textId="77777777" w:rsidR="00271C06" w:rsidRPr="00350873" w:rsidRDefault="00271C06" w:rsidP="00350873">
      <w:pPr>
        <w:ind w:firstLineChars="1100" w:firstLine="2018"/>
        <w:rPr>
          <w:rFonts w:ascii="HG丸ｺﾞｼｯｸM-PRO" w:eastAsia="HG丸ｺﾞｼｯｸM-PRO" w:hAnsi="HG丸ｺﾞｼｯｸM-PRO"/>
          <w:w w:val="85"/>
          <w:sz w:val="24"/>
          <w:szCs w:val="24"/>
        </w:rPr>
      </w:pPr>
      <w:r w:rsidRPr="00350873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>※</w:t>
      </w:r>
      <w:r w:rsidR="00350873" w:rsidRPr="00350873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 xml:space="preserve"> </w:t>
      </w:r>
      <w:r w:rsidRPr="00350873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>一般財団法人日本環境衛生センター</w:t>
      </w:r>
      <w:r w:rsidR="00350873" w:rsidRPr="00350873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 xml:space="preserve">　</w:t>
      </w:r>
      <w:r w:rsidR="00B9106D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>技術審議役</w:t>
      </w:r>
      <w:r w:rsidRPr="00350873">
        <w:rPr>
          <w:rFonts w:ascii="HG丸ｺﾞｼｯｸM-PRO" w:eastAsia="HG丸ｺﾞｼｯｸM-PRO" w:hAnsi="HG丸ｺﾞｼｯｸM-PRO" w:hint="eastAsia"/>
          <w:w w:val="85"/>
          <w:sz w:val="24"/>
          <w:szCs w:val="24"/>
        </w:rPr>
        <w:t>（環境カウンセラー）　村岡良介　氏</w:t>
      </w:r>
    </w:p>
    <w:p w14:paraId="7595EB62" w14:textId="77777777" w:rsidR="001925B2" w:rsidRDefault="001925B2" w:rsidP="00AC5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（２）紹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石川県の取組みについて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44D7F">
        <w:rPr>
          <w:rFonts w:ascii="HG丸ｺﾞｼｯｸM-PRO" w:eastAsia="HG丸ｺﾞｼｯｸM-PRO" w:hAnsi="HG丸ｺﾞｼｯｸM-PRO" w:hint="eastAsia"/>
          <w:sz w:val="24"/>
          <w:szCs w:val="24"/>
        </w:rPr>
        <w:t>石川県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3740F42" w14:textId="77777777" w:rsidR="00C93983" w:rsidRDefault="001925B2" w:rsidP="00D968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（３</w:t>
      </w:r>
      <w:r w:rsidR="00A556B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発　表</w:t>
      </w:r>
      <w:r w:rsidR="003B4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56BF">
        <w:rPr>
          <w:rFonts w:ascii="HG丸ｺﾞｼｯｸM-PRO" w:eastAsia="HG丸ｺﾞｼｯｸM-PRO" w:hAnsi="HG丸ｺﾞｼｯｸM-PRO" w:hint="eastAsia"/>
          <w:sz w:val="24"/>
          <w:szCs w:val="24"/>
        </w:rPr>
        <w:t>企業における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プラスチック</w:t>
      </w:r>
      <w:r>
        <w:rPr>
          <w:rFonts w:ascii="HG丸ｺﾞｼｯｸM-PRO" w:eastAsia="HG丸ｺﾞｼｯｸM-PRO" w:hAnsi="HG丸ｺﾞｼｯｸM-PRO"/>
          <w:sz w:val="24"/>
          <w:szCs w:val="24"/>
        </w:rPr>
        <w:t>資源循環取組</w:t>
      </w:r>
      <w:r w:rsidR="00A556BF">
        <w:rPr>
          <w:rFonts w:ascii="HG丸ｺﾞｼｯｸM-PRO" w:eastAsia="HG丸ｺﾞｼｯｸM-PRO" w:hAnsi="HG丸ｺﾞｼｯｸM-PRO" w:hint="eastAsia"/>
          <w:sz w:val="24"/>
          <w:szCs w:val="24"/>
        </w:rPr>
        <w:t>事例発表</w:t>
      </w:r>
    </w:p>
    <w:p w14:paraId="667A05CE" w14:textId="77777777" w:rsidR="00862A86" w:rsidRPr="00BC0B56" w:rsidRDefault="00106969" w:rsidP="006548F2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BC0B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0B56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</w:t>
      </w:r>
      <w:r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プラスチック削減協定締結事業者</w:t>
      </w:r>
      <w:r w:rsidR="006548F2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（小売業</w:t>
      </w:r>
      <w:r w:rsidR="00BC0B56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、宿泊業</w:t>
      </w:r>
      <w:r w:rsidR="006548F2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  <w:r w:rsidR="00862A86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</w:p>
    <w:p w14:paraId="723D9DD4" w14:textId="7447449C" w:rsidR="00106969" w:rsidRPr="00BC0B56" w:rsidRDefault="00BC0B56" w:rsidP="00BC0B56">
      <w:pPr>
        <w:ind w:firstLineChars="1100" w:firstLine="221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・</w:t>
      </w:r>
      <w:r w:rsidR="00106969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いしかわプラスチックリサイクル促進モデル事業者</w:t>
      </w:r>
      <w:r w:rsidR="006548F2" w:rsidRPr="00BC0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（製造業）</w:t>
      </w:r>
    </w:p>
    <w:p w14:paraId="40DCC0BB" w14:textId="77777777" w:rsidR="00F5455C" w:rsidRPr="00A54D84" w:rsidRDefault="00F5455C" w:rsidP="00271C06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FDAA35E" w14:textId="77777777" w:rsidR="00F5455C" w:rsidRDefault="00F5455C" w:rsidP="00AC5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AC5B96"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対 象 者：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県内</w:t>
      </w:r>
      <w:r w:rsidR="00074632">
        <w:rPr>
          <w:rFonts w:ascii="HG丸ｺﾞｼｯｸM-PRO" w:eastAsia="HG丸ｺﾞｼｯｸM-PRO" w:hAnsi="HG丸ｺﾞｼｯｸM-PRO" w:hint="eastAsia"/>
          <w:sz w:val="24"/>
          <w:szCs w:val="24"/>
        </w:rPr>
        <w:t>事業者や県民の皆様</w:t>
      </w:r>
    </w:p>
    <w:p w14:paraId="31BA3A65" w14:textId="77777777" w:rsidR="00B75906" w:rsidRPr="00B75906" w:rsidRDefault="00F5455C" w:rsidP="00B75906">
      <w:pPr>
        <w:spacing w:afterLines="50" w:after="1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定</w:t>
      </w:r>
      <w:r w:rsidR="006379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</w:t>
      </w:r>
      <w:r w:rsidR="006524F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（定員に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達し</w:t>
      </w: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次第、締め切</w:t>
      </w:r>
      <w:r w:rsidR="00C93983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05F083C" w14:textId="77777777" w:rsidR="001467D1" w:rsidRPr="00BF2287" w:rsidRDefault="00F5455C" w:rsidP="00F44D7F">
      <w:pPr>
        <w:spacing w:afterLines="50" w:after="1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1467D1">
        <w:rPr>
          <w:rFonts w:ascii="HG丸ｺﾞｼｯｸM-PRO" w:eastAsia="HG丸ｺﾞｼｯｸM-PRO" w:hAnsi="HG丸ｺﾞｼｯｸM-PRO" w:hint="eastAsia"/>
          <w:sz w:val="24"/>
          <w:szCs w:val="24"/>
        </w:rPr>
        <w:t>参 加 費：</w:t>
      </w:r>
      <w:r w:rsidR="00E469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67D1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67D1">
        <w:rPr>
          <w:rFonts w:ascii="HG丸ｺﾞｼｯｸM-PRO" w:eastAsia="HG丸ｺﾞｼｯｸM-PRO" w:hAnsi="HG丸ｺﾞｼｯｸM-PRO" w:hint="eastAsia"/>
          <w:sz w:val="24"/>
          <w:szCs w:val="24"/>
        </w:rPr>
        <w:t>料</w:t>
      </w:r>
    </w:p>
    <w:p w14:paraId="68CBD3F0" w14:textId="77777777" w:rsidR="007D7A78" w:rsidRDefault="00F5455C" w:rsidP="000649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　申込</w:t>
      </w:r>
      <w:r w:rsidR="00C81348" w:rsidRPr="00BF2287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 w:rsidR="001467D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4E1">
        <w:rPr>
          <w:rFonts w:ascii="HG丸ｺﾞｼｯｸM-PRO" w:eastAsia="HG丸ｺﾞｼｯｸM-PRO" w:hAnsi="HG丸ｺﾞｼｯｸM-PRO" w:hint="eastAsia"/>
          <w:sz w:val="24"/>
          <w:szCs w:val="24"/>
        </w:rPr>
        <w:t>別紙「参加申込書」により、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石川県</w:t>
      </w:r>
      <w:r w:rsidR="001925B2">
        <w:rPr>
          <w:rFonts w:ascii="HG丸ｺﾞｼｯｸM-PRO" w:eastAsia="HG丸ｺﾞｼｯｸM-PRO" w:hAnsi="HG丸ｺﾞｼｯｸM-PRO" w:hint="eastAsia"/>
          <w:sz w:val="24"/>
          <w:szCs w:val="24"/>
        </w:rPr>
        <w:t>資源循環</w:t>
      </w:r>
      <w:r w:rsidR="001925B2">
        <w:rPr>
          <w:rFonts w:ascii="HG丸ｺﾞｼｯｸM-PRO" w:eastAsia="HG丸ｺﾞｼｯｸM-PRO" w:hAnsi="HG丸ｺﾞｼｯｸM-PRO"/>
          <w:sz w:val="24"/>
          <w:szCs w:val="24"/>
        </w:rPr>
        <w:t>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課へ電子メール</w:t>
      </w:r>
      <w:r w:rsidR="007D7A78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</w:p>
    <w:p w14:paraId="6E8E9ED6" w14:textId="77777777" w:rsidR="00F5455C" w:rsidRDefault="007D7A78" w:rsidP="007D7A78">
      <w:pPr>
        <w:ind w:firstLineChars="800" w:firstLine="17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F5455C">
        <w:rPr>
          <w:rFonts w:ascii="HG丸ｺﾞｼｯｸM-PRO" w:eastAsia="HG丸ｺﾞｼｯｸM-PRO" w:hAnsi="HG丸ｺﾞｼｯｸM-PRO" w:hint="eastAsia"/>
          <w:sz w:val="24"/>
          <w:szCs w:val="24"/>
        </w:rPr>
        <w:t>にてお申込みください。</w:t>
      </w:r>
    </w:p>
    <w:p w14:paraId="70707339" w14:textId="77777777" w:rsidR="001F0E37" w:rsidRPr="001F0E37" w:rsidRDefault="00F5455C" w:rsidP="007D7A78">
      <w:pPr>
        <w:spacing w:afterLines="50" w:after="191"/>
        <w:ind w:firstLineChars="800" w:firstLine="1768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電子メール</w:t>
      </w:r>
      <w:r w:rsidR="001B70F6" w:rsidRPr="00BF22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5B96" w:rsidRPr="00BF2287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3A4355" w:rsidRPr="00BF22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hyperlink r:id="rId9" w:history="1">
        <w:r w:rsidR="002B1927" w:rsidRPr="00F73530">
          <w:rPr>
            <w:rStyle w:val="a9"/>
            <w:rFonts w:ascii="HG丸ｺﾞｼｯｸM-PRO" w:eastAsia="HG丸ｺﾞｼｯｸM-PRO" w:hAnsi="HG丸ｺﾞｼｯｸM-PRO" w:hint="eastAsia"/>
            <w:color w:val="000000"/>
            <w:sz w:val="24"/>
            <w:szCs w:val="24"/>
            <w:u w:val="none"/>
          </w:rPr>
          <w:t>gomi@pref.ishikawa.lg.jp</w:t>
        </w:r>
      </w:hyperlink>
      <w:r w:rsidR="007D7A7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 FAX：076-225-1473</w:t>
      </w:r>
    </w:p>
    <w:p w14:paraId="250138BC" w14:textId="77777777" w:rsidR="00591C59" w:rsidRPr="00F5455C" w:rsidRDefault="00F5455C" w:rsidP="00F44D7F">
      <w:pPr>
        <w:spacing w:afterLines="50" w:after="191"/>
        <w:rPr>
          <w:rFonts w:ascii="HG丸ｺﾞｼｯｸM-PRO" w:eastAsia="HG丸ｺﾞｼｯｸM-PRO" w:hAnsi="HG丸ｺﾞｼｯｸM-PRO"/>
          <w:sz w:val="24"/>
          <w:szCs w:val="24"/>
        </w:rPr>
      </w:pP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　</w:t>
      </w:r>
      <w:r w:rsidR="00E626B8"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期限</w:t>
      </w:r>
      <w:r w:rsidR="001467D1"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469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25B2"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82E7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26F51"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D385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925B2"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F0E3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F6387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925B2"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F63873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591C59"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DF147F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F5455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</w:p>
    <w:p w14:paraId="3AEA54D8" w14:textId="77777777" w:rsidR="00525E1E" w:rsidRPr="00F5455C" w:rsidRDefault="00AB3B57" w:rsidP="007D6E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　ホームページアドレス：</w:t>
      </w:r>
    </w:p>
    <w:p w14:paraId="4AC5C66C" w14:textId="77777777" w:rsidR="00525E1E" w:rsidRPr="009C7EB2" w:rsidRDefault="00AB3B57" w:rsidP="007D6E0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C7E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7EB2" w:rsidRPr="009C7EB2">
        <w:rPr>
          <w:rFonts w:ascii="HG丸ｺﾞｼｯｸM-PRO" w:eastAsia="HG丸ｺﾞｼｯｸM-PRO" w:hAnsi="HG丸ｺﾞｼｯｸM-PRO" w:hint="eastAsia"/>
          <w:sz w:val="24"/>
        </w:rPr>
        <w:t>http</w:t>
      </w:r>
      <w:r w:rsidR="00552675">
        <w:rPr>
          <w:rFonts w:ascii="HG丸ｺﾞｼｯｸM-PRO" w:eastAsia="HG丸ｺﾞｼｯｸM-PRO" w:hAnsi="HG丸ｺﾞｼｯｸM-PRO" w:hint="eastAsia"/>
          <w:sz w:val="24"/>
        </w:rPr>
        <w:t>s</w:t>
      </w:r>
      <w:r w:rsidR="009C7EB2" w:rsidRPr="009C7EB2">
        <w:rPr>
          <w:rFonts w:ascii="HG丸ｺﾞｼｯｸM-PRO" w:eastAsia="HG丸ｺﾞｼｯｸM-PRO" w:hAnsi="HG丸ｺﾞｼｯｸM-PRO" w:hint="eastAsia"/>
          <w:sz w:val="24"/>
        </w:rPr>
        <w:t>://www.pref.ishikawa.lg.jp/haitai/</w:t>
      </w:r>
      <w:r w:rsidR="009C7EB2" w:rsidRPr="009C7EB2">
        <w:rPr>
          <w:rFonts w:ascii="HG丸ｺﾞｼｯｸM-PRO" w:eastAsia="HG丸ｺﾞｼｯｸM-PRO" w:hAnsi="HG丸ｺﾞｼｯｸM-PRO"/>
          <w:sz w:val="24"/>
        </w:rPr>
        <w:t>event/r</w:t>
      </w:r>
      <w:r w:rsidR="001F0E37">
        <w:rPr>
          <w:rFonts w:ascii="HG丸ｺﾞｼｯｸM-PRO" w:eastAsia="HG丸ｺﾞｼｯｸM-PRO" w:hAnsi="HG丸ｺﾞｼｯｸM-PRO" w:hint="eastAsia"/>
          <w:sz w:val="24"/>
        </w:rPr>
        <w:t>06</w:t>
      </w:r>
      <w:r w:rsidR="009C7EB2" w:rsidRPr="009C7EB2">
        <w:rPr>
          <w:rFonts w:ascii="HG丸ｺﾞｼｯｸM-PRO" w:eastAsia="HG丸ｺﾞｼｯｸM-PRO" w:hAnsi="HG丸ｺﾞｼｯｸM-PRO"/>
          <w:sz w:val="24"/>
        </w:rPr>
        <w:t>_plasticseminar.html</w:t>
      </w:r>
    </w:p>
    <w:p w14:paraId="205A02EA" w14:textId="77777777" w:rsidR="00525E1E" w:rsidRPr="00CE6A65" w:rsidRDefault="00BA74FE" w:rsidP="007D6E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009DC975">
          <v:rect id="_x0000_s2053" style="position:absolute;left:0;text-align:left;margin-left:322.05pt;margin-top:16.2pt;width:159pt;height:64.3pt;z-index:251657216">
            <v:textbox style="mso-next-textbox:#_x0000_s2053" inset="5.85pt,.7pt,5.85pt,.7pt">
              <w:txbxContent>
                <w:p w14:paraId="5798B559" w14:textId="77777777" w:rsidR="009F1BD4" w:rsidRPr="007521B6" w:rsidRDefault="009F1BD4" w:rsidP="00891A5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F1BD4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（問い合わせ先）</w:t>
                  </w:r>
                </w:p>
                <w:p w14:paraId="18720927" w14:textId="77777777" w:rsidR="008F4D20" w:rsidRDefault="00891A53" w:rsidP="00891A5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石川県</w:t>
                  </w:r>
                  <w:r w:rsidR="00064928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生活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環境部</w:t>
                  </w:r>
                  <w:r w:rsidR="001925B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資源循環</w:t>
                  </w:r>
                  <w:r w:rsidR="001925B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推進</w:t>
                  </w:r>
                  <w:r w:rsidRPr="009F1BD4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課</w:t>
                  </w:r>
                </w:p>
                <w:p w14:paraId="69D5CD45" w14:textId="77777777" w:rsidR="00891A53" w:rsidRDefault="008F4D20" w:rsidP="00891A5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="00891A53" w:rsidRPr="009F1BD4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指導グループ</w:t>
                  </w:r>
                </w:p>
                <w:p w14:paraId="4A30C16F" w14:textId="77777777" w:rsidR="00074632" w:rsidRPr="009F1BD4" w:rsidRDefault="00074632" w:rsidP="00891A5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資源循環グループ</w:t>
                  </w:r>
                </w:p>
                <w:p w14:paraId="4B799258" w14:textId="77777777" w:rsidR="009F1BD4" w:rsidRPr="009F1BD4" w:rsidRDefault="008F4D20" w:rsidP="00891A5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電話</w:t>
                  </w:r>
                  <w:r w:rsidR="00064928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：</w:t>
                  </w:r>
                  <w:r w:rsidR="009F1BD4" w:rsidRPr="009F1BD4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076-225-1474</w:t>
                  </w:r>
                </w:p>
              </w:txbxContent>
            </v:textbox>
          </v:rect>
        </w:pict>
      </w:r>
    </w:p>
    <w:p w14:paraId="382E9124" w14:textId="77777777" w:rsidR="00FA57C7" w:rsidRDefault="00FA57C7" w:rsidP="003B41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82EC84" w14:textId="77777777" w:rsidR="00E469A8" w:rsidRDefault="00E469A8" w:rsidP="003B41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B86702" w14:textId="77777777" w:rsidR="007D7A78" w:rsidRDefault="00045D4A" w:rsidP="007D7A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BA74FE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w:pict w14:anchorId="404635E4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5" type="#_x0000_t68" style="position:absolute;left:0;text-align:left;margin-left:28.05pt;margin-top:19.2pt;width:423.75pt;height:80.75pt;z-index:251659264" adj="12389,4449" filled="f">
            <v:textbox style="layout-flow:vertical-ideographic" inset="5.85pt,.7pt,5.85pt,.7pt"/>
          </v:shape>
        </w:pict>
      </w:r>
    </w:p>
    <w:p w14:paraId="075496AA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324B08D" w14:textId="77777777" w:rsidR="007D7A78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F01C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4F01CD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ＦＡＸ送信</w:t>
      </w:r>
    </w:p>
    <w:p w14:paraId="41960549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355A939" w14:textId="77777777" w:rsidR="007D7A78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01CD">
        <w:rPr>
          <w:rFonts w:ascii="HG丸ｺﾞｼｯｸM-PRO" w:eastAsia="HG丸ｺﾞｼｯｸM-PRO" w:hAnsi="HG丸ｺﾞｼｯｸM-PRO" w:hint="eastAsia"/>
          <w:b/>
          <w:sz w:val="28"/>
          <w:szCs w:val="28"/>
        </w:rPr>
        <w:t>石川県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資源循環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推進</w:t>
      </w:r>
      <w:r w:rsidRPr="004F01CD">
        <w:rPr>
          <w:rFonts w:ascii="HG丸ｺﾞｼｯｸM-PRO" w:eastAsia="HG丸ｺﾞｼｯｸM-PRO" w:hAnsi="HG丸ｺﾞｼｯｸM-PRO" w:hint="eastAsia"/>
          <w:b/>
          <w:sz w:val="28"/>
          <w:szCs w:val="28"/>
        </w:rPr>
        <w:t>課</w:t>
      </w:r>
    </w:p>
    <w:p w14:paraId="7849B22A" w14:textId="77777777" w:rsidR="007D7A78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01CD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、資源循環G</w:t>
      </w:r>
      <w:r w:rsidRPr="004F01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宛</w:t>
      </w:r>
    </w:p>
    <w:p w14:paraId="3E44F9E2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7331A0E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E7B8BCF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1000" w:firstLine="2399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F01CD">
        <w:rPr>
          <w:rFonts w:ascii="HG丸ｺﾞｼｯｸM-PRO" w:eastAsia="HG丸ｺﾞｼｯｸM-PRO" w:hAnsi="HG丸ｺﾞｼｯｸM-PRO" w:hint="eastAsia"/>
          <w:b/>
          <w:sz w:val="24"/>
        </w:rPr>
        <w:t>＜ＦＡＸ番号 ： ０７６－２２５－１４７３＞</w:t>
      </w:r>
    </w:p>
    <w:p w14:paraId="64AF86CC" w14:textId="77777777" w:rsidR="007D7A78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1300" w:firstLine="2846"/>
        <w:jc w:val="left"/>
        <w:rPr>
          <w:rFonts w:ascii="HG丸ｺﾞｼｯｸM-PRO" w:eastAsia="HG丸ｺﾞｼｯｸM-PRO" w:hAnsi="HG丸ｺﾞｼｯｸM-PRO"/>
        </w:rPr>
      </w:pPr>
      <w:r w:rsidRPr="004F01CD">
        <w:rPr>
          <w:rFonts w:ascii="HG丸ｺﾞｼｯｸM-PRO" w:eastAsia="HG丸ｺﾞｼｯｸM-PRO" w:hAnsi="HG丸ｺﾞｼｯｸM-PRO" w:hint="eastAsia"/>
        </w:rPr>
        <w:t>送信票を</w:t>
      </w:r>
      <w:r>
        <w:rPr>
          <w:rFonts w:ascii="HG丸ｺﾞｼｯｸM-PRO" w:eastAsia="HG丸ｺﾞｼｯｸM-PRO" w:hAnsi="HG丸ｺﾞｼｯｸM-PRO" w:hint="eastAsia"/>
        </w:rPr>
        <w:t>添付せず、</w:t>
      </w:r>
      <w:r w:rsidRPr="004F01CD">
        <w:rPr>
          <w:rFonts w:ascii="HG丸ｺﾞｼｯｸM-PRO" w:eastAsia="HG丸ｺﾞｼｯｸM-PRO" w:hAnsi="HG丸ｺﾞｼｯｸM-PRO" w:hint="eastAsia"/>
        </w:rPr>
        <w:t>このまま</w:t>
      </w:r>
      <w:r>
        <w:rPr>
          <w:rFonts w:ascii="HG丸ｺﾞｼｯｸM-PRO" w:eastAsia="HG丸ｺﾞｼｯｸM-PRO" w:hAnsi="HG丸ｺﾞｼｯｸM-PRO" w:hint="eastAsia"/>
        </w:rPr>
        <w:t>送付して</w:t>
      </w:r>
      <w:r w:rsidRPr="004F01CD">
        <w:rPr>
          <w:rFonts w:ascii="HG丸ｺﾞｼｯｸM-PRO" w:eastAsia="HG丸ｺﾞｼｯｸM-PRO" w:hAnsi="HG丸ｺﾞｼｯｸM-PRO" w:hint="eastAsia"/>
        </w:rPr>
        <w:t>ください。</w:t>
      </w:r>
    </w:p>
    <w:p w14:paraId="3CD33107" w14:textId="77777777" w:rsidR="007D7A78" w:rsidRPr="004F01CD" w:rsidRDefault="007D7A78" w:rsidP="007D7A78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1300" w:firstLine="2857"/>
        <w:jc w:val="left"/>
        <w:rPr>
          <w:rFonts w:ascii="HG丸ｺﾞｼｯｸM-PRO" w:eastAsia="HG丸ｺﾞｼｯｸM-PRO" w:hAnsi="HG丸ｺﾞｼｯｸM-PRO"/>
          <w:b/>
        </w:rPr>
      </w:pPr>
    </w:p>
    <w:p w14:paraId="0D0CA91F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F01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申込日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3C73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  月　　日</w:t>
      </w:r>
    </w:p>
    <w:p w14:paraId="39C0B9FE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1AC13CD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18060BD" w14:textId="77777777" w:rsidR="00045D4A" w:rsidRPr="001925B2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50BEE28" w14:textId="77777777" w:rsidR="00045D4A" w:rsidRPr="00473F12" w:rsidRDefault="00045D4A" w:rsidP="00045D4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令和６</w:t>
      </w:r>
      <w:r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年</w:t>
      </w:r>
      <w:r w:rsidRPr="00473F1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度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プラスチック</w:t>
      </w:r>
      <w:r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資源循環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促進</w:t>
      </w:r>
      <w:r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セミナー</w:t>
      </w:r>
      <w:r w:rsidRPr="00473F1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参加申込書</w:t>
      </w:r>
    </w:p>
    <w:p w14:paraId="55BC308C" w14:textId="77777777" w:rsidR="00045D4A" w:rsidRDefault="00045D4A" w:rsidP="00045D4A">
      <w:pPr>
        <w:snapToGrid w:val="0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</w:rPr>
      </w:pPr>
    </w:p>
    <w:p w14:paraId="2F9F57A8" w14:textId="77777777" w:rsidR="00045D4A" w:rsidRPr="00227369" w:rsidRDefault="00045D4A" w:rsidP="00045D4A">
      <w:pPr>
        <w:snapToGrid w:val="0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</w:rPr>
      </w:pPr>
    </w:p>
    <w:p w14:paraId="0EF297FC" w14:textId="77777777" w:rsidR="00045D4A" w:rsidRPr="004F01CD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/>
        <w:rPr>
          <w:rFonts w:ascii="HG丸ｺﾞｼｯｸM-PRO" w:eastAsia="HG丸ｺﾞｼｯｸM-PRO" w:hAnsi="HG丸ｺﾞｼｯｸM-PRO"/>
          <w:sz w:val="24"/>
          <w:szCs w:val="24"/>
        </w:rPr>
      </w:pPr>
      <w:r w:rsidRPr="004F01CD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【日時】令和</w:t>
      </w:r>
      <w:r w:rsidR="00182E7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火）午後１時３０分～４時００分頃</w:t>
      </w:r>
    </w:p>
    <w:p w14:paraId="0BBD4AC2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</w:rPr>
      </w:pPr>
      <w:r w:rsidRPr="004F01CD">
        <w:rPr>
          <w:rFonts w:ascii="HG丸ｺﾞｼｯｸM-PRO" w:eastAsia="HG丸ｺﾞｼｯｸM-PRO" w:hAnsi="HG丸ｺﾞｼｯｸM-PRO" w:hint="eastAsia"/>
          <w:sz w:val="24"/>
          <w:szCs w:val="24"/>
        </w:rPr>
        <w:t>【場所】</w:t>
      </w:r>
      <w:r w:rsidRPr="00DA110B">
        <w:rPr>
          <w:rFonts w:ascii="HG丸ｺﾞｼｯｸM-PRO" w:eastAsia="HG丸ｺﾞｼｯｸM-PRO" w:hAnsi="HG丸ｺﾞｼｯｸM-PRO" w:hint="eastAsia"/>
          <w:sz w:val="24"/>
        </w:rPr>
        <w:t>石川県</w:t>
      </w:r>
      <w:r>
        <w:rPr>
          <w:rFonts w:ascii="HG丸ｺﾞｼｯｸM-PRO" w:eastAsia="HG丸ｺﾞｼｯｸM-PRO" w:hAnsi="HG丸ｺﾞｼｯｸM-PRO" w:hint="eastAsia"/>
          <w:sz w:val="24"/>
        </w:rPr>
        <w:t>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行政庁舎</w:t>
      </w:r>
      <w:r>
        <w:rPr>
          <w:rFonts w:ascii="HG丸ｺﾞｼｯｸM-PRO" w:eastAsia="HG丸ｺﾞｼｯｸM-PRO" w:hAnsi="HG丸ｺﾞｼｯｸM-PRO"/>
          <w:sz w:val="24"/>
        </w:rPr>
        <w:t>１１階　１１０２会議室</w:t>
      </w:r>
    </w:p>
    <w:p w14:paraId="77E9AE65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</w:rPr>
      </w:pPr>
    </w:p>
    <w:p w14:paraId="5AD44230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5961"/>
      </w:tblGrid>
      <w:tr w:rsidR="00045D4A" w:rsidRPr="004F01CD" w14:paraId="44D73C5B" w14:textId="77777777" w:rsidTr="00BA1146">
        <w:trPr>
          <w:trHeight w:val="1134"/>
          <w:jc w:val="center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BFC220D" w14:textId="77777777" w:rsidR="00045D4A" w:rsidRPr="00FA60A8" w:rsidRDefault="00045D4A" w:rsidP="00BA114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A60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60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60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60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  <w:p w14:paraId="32B314CE" w14:textId="77777777" w:rsidR="00045D4A" w:rsidRPr="004F01CD" w:rsidRDefault="00045D4A" w:rsidP="00BA11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96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F2A3" w14:textId="77777777" w:rsidR="00045D4A" w:rsidRDefault="00045D4A" w:rsidP="00BA1146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お一人目</w:t>
            </w:r>
          </w:p>
          <w:p w14:paraId="66361BD9" w14:textId="77777777" w:rsidR="00045D4A" w:rsidRPr="004F01CD" w:rsidRDefault="00045D4A" w:rsidP="00BA1146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</w:tc>
      </w:tr>
      <w:tr w:rsidR="00045D4A" w:rsidRPr="004F01CD" w14:paraId="2605B072" w14:textId="77777777" w:rsidTr="00BA1146">
        <w:trPr>
          <w:trHeight w:val="1118"/>
          <w:jc w:val="center"/>
        </w:trPr>
        <w:tc>
          <w:tcPr>
            <w:tcW w:w="199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3357D0" w14:textId="77777777" w:rsidR="00045D4A" w:rsidRPr="004F01CD" w:rsidRDefault="00045D4A" w:rsidP="00BA11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6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777E" w14:textId="77777777" w:rsidR="00045D4A" w:rsidRDefault="00045D4A" w:rsidP="00BA1146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お二人目</w:t>
            </w:r>
          </w:p>
          <w:p w14:paraId="0540E7B5" w14:textId="77777777" w:rsidR="00045D4A" w:rsidRPr="004F01CD" w:rsidRDefault="00045D4A" w:rsidP="00BA1146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</w:tc>
      </w:tr>
      <w:tr w:rsidR="00045D4A" w:rsidRPr="004F01CD" w14:paraId="40AF6572" w14:textId="77777777" w:rsidTr="00BA1146">
        <w:trPr>
          <w:trHeight w:val="926"/>
          <w:jc w:val="center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C6E7" w14:textId="77777777" w:rsidR="00045D4A" w:rsidRPr="004F01CD" w:rsidRDefault="00045D4A" w:rsidP="00BA11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 絡 先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15C51" w14:textId="77777777" w:rsidR="00045D4A" w:rsidRPr="00FA60A8" w:rsidRDefault="00045D4A" w:rsidP="00BA1146">
            <w:pPr>
              <w:spacing w:beforeLines="50" w:before="191" w:afterLines="50" w:after="19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4B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ＴＥＬ：　　　　　　　　</w:t>
            </w:r>
          </w:p>
        </w:tc>
      </w:tr>
    </w:tbl>
    <w:p w14:paraId="23D38DF9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  <w:szCs w:val="24"/>
        </w:rPr>
      </w:pPr>
    </w:p>
    <w:p w14:paraId="05FA4ED8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  <w:szCs w:val="24"/>
        </w:rPr>
      </w:pPr>
    </w:p>
    <w:p w14:paraId="6EAF6F96" w14:textId="77777777" w:rsidR="00045D4A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※法人・団体でご参加の方は、以下についてもご記入ください。</w:t>
      </w:r>
    </w:p>
    <w:p w14:paraId="5B58B365" w14:textId="77777777" w:rsidR="00045D4A" w:rsidRPr="000E62ED" w:rsidRDefault="00045D4A" w:rsidP="00045D4A">
      <w:pPr>
        <w:pStyle w:val="aa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ind w:left="1" w:firstLineChars="400" w:firstLine="956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5961"/>
      </w:tblGrid>
      <w:tr w:rsidR="00045D4A" w:rsidRPr="004F01CD" w14:paraId="1755503F" w14:textId="77777777" w:rsidTr="00BA1146">
        <w:trPr>
          <w:trHeight w:val="794"/>
          <w:jc w:val="center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E704BA" w14:textId="77777777" w:rsidR="00045D4A" w:rsidRPr="004F01CD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勤務先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  <w:p w14:paraId="5DAD4802" w14:textId="77777777" w:rsidR="00045D4A" w:rsidRPr="004F01CD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（事業場名）</w:t>
            </w:r>
          </w:p>
        </w:tc>
        <w:tc>
          <w:tcPr>
            <w:tcW w:w="59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590E" w14:textId="77777777" w:rsidR="00045D4A" w:rsidRPr="004F01CD" w:rsidRDefault="00045D4A" w:rsidP="00BA11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5D4A" w:rsidRPr="004F01CD" w14:paraId="0C8E9A08" w14:textId="77777777" w:rsidTr="00BA1146">
        <w:trPr>
          <w:trHeight w:val="936"/>
          <w:jc w:val="center"/>
        </w:trPr>
        <w:tc>
          <w:tcPr>
            <w:tcW w:w="19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F4326A" w14:textId="77777777" w:rsidR="00045D4A" w:rsidRPr="004F01CD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勤務先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14:paraId="393EE8D2" w14:textId="77777777" w:rsidR="00045D4A" w:rsidRPr="004F01CD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（事業場住所）</w:t>
            </w:r>
          </w:p>
        </w:tc>
        <w:tc>
          <w:tcPr>
            <w:tcW w:w="596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7691BD" w14:textId="77777777" w:rsidR="00045D4A" w:rsidRPr="004F01CD" w:rsidRDefault="00045D4A" w:rsidP="00BA1146">
            <w:pPr>
              <w:spacing w:beforeLines="50" w:before="191"/>
              <w:rPr>
                <w:rFonts w:ascii="HG丸ｺﾞｼｯｸM-PRO" w:eastAsia="HG丸ｺﾞｼｯｸM-PRO" w:hAnsi="HG丸ｺﾞｼｯｸM-PRO"/>
                <w:sz w:val="24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〒　　 －</w:t>
            </w:r>
          </w:p>
          <w:p w14:paraId="08C1C426" w14:textId="77777777" w:rsidR="00045D4A" w:rsidRPr="004F01CD" w:rsidRDefault="00045D4A" w:rsidP="00BA1146">
            <w:pPr>
              <w:spacing w:afterLines="50" w:after="19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5D4A" w:rsidRPr="00045D4A" w14:paraId="00DF59BB" w14:textId="77777777" w:rsidTr="00BA1146">
        <w:trPr>
          <w:trHeight w:val="1539"/>
          <w:jc w:val="center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B7EF89" w14:textId="77777777" w:rsidR="00045D4A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勤務先等</w:t>
            </w:r>
          </w:p>
          <w:p w14:paraId="0C6D3151" w14:textId="77777777" w:rsidR="00045D4A" w:rsidRPr="004F01CD" w:rsidRDefault="00045D4A" w:rsidP="00BA114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4F01CD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99C08" w14:textId="77777777" w:rsidR="00A9066E" w:rsidRDefault="00045D4A" w:rsidP="00045D4A">
            <w:pPr>
              <w:spacing w:beforeLines="50" w:before="191" w:afterLines="50" w:after="19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4B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ＴＥＬ：　　　　　　　　</w:t>
            </w:r>
          </w:p>
          <w:p w14:paraId="0FB3D42C" w14:textId="77777777" w:rsidR="00045D4A" w:rsidRPr="00376129" w:rsidRDefault="00045D4A" w:rsidP="00045D4A">
            <w:pPr>
              <w:spacing w:beforeLines="50" w:before="191" w:afterLines="50" w:after="19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4B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E-mail：</w:t>
            </w:r>
          </w:p>
        </w:tc>
      </w:tr>
    </w:tbl>
    <w:p w14:paraId="138201D3" w14:textId="77777777" w:rsidR="00045D4A" w:rsidRDefault="00045D4A" w:rsidP="00045D4A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</w:p>
    <w:p w14:paraId="7D8CB98A" w14:textId="77777777" w:rsidR="00045D4A" w:rsidRDefault="00045D4A" w:rsidP="003B41E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45D4A" w:rsidSect="002218A0">
      <w:pgSz w:w="11906" w:h="16838" w:code="9"/>
      <w:pgMar w:top="851" w:right="1134" w:bottom="284" w:left="1134" w:header="851" w:footer="992" w:gutter="0"/>
      <w:cols w:space="425"/>
      <w:docGrid w:type="linesAndChars" w:linePitch="383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B23E" w14:textId="77777777" w:rsidR="00CB7225" w:rsidRDefault="00CB7225" w:rsidP="00F07F61">
      <w:r>
        <w:separator/>
      </w:r>
    </w:p>
  </w:endnote>
  <w:endnote w:type="continuationSeparator" w:id="0">
    <w:p w14:paraId="5E4EFB36" w14:textId="77777777" w:rsidR="00CB7225" w:rsidRDefault="00CB7225" w:rsidP="00F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41FF" w14:textId="77777777" w:rsidR="00CB7225" w:rsidRDefault="00CB7225" w:rsidP="00F07F61">
      <w:r>
        <w:separator/>
      </w:r>
    </w:p>
  </w:footnote>
  <w:footnote w:type="continuationSeparator" w:id="0">
    <w:p w14:paraId="66CB06B4" w14:textId="77777777" w:rsidR="00CB7225" w:rsidRDefault="00CB7225" w:rsidP="00F0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A86"/>
    <w:multiLevelType w:val="hybridMultilevel"/>
    <w:tmpl w:val="6B006E5A"/>
    <w:lvl w:ilvl="0" w:tplc="47BA3C3E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C545DA8"/>
    <w:multiLevelType w:val="hybridMultilevel"/>
    <w:tmpl w:val="4AE0F8A8"/>
    <w:lvl w:ilvl="0" w:tplc="02A4A3FA">
      <w:start w:val="5"/>
      <w:numFmt w:val="bullet"/>
      <w:lvlText w:val="・"/>
      <w:lvlJc w:val="left"/>
      <w:pPr>
        <w:tabs>
          <w:tab w:val="num" w:pos="3258"/>
        </w:tabs>
        <w:ind w:left="32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2" w15:restartNumberingAfterBreak="0">
    <w:nsid w:val="34683A3C"/>
    <w:multiLevelType w:val="hybridMultilevel"/>
    <w:tmpl w:val="63647A64"/>
    <w:lvl w:ilvl="0" w:tplc="07E66F62">
      <w:start w:val="5"/>
      <w:numFmt w:val="bullet"/>
      <w:lvlText w:val="※"/>
      <w:lvlJc w:val="left"/>
      <w:pPr>
        <w:ind w:left="13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</w:abstractNum>
  <w:abstractNum w:abstractNumId="3" w15:restartNumberingAfterBreak="0">
    <w:nsid w:val="3AD300BF"/>
    <w:multiLevelType w:val="hybridMultilevel"/>
    <w:tmpl w:val="A8868F68"/>
    <w:lvl w:ilvl="0" w:tplc="0AA81E38">
      <w:start w:val="1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4" w15:restartNumberingAfterBreak="0">
    <w:nsid w:val="4235318D"/>
    <w:multiLevelType w:val="hybridMultilevel"/>
    <w:tmpl w:val="71149FDA"/>
    <w:lvl w:ilvl="0" w:tplc="06EE3E4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9609D"/>
    <w:multiLevelType w:val="hybridMultilevel"/>
    <w:tmpl w:val="6DEC6EEE"/>
    <w:lvl w:ilvl="0" w:tplc="40429F0E">
      <w:start w:val="5"/>
      <w:numFmt w:val="bullet"/>
      <w:lvlText w:val="・"/>
      <w:lvlJc w:val="left"/>
      <w:pPr>
        <w:tabs>
          <w:tab w:val="num" w:pos="3258"/>
        </w:tabs>
        <w:ind w:left="32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6" w15:restartNumberingAfterBreak="0">
    <w:nsid w:val="6D5A60D1"/>
    <w:multiLevelType w:val="hybridMultilevel"/>
    <w:tmpl w:val="ADDC727A"/>
    <w:lvl w:ilvl="0" w:tplc="63E0FA02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1D58E6"/>
    <w:multiLevelType w:val="hybridMultilevel"/>
    <w:tmpl w:val="A8868F68"/>
    <w:lvl w:ilvl="0" w:tplc="0AA81E38">
      <w:start w:val="1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num w:numId="1" w16cid:durableId="736321463">
    <w:abstractNumId w:val="5"/>
  </w:num>
  <w:num w:numId="2" w16cid:durableId="1253122000">
    <w:abstractNumId w:val="1"/>
  </w:num>
  <w:num w:numId="3" w16cid:durableId="633830111">
    <w:abstractNumId w:val="3"/>
  </w:num>
  <w:num w:numId="4" w16cid:durableId="313339876">
    <w:abstractNumId w:val="7"/>
  </w:num>
  <w:num w:numId="5" w16cid:durableId="37894987">
    <w:abstractNumId w:val="6"/>
  </w:num>
  <w:num w:numId="6" w16cid:durableId="1947425761">
    <w:abstractNumId w:val="4"/>
  </w:num>
  <w:num w:numId="7" w16cid:durableId="418136346">
    <w:abstractNumId w:val="0"/>
  </w:num>
  <w:num w:numId="8" w16cid:durableId="93297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556"/>
    <w:rsid w:val="000059BA"/>
    <w:rsid w:val="00007682"/>
    <w:rsid w:val="0001460F"/>
    <w:rsid w:val="000149C7"/>
    <w:rsid w:val="0002198D"/>
    <w:rsid w:val="00032C0B"/>
    <w:rsid w:val="0003436E"/>
    <w:rsid w:val="00042936"/>
    <w:rsid w:val="00045D4A"/>
    <w:rsid w:val="0005208C"/>
    <w:rsid w:val="00064928"/>
    <w:rsid w:val="0006581B"/>
    <w:rsid w:val="00074632"/>
    <w:rsid w:val="00075A99"/>
    <w:rsid w:val="00077D1E"/>
    <w:rsid w:val="00080189"/>
    <w:rsid w:val="00083E90"/>
    <w:rsid w:val="0008423A"/>
    <w:rsid w:val="00085105"/>
    <w:rsid w:val="00085FB0"/>
    <w:rsid w:val="000860A0"/>
    <w:rsid w:val="000A2884"/>
    <w:rsid w:val="000C023D"/>
    <w:rsid w:val="000C0629"/>
    <w:rsid w:val="000C6EB9"/>
    <w:rsid w:val="000D3853"/>
    <w:rsid w:val="000D54A4"/>
    <w:rsid w:val="000D5C31"/>
    <w:rsid w:val="000D73AC"/>
    <w:rsid w:val="000E61B2"/>
    <w:rsid w:val="000E62ED"/>
    <w:rsid w:val="000F084E"/>
    <w:rsid w:val="000F631C"/>
    <w:rsid w:val="00100E9F"/>
    <w:rsid w:val="00101A9E"/>
    <w:rsid w:val="0010449F"/>
    <w:rsid w:val="00106969"/>
    <w:rsid w:val="00107274"/>
    <w:rsid w:val="00110048"/>
    <w:rsid w:val="001166E6"/>
    <w:rsid w:val="00121FFC"/>
    <w:rsid w:val="00123491"/>
    <w:rsid w:val="00124125"/>
    <w:rsid w:val="001300D4"/>
    <w:rsid w:val="00134C3D"/>
    <w:rsid w:val="00135875"/>
    <w:rsid w:val="00140568"/>
    <w:rsid w:val="001424D4"/>
    <w:rsid w:val="001467D1"/>
    <w:rsid w:val="00160330"/>
    <w:rsid w:val="00182E74"/>
    <w:rsid w:val="001850B6"/>
    <w:rsid w:val="00186AB1"/>
    <w:rsid w:val="00191E60"/>
    <w:rsid w:val="001925B2"/>
    <w:rsid w:val="001A35ED"/>
    <w:rsid w:val="001B1B9D"/>
    <w:rsid w:val="001B6768"/>
    <w:rsid w:val="001B70F6"/>
    <w:rsid w:val="001C0E7B"/>
    <w:rsid w:val="001C0EF0"/>
    <w:rsid w:val="001C26E1"/>
    <w:rsid w:val="001C58BD"/>
    <w:rsid w:val="001D4A0B"/>
    <w:rsid w:val="001E41AB"/>
    <w:rsid w:val="001E678C"/>
    <w:rsid w:val="001F0E37"/>
    <w:rsid w:val="001F3613"/>
    <w:rsid w:val="001F4478"/>
    <w:rsid w:val="001F4E56"/>
    <w:rsid w:val="0020167A"/>
    <w:rsid w:val="00202C3A"/>
    <w:rsid w:val="00215A9F"/>
    <w:rsid w:val="002214DE"/>
    <w:rsid w:val="002218A0"/>
    <w:rsid w:val="00227369"/>
    <w:rsid w:val="002304B2"/>
    <w:rsid w:val="0023115C"/>
    <w:rsid w:val="00234B6C"/>
    <w:rsid w:val="00241A7C"/>
    <w:rsid w:val="00247186"/>
    <w:rsid w:val="002621C1"/>
    <w:rsid w:val="00270F3F"/>
    <w:rsid w:val="00271C06"/>
    <w:rsid w:val="00271D9E"/>
    <w:rsid w:val="00272B70"/>
    <w:rsid w:val="00285CAC"/>
    <w:rsid w:val="002862B1"/>
    <w:rsid w:val="00297C8C"/>
    <w:rsid w:val="002B08B2"/>
    <w:rsid w:val="002B1927"/>
    <w:rsid w:val="002B2DAE"/>
    <w:rsid w:val="002C7B3E"/>
    <w:rsid w:val="002D4731"/>
    <w:rsid w:val="002E4C33"/>
    <w:rsid w:val="002E5EBA"/>
    <w:rsid w:val="002E7A97"/>
    <w:rsid w:val="002E7CFE"/>
    <w:rsid w:val="00302842"/>
    <w:rsid w:val="00324D59"/>
    <w:rsid w:val="00336963"/>
    <w:rsid w:val="00350350"/>
    <w:rsid w:val="00350873"/>
    <w:rsid w:val="0035231D"/>
    <w:rsid w:val="00352D36"/>
    <w:rsid w:val="003607E1"/>
    <w:rsid w:val="00362263"/>
    <w:rsid w:val="00376129"/>
    <w:rsid w:val="00376339"/>
    <w:rsid w:val="00384F81"/>
    <w:rsid w:val="003866CE"/>
    <w:rsid w:val="0039147E"/>
    <w:rsid w:val="00392F6C"/>
    <w:rsid w:val="00394981"/>
    <w:rsid w:val="00395DE8"/>
    <w:rsid w:val="003A19FE"/>
    <w:rsid w:val="003A4355"/>
    <w:rsid w:val="003A64FF"/>
    <w:rsid w:val="003B2243"/>
    <w:rsid w:val="003B41EE"/>
    <w:rsid w:val="003C04A2"/>
    <w:rsid w:val="003C08BC"/>
    <w:rsid w:val="003C3244"/>
    <w:rsid w:val="003C7303"/>
    <w:rsid w:val="003D1027"/>
    <w:rsid w:val="003E49AC"/>
    <w:rsid w:val="003E6854"/>
    <w:rsid w:val="003F0B20"/>
    <w:rsid w:val="003F2BCF"/>
    <w:rsid w:val="003F3023"/>
    <w:rsid w:val="003F4F11"/>
    <w:rsid w:val="003F60EB"/>
    <w:rsid w:val="003F75BD"/>
    <w:rsid w:val="00407A93"/>
    <w:rsid w:val="00413D17"/>
    <w:rsid w:val="00433AF5"/>
    <w:rsid w:val="00434688"/>
    <w:rsid w:val="00434E70"/>
    <w:rsid w:val="004408DE"/>
    <w:rsid w:val="00442AD6"/>
    <w:rsid w:val="004462D8"/>
    <w:rsid w:val="00446EC8"/>
    <w:rsid w:val="004507EB"/>
    <w:rsid w:val="00452AD0"/>
    <w:rsid w:val="004640FC"/>
    <w:rsid w:val="004650B9"/>
    <w:rsid w:val="00470A87"/>
    <w:rsid w:val="004736FE"/>
    <w:rsid w:val="00473F12"/>
    <w:rsid w:val="00474DA8"/>
    <w:rsid w:val="004841CC"/>
    <w:rsid w:val="00487CCF"/>
    <w:rsid w:val="00495017"/>
    <w:rsid w:val="004A1130"/>
    <w:rsid w:val="004B145D"/>
    <w:rsid w:val="004B3EA5"/>
    <w:rsid w:val="004C0FB6"/>
    <w:rsid w:val="004C409A"/>
    <w:rsid w:val="004C659C"/>
    <w:rsid w:val="004D030C"/>
    <w:rsid w:val="004D193B"/>
    <w:rsid w:val="004D2D82"/>
    <w:rsid w:val="004E69E0"/>
    <w:rsid w:val="004F01CD"/>
    <w:rsid w:val="004F1AC6"/>
    <w:rsid w:val="004F7F18"/>
    <w:rsid w:val="005000F1"/>
    <w:rsid w:val="00506AA2"/>
    <w:rsid w:val="00507986"/>
    <w:rsid w:val="00525E1E"/>
    <w:rsid w:val="00526F51"/>
    <w:rsid w:val="00527D47"/>
    <w:rsid w:val="0053047B"/>
    <w:rsid w:val="00543939"/>
    <w:rsid w:val="005444DA"/>
    <w:rsid w:val="00552675"/>
    <w:rsid w:val="0055359C"/>
    <w:rsid w:val="00554344"/>
    <w:rsid w:val="00560438"/>
    <w:rsid w:val="00562D1B"/>
    <w:rsid w:val="00563444"/>
    <w:rsid w:val="005650D3"/>
    <w:rsid w:val="00565CBB"/>
    <w:rsid w:val="005725C7"/>
    <w:rsid w:val="00572971"/>
    <w:rsid w:val="005852C3"/>
    <w:rsid w:val="00590970"/>
    <w:rsid w:val="00591C59"/>
    <w:rsid w:val="005B0403"/>
    <w:rsid w:val="005B0E5D"/>
    <w:rsid w:val="005B4C81"/>
    <w:rsid w:val="005B7387"/>
    <w:rsid w:val="005B752F"/>
    <w:rsid w:val="005E1352"/>
    <w:rsid w:val="005E4C3C"/>
    <w:rsid w:val="005E7248"/>
    <w:rsid w:val="005F1A88"/>
    <w:rsid w:val="005F4F81"/>
    <w:rsid w:val="006031C5"/>
    <w:rsid w:val="0060397A"/>
    <w:rsid w:val="00605585"/>
    <w:rsid w:val="00612419"/>
    <w:rsid w:val="0061353D"/>
    <w:rsid w:val="00614440"/>
    <w:rsid w:val="00614AFC"/>
    <w:rsid w:val="00625366"/>
    <w:rsid w:val="006259BA"/>
    <w:rsid w:val="00632060"/>
    <w:rsid w:val="006379B9"/>
    <w:rsid w:val="00645B03"/>
    <w:rsid w:val="006524F3"/>
    <w:rsid w:val="006548F2"/>
    <w:rsid w:val="00661AE1"/>
    <w:rsid w:val="00661FFA"/>
    <w:rsid w:val="00664007"/>
    <w:rsid w:val="00664AC2"/>
    <w:rsid w:val="00665D89"/>
    <w:rsid w:val="00683A9E"/>
    <w:rsid w:val="00687926"/>
    <w:rsid w:val="00693DD3"/>
    <w:rsid w:val="00695020"/>
    <w:rsid w:val="006A35D8"/>
    <w:rsid w:val="006A556A"/>
    <w:rsid w:val="006B57EF"/>
    <w:rsid w:val="006B7C8F"/>
    <w:rsid w:val="006C5C4D"/>
    <w:rsid w:val="006D429F"/>
    <w:rsid w:val="006D4FFD"/>
    <w:rsid w:val="006E2BCB"/>
    <w:rsid w:val="006E52D1"/>
    <w:rsid w:val="006E74F2"/>
    <w:rsid w:val="006F32A9"/>
    <w:rsid w:val="00714053"/>
    <w:rsid w:val="00723EF4"/>
    <w:rsid w:val="0072766E"/>
    <w:rsid w:val="00733457"/>
    <w:rsid w:val="007417EF"/>
    <w:rsid w:val="00741F48"/>
    <w:rsid w:val="00743A97"/>
    <w:rsid w:val="0075173E"/>
    <w:rsid w:val="007521B6"/>
    <w:rsid w:val="00757585"/>
    <w:rsid w:val="00762C7C"/>
    <w:rsid w:val="0076667D"/>
    <w:rsid w:val="00767958"/>
    <w:rsid w:val="00773623"/>
    <w:rsid w:val="00774620"/>
    <w:rsid w:val="00785027"/>
    <w:rsid w:val="00785966"/>
    <w:rsid w:val="007878EE"/>
    <w:rsid w:val="007A1163"/>
    <w:rsid w:val="007A64AE"/>
    <w:rsid w:val="007B0F7C"/>
    <w:rsid w:val="007D5765"/>
    <w:rsid w:val="007D6E0E"/>
    <w:rsid w:val="007D7A78"/>
    <w:rsid w:val="007E5B69"/>
    <w:rsid w:val="007E7FDA"/>
    <w:rsid w:val="00811CF5"/>
    <w:rsid w:val="00815ED2"/>
    <w:rsid w:val="0082189E"/>
    <w:rsid w:val="00822A49"/>
    <w:rsid w:val="008436EB"/>
    <w:rsid w:val="00854682"/>
    <w:rsid w:val="008547EB"/>
    <w:rsid w:val="00862A86"/>
    <w:rsid w:val="008779BE"/>
    <w:rsid w:val="00890BE5"/>
    <w:rsid w:val="00891A53"/>
    <w:rsid w:val="008A0698"/>
    <w:rsid w:val="008B2EA1"/>
    <w:rsid w:val="008F4D20"/>
    <w:rsid w:val="008F4F1F"/>
    <w:rsid w:val="008F7FEF"/>
    <w:rsid w:val="00901A43"/>
    <w:rsid w:val="00913F89"/>
    <w:rsid w:val="00935B68"/>
    <w:rsid w:val="00941051"/>
    <w:rsid w:val="00941640"/>
    <w:rsid w:val="009517F8"/>
    <w:rsid w:val="00976252"/>
    <w:rsid w:val="0098082F"/>
    <w:rsid w:val="00993BB8"/>
    <w:rsid w:val="009C0D9B"/>
    <w:rsid w:val="009C7EB2"/>
    <w:rsid w:val="009D5ED3"/>
    <w:rsid w:val="009D6071"/>
    <w:rsid w:val="009E65BB"/>
    <w:rsid w:val="009F1BD4"/>
    <w:rsid w:val="00A01506"/>
    <w:rsid w:val="00A017C5"/>
    <w:rsid w:val="00A151BD"/>
    <w:rsid w:val="00A15FDA"/>
    <w:rsid w:val="00A21457"/>
    <w:rsid w:val="00A2193E"/>
    <w:rsid w:val="00A23B67"/>
    <w:rsid w:val="00A24218"/>
    <w:rsid w:val="00A31C76"/>
    <w:rsid w:val="00A40AF0"/>
    <w:rsid w:val="00A42F54"/>
    <w:rsid w:val="00A5230A"/>
    <w:rsid w:val="00A54D84"/>
    <w:rsid w:val="00A556BF"/>
    <w:rsid w:val="00A65BCD"/>
    <w:rsid w:val="00A67B30"/>
    <w:rsid w:val="00A727F7"/>
    <w:rsid w:val="00A8263E"/>
    <w:rsid w:val="00A87980"/>
    <w:rsid w:val="00A9066E"/>
    <w:rsid w:val="00AA7B2F"/>
    <w:rsid w:val="00AB3B57"/>
    <w:rsid w:val="00AC1F9B"/>
    <w:rsid w:val="00AC5B96"/>
    <w:rsid w:val="00AC7C3E"/>
    <w:rsid w:val="00AD5BB3"/>
    <w:rsid w:val="00AE3B8C"/>
    <w:rsid w:val="00AE55B9"/>
    <w:rsid w:val="00AE67C2"/>
    <w:rsid w:val="00AE7308"/>
    <w:rsid w:val="00AF705A"/>
    <w:rsid w:val="00B05A74"/>
    <w:rsid w:val="00B0788E"/>
    <w:rsid w:val="00B10E1D"/>
    <w:rsid w:val="00B1343B"/>
    <w:rsid w:val="00B15E46"/>
    <w:rsid w:val="00B22AD6"/>
    <w:rsid w:val="00B27407"/>
    <w:rsid w:val="00B30A39"/>
    <w:rsid w:val="00B325C1"/>
    <w:rsid w:val="00B35702"/>
    <w:rsid w:val="00B36017"/>
    <w:rsid w:val="00B4480A"/>
    <w:rsid w:val="00B47FB5"/>
    <w:rsid w:val="00B608D4"/>
    <w:rsid w:val="00B60D20"/>
    <w:rsid w:val="00B62F7E"/>
    <w:rsid w:val="00B637EA"/>
    <w:rsid w:val="00B6408B"/>
    <w:rsid w:val="00B665F5"/>
    <w:rsid w:val="00B75906"/>
    <w:rsid w:val="00B76356"/>
    <w:rsid w:val="00B8332D"/>
    <w:rsid w:val="00B838A6"/>
    <w:rsid w:val="00B87F9C"/>
    <w:rsid w:val="00B9106D"/>
    <w:rsid w:val="00B932C4"/>
    <w:rsid w:val="00B974D2"/>
    <w:rsid w:val="00B97E32"/>
    <w:rsid w:val="00BA0553"/>
    <w:rsid w:val="00BA0856"/>
    <w:rsid w:val="00BA1146"/>
    <w:rsid w:val="00BA55DF"/>
    <w:rsid w:val="00BA74FE"/>
    <w:rsid w:val="00BC0B56"/>
    <w:rsid w:val="00BC44BD"/>
    <w:rsid w:val="00BD5B2D"/>
    <w:rsid w:val="00BD5C3B"/>
    <w:rsid w:val="00BD7B5E"/>
    <w:rsid w:val="00BE1DAB"/>
    <w:rsid w:val="00BF2287"/>
    <w:rsid w:val="00C033D8"/>
    <w:rsid w:val="00C0706B"/>
    <w:rsid w:val="00C122F0"/>
    <w:rsid w:val="00C13A11"/>
    <w:rsid w:val="00C17A5F"/>
    <w:rsid w:val="00C218DB"/>
    <w:rsid w:val="00C22EB8"/>
    <w:rsid w:val="00C30834"/>
    <w:rsid w:val="00C445DD"/>
    <w:rsid w:val="00C46179"/>
    <w:rsid w:val="00C61CB2"/>
    <w:rsid w:val="00C62E04"/>
    <w:rsid w:val="00C6551B"/>
    <w:rsid w:val="00C660D2"/>
    <w:rsid w:val="00C7228F"/>
    <w:rsid w:val="00C74C2E"/>
    <w:rsid w:val="00C751F1"/>
    <w:rsid w:val="00C81348"/>
    <w:rsid w:val="00C8720C"/>
    <w:rsid w:val="00C8773F"/>
    <w:rsid w:val="00C918D2"/>
    <w:rsid w:val="00C91B46"/>
    <w:rsid w:val="00C93983"/>
    <w:rsid w:val="00C93B53"/>
    <w:rsid w:val="00CB1E70"/>
    <w:rsid w:val="00CB3A95"/>
    <w:rsid w:val="00CB6030"/>
    <w:rsid w:val="00CB7225"/>
    <w:rsid w:val="00CC7D37"/>
    <w:rsid w:val="00CE6A65"/>
    <w:rsid w:val="00D0008E"/>
    <w:rsid w:val="00D10979"/>
    <w:rsid w:val="00D30BC0"/>
    <w:rsid w:val="00D31D03"/>
    <w:rsid w:val="00D5351F"/>
    <w:rsid w:val="00D539F2"/>
    <w:rsid w:val="00D65747"/>
    <w:rsid w:val="00D750DB"/>
    <w:rsid w:val="00D9686B"/>
    <w:rsid w:val="00DA110B"/>
    <w:rsid w:val="00DA4430"/>
    <w:rsid w:val="00DB463F"/>
    <w:rsid w:val="00DB47DB"/>
    <w:rsid w:val="00DE039A"/>
    <w:rsid w:val="00DE1B56"/>
    <w:rsid w:val="00DE1F83"/>
    <w:rsid w:val="00DE31CE"/>
    <w:rsid w:val="00DE751B"/>
    <w:rsid w:val="00DF147F"/>
    <w:rsid w:val="00E03FC0"/>
    <w:rsid w:val="00E04B2B"/>
    <w:rsid w:val="00E14556"/>
    <w:rsid w:val="00E324CA"/>
    <w:rsid w:val="00E34F5A"/>
    <w:rsid w:val="00E469A8"/>
    <w:rsid w:val="00E46D7B"/>
    <w:rsid w:val="00E548FB"/>
    <w:rsid w:val="00E60BA7"/>
    <w:rsid w:val="00E61246"/>
    <w:rsid w:val="00E626B8"/>
    <w:rsid w:val="00E64986"/>
    <w:rsid w:val="00E87A75"/>
    <w:rsid w:val="00E900A0"/>
    <w:rsid w:val="00E964DE"/>
    <w:rsid w:val="00EA6C5D"/>
    <w:rsid w:val="00EB0A7E"/>
    <w:rsid w:val="00EC4F3F"/>
    <w:rsid w:val="00ED1745"/>
    <w:rsid w:val="00ED6F28"/>
    <w:rsid w:val="00EF14E1"/>
    <w:rsid w:val="00EF1761"/>
    <w:rsid w:val="00F03AEF"/>
    <w:rsid w:val="00F05F17"/>
    <w:rsid w:val="00F06B4F"/>
    <w:rsid w:val="00F07F61"/>
    <w:rsid w:val="00F121DD"/>
    <w:rsid w:val="00F22348"/>
    <w:rsid w:val="00F27E96"/>
    <w:rsid w:val="00F37ACC"/>
    <w:rsid w:val="00F410EF"/>
    <w:rsid w:val="00F44D7F"/>
    <w:rsid w:val="00F459A6"/>
    <w:rsid w:val="00F5326D"/>
    <w:rsid w:val="00F5455C"/>
    <w:rsid w:val="00F63873"/>
    <w:rsid w:val="00F70D0F"/>
    <w:rsid w:val="00F70E98"/>
    <w:rsid w:val="00F714F3"/>
    <w:rsid w:val="00F721AE"/>
    <w:rsid w:val="00F73530"/>
    <w:rsid w:val="00F74CB4"/>
    <w:rsid w:val="00F837D3"/>
    <w:rsid w:val="00F85FD9"/>
    <w:rsid w:val="00FA071B"/>
    <w:rsid w:val="00FA4B68"/>
    <w:rsid w:val="00FA57C7"/>
    <w:rsid w:val="00FA60A8"/>
    <w:rsid w:val="00FB3861"/>
    <w:rsid w:val="00FC1837"/>
    <w:rsid w:val="00FC434C"/>
    <w:rsid w:val="00FC4856"/>
    <w:rsid w:val="00FD0A03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A4DB168"/>
  <w15:chartTrackingRefBased/>
  <w15:docId w15:val="{DFC02433-7995-40E8-BB8B-1FAAEBFE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556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59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7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07F61"/>
    <w:rPr>
      <w:kern w:val="2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F07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07F61"/>
    <w:rPr>
      <w:kern w:val="2"/>
      <w:sz w:val="26"/>
      <w:szCs w:val="26"/>
    </w:rPr>
  </w:style>
  <w:style w:type="character" w:styleId="a9">
    <w:name w:val="Hyperlink"/>
    <w:uiPriority w:val="99"/>
    <w:unhideWhenUsed/>
    <w:rsid w:val="00F837D3"/>
    <w:rPr>
      <w:color w:val="0000FF"/>
      <w:u w:val="single"/>
    </w:rPr>
  </w:style>
  <w:style w:type="paragraph" w:customStyle="1" w:styleId="aa">
    <w:name w:val="一太郎"/>
    <w:rsid w:val="00C81348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9"/>
      <w:sz w:val="22"/>
      <w:szCs w:val="22"/>
    </w:rPr>
  </w:style>
  <w:style w:type="character" w:styleId="ab">
    <w:name w:val="Unresolved Mention"/>
    <w:uiPriority w:val="99"/>
    <w:semiHidden/>
    <w:unhideWhenUsed/>
    <w:rsid w:val="001F0E37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F459A6"/>
  </w:style>
  <w:style w:type="character" w:customStyle="1" w:styleId="ad">
    <w:name w:val="日付 (文字)"/>
    <w:link w:val="ac"/>
    <w:uiPriority w:val="99"/>
    <w:semiHidden/>
    <w:rsid w:val="00F459A6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mi@pref.ishik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41F7-CED5-4E75-AA62-C08C3BEF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</vt:lpstr>
      <vt:lpstr>H23</vt:lpstr>
    </vt:vector>
  </TitlesOfParts>
  <Company/>
  <LinksUpToDate>false</LinksUpToDate>
  <CharactersWithSpaces>1239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mailto:gomi@pref.ishikawa.lg.jp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</dc:title>
  <dc:subject/>
  <dc:creator>moroji</dc:creator>
  <cp:keywords/>
  <cp:lastModifiedBy>西本　駿也</cp:lastModifiedBy>
  <cp:revision>3</cp:revision>
  <cp:lastPrinted>2024-12-27T00:23:00Z</cp:lastPrinted>
  <dcterms:created xsi:type="dcterms:W3CDTF">2025-01-16T02:22:00Z</dcterms:created>
  <dcterms:modified xsi:type="dcterms:W3CDTF">2025-01-16T02:23:00Z</dcterms:modified>
</cp:coreProperties>
</file>