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81FC" w14:textId="77777777" w:rsidR="00A659F5" w:rsidRDefault="00A659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様式第6（第6条）</w:t>
      </w:r>
    </w:p>
    <w:tbl>
      <w:tblPr>
        <w:tblpPr w:leftFromText="142" w:rightFromText="142" w:vertAnchor="text" w:horzAnchor="page" w:tblpX="7401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713"/>
      </w:tblGrid>
      <w:tr w:rsidR="00A659F5" w14:paraId="3D861608" w14:textId="77777777">
        <w:trPr>
          <w:trHeight w:val="339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9297" w14:textId="77777777" w:rsidR="00A659F5" w:rsidRDefault="00A659F5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×整理番号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003" w14:textId="77777777" w:rsidR="00A659F5" w:rsidRDefault="00A659F5">
            <w:pPr>
              <w:rPr>
                <w:rFonts w:ascii="ＭＳ 明朝" w:hAnsi="ＭＳ 明朝"/>
                <w:sz w:val="24"/>
              </w:rPr>
            </w:pPr>
          </w:p>
        </w:tc>
      </w:tr>
      <w:tr w:rsidR="00A659F5" w14:paraId="286C102D" w14:textId="77777777">
        <w:trPr>
          <w:trHeight w:val="35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FCCF" w14:textId="77777777" w:rsidR="00A659F5" w:rsidRDefault="00A659F5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×受理年月日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6B1D" w14:textId="77777777" w:rsidR="00A659F5" w:rsidRDefault="00A659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年　月　日</w:t>
            </w:r>
          </w:p>
        </w:tc>
      </w:tr>
    </w:tbl>
    <w:p w14:paraId="54B5639D" w14:textId="77777777" w:rsidR="00A659F5" w:rsidRDefault="00A659F5">
      <w:pPr>
        <w:rPr>
          <w:rFonts w:ascii="ＭＳ 明朝" w:hAnsi="ＭＳ 明朝" w:hint="eastAsia"/>
          <w:sz w:val="24"/>
        </w:rPr>
      </w:pPr>
    </w:p>
    <w:p w14:paraId="4DBB72FF" w14:textId="77777777" w:rsidR="00A659F5" w:rsidRDefault="00A659F5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　　　　　登録電気工事業者承継届出書</w:t>
      </w:r>
    </w:p>
    <w:p w14:paraId="2B378F3C" w14:textId="77777777" w:rsidR="00A659F5" w:rsidRDefault="00A659F5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0D7EA82C" w14:textId="77777777" w:rsidR="00A659F5" w:rsidRDefault="00A659F5">
      <w:pPr>
        <w:rPr>
          <w:rFonts w:ascii="ＭＳ 明朝" w:hAnsi="ＭＳ 明朝" w:hint="eastAsia"/>
          <w:sz w:val="24"/>
        </w:rPr>
      </w:pPr>
    </w:p>
    <w:p w14:paraId="4F065C60" w14:textId="77777777" w:rsidR="00A659F5" w:rsidRDefault="00A659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石　川　県　知　事　　殿</w:t>
      </w:r>
    </w:p>
    <w:p w14:paraId="4212B826" w14:textId="77777777" w:rsidR="00A659F5" w:rsidRDefault="00A659F5">
      <w:pPr>
        <w:rPr>
          <w:rFonts w:ascii="ＭＳ 明朝" w:hAnsi="ＭＳ 明朝" w:hint="eastAsia"/>
          <w:sz w:val="24"/>
        </w:rPr>
      </w:pPr>
    </w:p>
    <w:tbl>
      <w:tblPr>
        <w:tblW w:w="5988" w:type="dxa"/>
        <w:tblInd w:w="335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4102"/>
        <w:gridCol w:w="222"/>
      </w:tblGrid>
      <w:tr w:rsidR="00A659F5" w14:paraId="2234613A" w14:textId="77777777" w:rsidTr="00A804C7">
        <w:trPr>
          <w:trHeight w:val="374"/>
        </w:trPr>
        <w:tc>
          <w:tcPr>
            <w:tcW w:w="1664" w:type="dxa"/>
          </w:tcPr>
          <w:p w14:paraId="632F6B82" w14:textId="77777777" w:rsidR="00A659F5" w:rsidRDefault="00A659F5">
            <w:pPr>
              <w:spacing w:line="360" w:lineRule="auto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　　　　所</w:t>
            </w:r>
          </w:p>
        </w:tc>
        <w:tc>
          <w:tcPr>
            <w:tcW w:w="4324" w:type="dxa"/>
            <w:gridSpan w:val="2"/>
          </w:tcPr>
          <w:p w14:paraId="2D3C5509" w14:textId="77777777" w:rsidR="00A659F5" w:rsidRDefault="00AC29AF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7E9708F1" w14:textId="77777777" w:rsidR="00AC29AF" w:rsidRDefault="00AC29AF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14:paraId="033EFB1E" w14:textId="77777777" w:rsidR="00AC29AF" w:rsidRDefault="00AC29AF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AC29AF">
              <w:rPr>
                <w:rFonts w:ascii="ＭＳ 明朝" w:hAnsi="ＭＳ 明朝" w:hint="eastAsia"/>
                <w:sz w:val="22"/>
              </w:rPr>
              <w:t>電話（　　　－　　　－　　　）</w:t>
            </w:r>
          </w:p>
        </w:tc>
      </w:tr>
      <w:tr w:rsidR="00A804C7" w14:paraId="2D74BBC5" w14:textId="77777777" w:rsidTr="00E97937">
        <w:trPr>
          <w:trHeight w:val="355"/>
        </w:trPr>
        <w:tc>
          <w:tcPr>
            <w:tcW w:w="1664" w:type="dxa"/>
          </w:tcPr>
          <w:p w14:paraId="4E82B1CF" w14:textId="77777777" w:rsidR="00A804C7" w:rsidRDefault="00A804C7">
            <w:pPr>
              <w:spacing w:line="360" w:lineRule="auto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氏名又は名称</w:t>
            </w:r>
          </w:p>
        </w:tc>
        <w:tc>
          <w:tcPr>
            <w:tcW w:w="4102" w:type="dxa"/>
          </w:tcPr>
          <w:p w14:paraId="06EC2479" w14:textId="77777777" w:rsidR="00A804C7" w:rsidRDefault="00A804C7" w:rsidP="00A804C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</w:tcPr>
          <w:p w14:paraId="2C3FFA5E" w14:textId="77777777" w:rsidR="00A804C7" w:rsidRDefault="00A804C7" w:rsidP="00A804C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A659F5" w14:paraId="06B3655E" w14:textId="77777777" w:rsidTr="00A804C7">
        <w:trPr>
          <w:cantSplit/>
          <w:trHeight w:val="711"/>
        </w:trPr>
        <w:tc>
          <w:tcPr>
            <w:tcW w:w="1664" w:type="dxa"/>
            <w:tcBorders>
              <w:bottom w:val="nil"/>
            </w:tcBorders>
          </w:tcPr>
          <w:p w14:paraId="72544350" w14:textId="77777777" w:rsidR="00A659F5" w:rsidRDefault="00E97937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法人にあっ</w:t>
            </w:r>
            <w:r w:rsidR="00A659F5">
              <w:rPr>
                <w:rFonts w:ascii="ＭＳ 明朝" w:hAnsi="ＭＳ 明朝" w:hint="eastAsia"/>
                <w:sz w:val="20"/>
              </w:rPr>
              <w:t>ては</w:t>
            </w:r>
          </w:p>
          <w:p w14:paraId="25A75098" w14:textId="77777777" w:rsidR="00A659F5" w:rsidRDefault="00A659F5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代表者の氏名</w:t>
            </w:r>
          </w:p>
        </w:tc>
        <w:tc>
          <w:tcPr>
            <w:tcW w:w="4324" w:type="dxa"/>
            <w:gridSpan w:val="2"/>
          </w:tcPr>
          <w:p w14:paraId="1ECBACDD" w14:textId="77777777" w:rsidR="00A659F5" w:rsidRDefault="00A659F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2B447AC7" w14:textId="77777777" w:rsidR="00A659F5" w:rsidRDefault="00A659F5">
      <w:pPr>
        <w:rPr>
          <w:rFonts w:ascii="ＭＳ 明朝" w:hAnsi="ＭＳ 明朝" w:hint="eastAsia"/>
          <w:sz w:val="24"/>
        </w:rPr>
      </w:pPr>
    </w:p>
    <w:p w14:paraId="7D26DD89" w14:textId="77777777" w:rsidR="00A659F5" w:rsidRDefault="00A659F5">
      <w:pPr>
        <w:rPr>
          <w:rFonts w:ascii="ＭＳ 明朝" w:hAnsi="ＭＳ 明朝" w:hint="eastAsia"/>
          <w:sz w:val="24"/>
        </w:rPr>
      </w:pPr>
    </w:p>
    <w:p w14:paraId="570DC847" w14:textId="77777777" w:rsidR="00A659F5" w:rsidRDefault="00A659F5">
      <w:pPr>
        <w:pStyle w:val="a3"/>
        <w:jc w:val="distribute"/>
        <w:rPr>
          <w:rFonts w:hint="eastAsia"/>
        </w:rPr>
      </w:pPr>
      <w:r>
        <w:rPr>
          <w:rFonts w:hint="eastAsia"/>
        </w:rPr>
        <w:t xml:space="preserve">　登録電気工事業者の地位を承継したので、電気工事業の業務の適正化に関</w:t>
      </w:r>
    </w:p>
    <w:p w14:paraId="46C94135" w14:textId="77777777" w:rsidR="00A659F5" w:rsidRDefault="00A659F5">
      <w:pPr>
        <w:pStyle w:val="a3"/>
        <w:jc w:val="distribute"/>
        <w:rPr>
          <w:rFonts w:hint="eastAsia"/>
        </w:rPr>
      </w:pPr>
      <w:r>
        <w:rPr>
          <w:rFonts w:hint="eastAsia"/>
        </w:rPr>
        <w:t>する法律第9条第3項（当該承継により登録証に記載された事項に変更があ</w:t>
      </w:r>
    </w:p>
    <w:p w14:paraId="31D759EF" w14:textId="77777777" w:rsidR="00A659F5" w:rsidRDefault="00E97937">
      <w:pPr>
        <w:pStyle w:val="a3"/>
        <w:jc w:val="distribute"/>
        <w:rPr>
          <w:rFonts w:hint="eastAsia"/>
        </w:rPr>
      </w:pPr>
      <w:r>
        <w:rPr>
          <w:rFonts w:hint="eastAsia"/>
        </w:rPr>
        <w:t>っ</w:t>
      </w:r>
      <w:r w:rsidR="00A659F5">
        <w:rPr>
          <w:rFonts w:hint="eastAsia"/>
        </w:rPr>
        <w:t>たときは、第9条第3項及び第10条）の規定により、次のとおり届け出ま</w:t>
      </w:r>
    </w:p>
    <w:p w14:paraId="2DA1EAD6" w14:textId="77777777" w:rsidR="00A659F5" w:rsidRDefault="00A659F5">
      <w:pPr>
        <w:pStyle w:val="a3"/>
        <w:rPr>
          <w:rFonts w:hint="eastAsia"/>
        </w:rPr>
      </w:pPr>
      <w:r>
        <w:rPr>
          <w:rFonts w:hint="eastAsia"/>
        </w:rPr>
        <w:t>す。</w:t>
      </w:r>
    </w:p>
    <w:p w14:paraId="37BAD262" w14:textId="77777777" w:rsidR="00A659F5" w:rsidRDefault="00A659F5">
      <w:pPr>
        <w:rPr>
          <w:rFonts w:ascii="ＭＳ 明朝" w:hAnsi="ＭＳ 明朝" w:hint="eastAsia"/>
          <w:sz w:val="24"/>
        </w:rPr>
      </w:pPr>
    </w:p>
    <w:tbl>
      <w:tblPr>
        <w:tblW w:w="913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15"/>
      </w:tblGrid>
      <w:tr w:rsidR="00A659F5" w14:paraId="17098DE9" w14:textId="77777777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2520" w:type="dxa"/>
            <w:vAlign w:val="center"/>
          </w:tcPr>
          <w:p w14:paraId="1525CDC0" w14:textId="77777777" w:rsidR="00A659F5" w:rsidRDefault="00A659F5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承継の原因</w:t>
            </w:r>
          </w:p>
        </w:tc>
        <w:tc>
          <w:tcPr>
            <w:tcW w:w="6615" w:type="dxa"/>
            <w:vAlign w:val="center"/>
          </w:tcPr>
          <w:p w14:paraId="6652F18D" w14:textId="77777777" w:rsidR="00A659F5" w:rsidRDefault="00A659F5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</w:tr>
      <w:tr w:rsidR="00A659F5" w14:paraId="2219D3BB" w14:textId="77777777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2520" w:type="dxa"/>
            <w:vAlign w:val="center"/>
          </w:tcPr>
          <w:p w14:paraId="6495D565" w14:textId="77777777" w:rsidR="00A659F5" w:rsidRDefault="00A659F5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被承継者が登録を受けた年月日及び登録番号</w:t>
            </w:r>
          </w:p>
        </w:tc>
        <w:tc>
          <w:tcPr>
            <w:tcW w:w="6615" w:type="dxa"/>
            <w:vAlign w:val="center"/>
          </w:tcPr>
          <w:p w14:paraId="632874E8" w14:textId="77777777" w:rsidR="00A659F5" w:rsidRDefault="00A659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659F5" w14:paraId="257BF6B9" w14:textId="77777777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2520" w:type="dxa"/>
            <w:vAlign w:val="center"/>
          </w:tcPr>
          <w:p w14:paraId="53DC728B" w14:textId="77777777" w:rsidR="00A659F5" w:rsidRDefault="00A659F5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承継者が登録を受けた</w:t>
            </w:r>
          </w:p>
          <w:p w14:paraId="4B230E85" w14:textId="77777777" w:rsidR="00A659F5" w:rsidRDefault="00A659F5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年月日及び登録番号</w:t>
            </w:r>
          </w:p>
        </w:tc>
        <w:tc>
          <w:tcPr>
            <w:tcW w:w="6615" w:type="dxa"/>
            <w:vAlign w:val="center"/>
          </w:tcPr>
          <w:p w14:paraId="1AF0DDDC" w14:textId="77777777" w:rsidR="00A659F5" w:rsidRDefault="00A659F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659F5" w14:paraId="78379191" w14:textId="77777777">
        <w:tblPrEx>
          <w:tblCellMar>
            <w:top w:w="0" w:type="dxa"/>
            <w:bottom w:w="0" w:type="dxa"/>
          </w:tblCellMar>
        </w:tblPrEx>
        <w:trPr>
          <w:cantSplit/>
          <w:trHeight w:val="1048"/>
        </w:trPr>
        <w:tc>
          <w:tcPr>
            <w:tcW w:w="9135" w:type="dxa"/>
            <w:gridSpan w:val="2"/>
            <w:vAlign w:val="center"/>
          </w:tcPr>
          <w:p w14:paraId="1FB4DAB8" w14:textId="77777777" w:rsidR="00A659F5" w:rsidRDefault="00A659F5">
            <w:pPr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0"/>
              </w:rPr>
              <w:t>被承継者に関する登録証の添付の有無</w:t>
            </w:r>
          </w:p>
        </w:tc>
      </w:tr>
    </w:tbl>
    <w:p w14:paraId="06D867E2" w14:textId="77777777" w:rsidR="00A659F5" w:rsidRDefault="00A659F5">
      <w:pPr>
        <w:rPr>
          <w:rFonts w:ascii="ＭＳ 明朝" w:hAnsi="ＭＳ 明朝" w:hint="eastAsia"/>
          <w:sz w:val="20"/>
        </w:rPr>
      </w:pPr>
    </w:p>
    <w:p w14:paraId="3715F47C" w14:textId="77777777" w:rsidR="00A659F5" w:rsidRDefault="00E97937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（備考）１　この用紙の大きさは、日本産業</w:t>
      </w:r>
      <w:r w:rsidR="00A659F5">
        <w:rPr>
          <w:rFonts w:ascii="ＭＳ 明朝" w:hAnsi="ＭＳ 明朝" w:hint="eastAsia"/>
          <w:sz w:val="20"/>
        </w:rPr>
        <w:t>規格A4とすること。</w:t>
      </w:r>
    </w:p>
    <w:p w14:paraId="60511967" w14:textId="77777777" w:rsidR="00A659F5" w:rsidRDefault="00A659F5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 ２　×印の項は、記載しないこと。</w:t>
      </w:r>
    </w:p>
    <w:sectPr w:rsidR="00A659F5" w:rsidSect="00AC29AF">
      <w:pgSz w:w="11906" w:h="16838" w:code="9"/>
      <w:pgMar w:top="1701" w:right="1701" w:bottom="1418" w:left="1418" w:header="851" w:footer="964" w:gutter="0"/>
      <w:cols w:space="425"/>
      <w:noEndnote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29DD9" w14:textId="77777777" w:rsidR="00547647" w:rsidRDefault="00547647">
      <w:r>
        <w:separator/>
      </w:r>
    </w:p>
  </w:endnote>
  <w:endnote w:type="continuationSeparator" w:id="0">
    <w:p w14:paraId="3E7445AC" w14:textId="77777777" w:rsidR="00547647" w:rsidRDefault="0054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8F497" w14:textId="77777777" w:rsidR="00547647" w:rsidRDefault="00547647">
      <w:r>
        <w:separator/>
      </w:r>
    </w:p>
  </w:footnote>
  <w:footnote w:type="continuationSeparator" w:id="0">
    <w:p w14:paraId="37A74020" w14:textId="77777777" w:rsidR="00547647" w:rsidRDefault="00547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AF"/>
    <w:rsid w:val="00547647"/>
    <w:rsid w:val="00664BD8"/>
    <w:rsid w:val="00A659F5"/>
    <w:rsid w:val="00A804C7"/>
    <w:rsid w:val="00AC29AF"/>
    <w:rsid w:val="00D93286"/>
    <w:rsid w:val="00E9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F17E13"/>
  <w15:chartTrackingRefBased/>
  <w15:docId w15:val="{BD3EF246-51A2-4E80-B2BA-ABEB7DFE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hAnsi="ＭＳ 明朝"/>
      <w:sz w:val="24"/>
    </w:rPr>
  </w:style>
  <w:style w:type="paragraph" w:styleId="a4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様式第１（第２条）</vt:lpstr>
      <vt:lpstr>様式第１（第２条）</vt:lpstr>
    </vt:vector>
  </TitlesOfParts>
  <Company>石川県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様式第１（第２条）</dc:title>
  <dc:subject/>
  <dc:creator>石川県</dc:creator>
  <cp:keywords/>
  <dc:description/>
  <cp:lastModifiedBy>上田　拓実</cp:lastModifiedBy>
  <cp:revision>2</cp:revision>
  <dcterms:created xsi:type="dcterms:W3CDTF">2025-03-25T09:07:00Z</dcterms:created>
  <dcterms:modified xsi:type="dcterms:W3CDTF">2025-03-25T09:07:00Z</dcterms:modified>
</cp:coreProperties>
</file>