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64DF2" w14:textId="77777777" w:rsidR="00FC47A1" w:rsidRDefault="00FC47A1">
      <w:pPr>
        <w:ind w:left="-1440" w:right="10460"/>
      </w:pPr>
    </w:p>
    <w:tbl>
      <w:tblPr>
        <w:tblStyle w:val="TableGrid"/>
        <w:tblW w:w="9583" w:type="dxa"/>
        <w:tblInd w:w="-235" w:type="dxa"/>
        <w:tblCellMar>
          <w:top w:w="52" w:type="dxa"/>
          <w:left w:w="19" w:type="dxa"/>
          <w:right w:w="20" w:type="dxa"/>
        </w:tblCellMar>
        <w:tblLook w:val="04A0" w:firstRow="1" w:lastRow="0" w:firstColumn="1" w:lastColumn="0" w:noHBand="0" w:noVBand="1"/>
      </w:tblPr>
      <w:tblGrid>
        <w:gridCol w:w="1501"/>
        <w:gridCol w:w="8082"/>
      </w:tblGrid>
      <w:tr w:rsidR="00BC7537" w14:paraId="7663D27A" w14:textId="77777777" w:rsidTr="007E0BD7">
        <w:trPr>
          <w:trHeight w:val="644"/>
        </w:trPr>
        <w:tc>
          <w:tcPr>
            <w:tcW w:w="1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DD943A2" w14:textId="77777777" w:rsidR="00BC7537" w:rsidRPr="00422FA1" w:rsidRDefault="00BC7537" w:rsidP="007E0BD7">
            <w:pPr>
              <w:ind w:left="1" w:right="0"/>
              <w:jc w:val="center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/>
              </w:rPr>
              <w:t>市町村名</w:t>
            </w:r>
          </w:p>
        </w:tc>
        <w:tc>
          <w:tcPr>
            <w:tcW w:w="80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3048E78" w14:textId="77777777" w:rsidR="00BC7537" w:rsidRPr="00422FA1" w:rsidRDefault="00BC7537" w:rsidP="007E0BD7">
            <w:pPr>
              <w:ind w:left="0" w:right="0"/>
              <w:jc w:val="center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/>
              </w:rPr>
              <w:t>旧町村名、辺地などの場合は現在の地域名を記入</w:t>
            </w:r>
          </w:p>
          <w:p w14:paraId="20DA6BBC" w14:textId="77777777" w:rsidR="00BC7537" w:rsidRPr="00422FA1" w:rsidRDefault="00BC7537" w:rsidP="007E0BD7">
            <w:pPr>
              <w:ind w:left="0" w:right="0"/>
              <w:jc w:val="center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/>
              </w:rPr>
              <w:t>(大字、小字を含む)</w:t>
            </w:r>
          </w:p>
        </w:tc>
      </w:tr>
      <w:tr w:rsidR="00BC7537" w14:paraId="7BC5EABD" w14:textId="77777777" w:rsidTr="00422FA1">
        <w:trPr>
          <w:trHeight w:val="1855"/>
        </w:trPr>
        <w:tc>
          <w:tcPr>
            <w:tcW w:w="1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6E8E8196" w14:textId="77777777" w:rsidR="00BC7537" w:rsidRPr="00422FA1" w:rsidRDefault="00BC7537" w:rsidP="00422FA1">
            <w:pPr>
              <w:ind w:left="1" w:right="0"/>
              <w:jc w:val="center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/>
              </w:rPr>
              <w:t>金沢市</w:t>
            </w:r>
          </w:p>
        </w:tc>
        <w:tc>
          <w:tcPr>
            <w:tcW w:w="808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14:paraId="6C0E4DA7" w14:textId="77777777" w:rsidR="00BC7537" w:rsidRPr="00422FA1" w:rsidRDefault="00BC7537" w:rsidP="00422FA1">
            <w:pPr>
              <w:ind w:left="0" w:right="0"/>
              <w:jc w:val="both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 w:cs="HG創英角ﾎﾟｯﾌﾟ体"/>
              </w:rPr>
              <w:t>茅原町、七曲町、西市瀬町、下谷町、白見町、上原町、羽場町、湯涌田子島町、湯涌荒屋町、湯涌河内町、湯涌曲町、畠尾町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末町、天池町、中戸町、大平沢町、平町、樫見町、国見町、相合谷町、下鴛原町、鴛原町、瀬領町、菅池町、辰巳町、上辰巳町、水淵町、城力町、駒帰町、熊走町、寺津町、娚杉町、見定町、日尾町、二又新町、倉谷町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三小牛町、別所町、蓮花町、山川町、小原町、新保町、住吉町、堂町、菊水町</w:t>
            </w:r>
          </w:p>
        </w:tc>
      </w:tr>
      <w:tr w:rsidR="00BC7537" w14:paraId="15F7639D" w14:textId="77777777" w:rsidTr="00C94409">
        <w:trPr>
          <w:trHeight w:val="777"/>
        </w:trPr>
        <w:tc>
          <w:tcPr>
            <w:tcW w:w="1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2CB443A" w14:textId="77777777" w:rsidR="00BC7537" w:rsidRPr="00422FA1" w:rsidRDefault="00BC7537" w:rsidP="00422FA1">
            <w:pPr>
              <w:ind w:left="1" w:right="0"/>
              <w:jc w:val="center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/>
              </w:rPr>
              <w:t>七尾市</w:t>
            </w:r>
          </w:p>
        </w:tc>
        <w:tc>
          <w:tcPr>
            <w:tcW w:w="808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14:paraId="7B0550BD" w14:textId="77777777" w:rsidR="00BC7537" w:rsidRPr="00422FA1" w:rsidRDefault="00BC7537" w:rsidP="00422FA1">
            <w:pPr>
              <w:ind w:left="0" w:right="0"/>
              <w:jc w:val="both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 w:cs="HG創英角ﾎﾟｯﾌﾟ体"/>
              </w:rPr>
              <w:t>瀬嵐、長浦、深浦、鹿島台、小牧、外、田岸、横見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別所、河内、西谷内、古江、大平、鳥越、町屋、上畠、藤瀬、北免田</w:t>
            </w:r>
          </w:p>
        </w:tc>
      </w:tr>
      <w:tr w:rsidR="00BC7537" w14:paraId="70A75DD5" w14:textId="77777777" w:rsidTr="00422FA1">
        <w:trPr>
          <w:trHeight w:val="1212"/>
        </w:trPr>
        <w:tc>
          <w:tcPr>
            <w:tcW w:w="1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EB548BD" w14:textId="77777777" w:rsidR="00BC7537" w:rsidRPr="00422FA1" w:rsidRDefault="00BC7537" w:rsidP="00422FA1">
            <w:pPr>
              <w:ind w:left="1" w:right="0"/>
              <w:jc w:val="center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/>
              </w:rPr>
              <w:t>小松市</w:t>
            </w:r>
          </w:p>
        </w:tc>
        <w:tc>
          <w:tcPr>
            <w:tcW w:w="808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14:paraId="1BB4582C" w14:textId="77777777" w:rsidR="00BC7537" w:rsidRPr="00422FA1" w:rsidRDefault="00BC7537" w:rsidP="00422FA1">
            <w:pPr>
              <w:ind w:left="0" w:right="0"/>
              <w:jc w:val="both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 w:cs="ＭＳ 明朝"/>
              </w:rPr>
              <w:t>嵐町、中ノ峠町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那谷町、滝ヶ原町、菩提町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大杉町、赤瀬町、打木町、上り江町、瀬領町、波佐谷町、長谷町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新保町、花立町、丸山町、小原町、津江町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光谷町、池城町、松岡町、沢町、布橋町、塩原町、波佐羅町、観音下町、岩上町、西俣町、尾小屋町</w:t>
            </w:r>
          </w:p>
        </w:tc>
      </w:tr>
      <w:tr w:rsidR="00BC7537" w14:paraId="615BC405" w14:textId="77777777" w:rsidTr="00422FA1">
        <w:trPr>
          <w:trHeight w:val="3896"/>
        </w:trPr>
        <w:tc>
          <w:tcPr>
            <w:tcW w:w="1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FC7AA04" w14:textId="77777777" w:rsidR="00BC7537" w:rsidRPr="00422FA1" w:rsidRDefault="00BC7537" w:rsidP="00422FA1">
            <w:pPr>
              <w:ind w:left="2" w:right="0"/>
              <w:jc w:val="center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/>
              </w:rPr>
              <w:t>輪島市</w:t>
            </w:r>
          </w:p>
        </w:tc>
        <w:tc>
          <w:tcPr>
            <w:tcW w:w="808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14:paraId="09D23C30" w14:textId="77777777" w:rsidR="00BC7537" w:rsidRPr="00422FA1" w:rsidRDefault="00BC7537" w:rsidP="00422FA1">
            <w:pPr>
              <w:ind w:left="0" w:right="0"/>
              <w:jc w:val="both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 w:cs="ＭＳ 明朝"/>
              </w:rPr>
              <w:t>町野町　(広江、寺地、敷戸、南時国、西時国、曽々木、大川、伏戸、東大野、川西、真喜野、金蔵、井面、桶戸、徳成、徳成谷内、東、麦生野、北円山、舞谷、佐野、寺山、鈴屋、粟蔵、真久、牛尾)里町、名舟町、白米町、野田町、尊利地町、小田屋町、忍町、東印内町、西院内町、渋田町、西山町、東山町</w:t>
            </w:r>
            <w:r w:rsidR="00422FA1"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小池町、下山町、大沢町、上大沢町、西二又町、上山町、赤崎町</w:t>
            </w:r>
            <w:r w:rsidR="00422FA1"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小伊勢町、稲屋町、長井町、房田町、山本町、中段町、水守町、釜屋谷町、堀町、美谷町、鵜入町、光浦町、二ツ屋町、宅田町、下黒川町、上黒川町、二俣町、縄又町、別所谷町、滝又町、空熊町、新橋通、二勢町、気勝平町、平成町</w:t>
            </w:r>
            <w:r w:rsidR="00422FA1"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杉平町、山岸町、横池町、石休場町、東中尾町、北谷町、西脇町、市ノ瀬町、熊野町、打越町、山ノ上町</w:t>
            </w:r>
            <w:r w:rsidR="00422FA1"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塚田町、久手川町、稲舟町、大野町、惣領町、深見町</w:t>
            </w:r>
            <w:r w:rsidR="00422FA1"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三井町内屋、三井町市ノ坂、三井町洲衛、三井町三洲穂、三井町長沢、三井町小泉、三井町漆原、三井町新保、三井町細屋、三井町与呂見、三井町仁行、三井町町中、三井町本江、三井町渡合、三井町興徳寺、大和町</w:t>
            </w:r>
          </w:p>
        </w:tc>
      </w:tr>
      <w:tr w:rsidR="00422FA1" w14:paraId="711063E0" w14:textId="77777777" w:rsidTr="00422FA1">
        <w:tblPrEx>
          <w:tblCellMar>
            <w:right w:w="109" w:type="dxa"/>
          </w:tblCellMar>
        </w:tblPrEx>
        <w:trPr>
          <w:trHeight w:val="1019"/>
        </w:trPr>
        <w:tc>
          <w:tcPr>
            <w:tcW w:w="1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87BD1B4" w14:textId="77777777" w:rsidR="00422FA1" w:rsidRPr="00422FA1" w:rsidRDefault="00422FA1" w:rsidP="00422FA1">
            <w:pPr>
              <w:ind w:left="1" w:right="0"/>
              <w:jc w:val="center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 w:cs="HG創英角ﾎﾟｯﾌﾟ体"/>
              </w:rPr>
              <w:t>輪島市</w:t>
            </w:r>
          </w:p>
        </w:tc>
        <w:tc>
          <w:tcPr>
            <w:tcW w:w="808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14:paraId="6128B0B8" w14:textId="77777777" w:rsidR="00422FA1" w:rsidRPr="00422FA1" w:rsidRDefault="00422FA1" w:rsidP="00422FA1">
            <w:pPr>
              <w:ind w:left="0" w:right="0"/>
              <w:jc w:val="both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 w:cs="ＭＳ 明朝"/>
              </w:rPr>
              <w:t>門前町門前、門前町清水、門前町走出、門前町和田、門前町高尾根、門前町本市、門前町栃木、門前町深田、門前町広瀬、門前町日野尾、門前町鬼屋、門前町舘、門前町広岡、門前町西中尾、門前町小滝、門前町上河内、門前町猿橋、門前町小石、門前町植戸、門前町風原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ＭＳ 明朝"/>
              </w:rPr>
              <w:t>門前町赤神、門前町飯川谷、門前町池田、門前町入山、門前町窕、門前町上代、門前町江崎、門前町大釜、門前町大切、門前町大泊、門前町鍛冶屋、門前町久川、門前町北川、門前町切狭、門前町木原月、門前町黒岩、門前町腰細、門前町小山、門前町是清、門前町椎木、門前町神明原、門前町白禿、門前町新町分、門前町清沢、門前町千代、門前町滝町、門前町舘分、門前町剱地、門前町中田、門前町西中谷、門前町馬場、門前町藤浜、門前町ニ又、門前町馬渡、門前町南、門前町山是清、門前町渡瀬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ＭＳ 明朝"/>
              </w:rPr>
              <w:t>門前町大生、門前町鹿磯、門前町勝田、門前町道下、門前町深見、門前町六郎木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ＭＳ 明朝"/>
              </w:rPr>
              <w:t>門前町黒島町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門前町貝吹、門前町荒屋、門前町定広、門前町地原、門前町東大町、門前町別所、門前町百成、門前町堀腰、門前町平、門前町内保、門前町鑓川、門前町能納屋、門前町谷口、門前町俊兼、門前町四位、門前町滝上、門前町原、門前町二又川、門前町本内、門前町長井坂、門前町嶺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門前町浦上、門前町西円山、門前町宮古場、門前町田村、門前町山辺、門前町浅生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lastRenderedPageBreak/>
              <w:t>田、門前町安代原、門前町中野屋、門前町八幡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門前町皆月、門前町五十洲、門前町吉浦、門前町矢徳、門前町中谷内、門前町大滝、門前町鵜山、門前町百成大角間、門前町井守上坂、門前町薄野、門前町暮坂、門前町樽見、門前町餅田、門前町小杉</w:t>
            </w:r>
          </w:p>
        </w:tc>
      </w:tr>
      <w:tr w:rsidR="00422FA1" w14:paraId="28C8963A" w14:textId="77777777" w:rsidTr="00422FA1">
        <w:tblPrEx>
          <w:tblCellMar>
            <w:right w:w="109" w:type="dxa"/>
          </w:tblCellMar>
        </w:tblPrEx>
        <w:trPr>
          <w:trHeight w:val="2352"/>
        </w:trPr>
        <w:tc>
          <w:tcPr>
            <w:tcW w:w="1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CD46AD5" w14:textId="77777777" w:rsidR="00422FA1" w:rsidRPr="00422FA1" w:rsidRDefault="00422FA1" w:rsidP="00422FA1">
            <w:pPr>
              <w:ind w:left="91" w:right="0"/>
              <w:jc w:val="center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/>
              </w:rPr>
              <w:lastRenderedPageBreak/>
              <w:t>珠洲市</w:t>
            </w:r>
          </w:p>
        </w:tc>
        <w:tc>
          <w:tcPr>
            <w:tcW w:w="808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14:paraId="1C133AEF" w14:textId="77777777" w:rsidR="00422FA1" w:rsidRPr="00422FA1" w:rsidRDefault="00422FA1" w:rsidP="00422FA1">
            <w:pPr>
              <w:ind w:left="0" w:right="0"/>
              <w:jc w:val="both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 w:cs="ＭＳ 明朝"/>
              </w:rPr>
              <w:t>上戸町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ＭＳ 明朝"/>
              </w:rPr>
              <w:t>三崎町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宝立町鵜飼、宝立町春日野、宝立町金峰寺、宝立町柏原、宝立町大町泥木、宝立町馬渡、宝立町南黒丸、宝立町鵜島、宝立町宗玄、宝立町黒峰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若山町出田、若山町広栗、若山町鈴内、若山町経念、若山町古蔵、若山町中田、若山町火宮、若山町向、若山町延武、若山町宇都山、若山町内山、若山町大坊、若山町南山、若山町白滝、若山町洲巻、若山町上山、若山町北山、若山町吉ヶ池、若山町二子、若山町上黒丸、若山町上正力、若山町宗末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狼煙町、川浦町、折戸町、東山中町、唐笠町、真浦町、仁江町、清水町、片岩町、長橋町、大谷町、馬蝶町、笹波町、石神町、高屋町、狼煙新町</w:t>
            </w:r>
          </w:p>
        </w:tc>
      </w:tr>
      <w:tr w:rsidR="00422FA1" w14:paraId="51AF02E7" w14:textId="77777777" w:rsidTr="00422FA1">
        <w:tblPrEx>
          <w:tblCellMar>
            <w:right w:w="23" w:type="dxa"/>
          </w:tblCellMar>
        </w:tblPrEx>
        <w:trPr>
          <w:trHeight w:val="1905"/>
        </w:trPr>
        <w:tc>
          <w:tcPr>
            <w:tcW w:w="1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3237F9C6" w14:textId="77777777" w:rsidR="00422FA1" w:rsidRPr="00422FA1" w:rsidRDefault="00422FA1" w:rsidP="00422FA1">
            <w:pPr>
              <w:ind w:left="1" w:right="0"/>
              <w:jc w:val="center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/>
              </w:rPr>
              <w:t>加賀市</w:t>
            </w:r>
          </w:p>
        </w:tc>
        <w:tc>
          <w:tcPr>
            <w:tcW w:w="808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14:paraId="2875FE71" w14:textId="77777777" w:rsidR="00422FA1" w:rsidRPr="00422FA1" w:rsidRDefault="00422FA1" w:rsidP="00422FA1">
            <w:pPr>
              <w:ind w:left="0" w:right="0"/>
              <w:jc w:val="both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 w:cs="HG創英角ﾎﾟｯﾌﾟ体"/>
              </w:rPr>
              <w:t>日谷町、直下町、曽宇町、百々町、細坪町、白鳥町、幸町、美谷が丘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二ツ屋町、小坂町、横北町、水田丸町、柏野町、須谷町、塔尾町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山中温泉下谷町、山中温泉菅谷町、山中温泉栢野町、山中温泉我谷町、山中温泉風谷町、山中温泉枯渕町、山中温泉九谷町、山中温泉真砂町、山中温泉片谷町、山中温泉生水町、山中温泉坂下町、山中温泉西住町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山中温泉四十九院町、山中温泉滝町、山中温泉中津原町、山中温泉荒谷町、山中温泉今立町、山中温泉大土町、山中温泉杉水町、山中温泉菅生谷町</w:t>
            </w:r>
          </w:p>
        </w:tc>
      </w:tr>
      <w:tr w:rsidR="00422FA1" w14:paraId="1874859D" w14:textId="77777777" w:rsidTr="00422FA1">
        <w:tblPrEx>
          <w:tblCellMar>
            <w:right w:w="23" w:type="dxa"/>
          </w:tblCellMar>
        </w:tblPrEx>
        <w:trPr>
          <w:trHeight w:val="2295"/>
        </w:trPr>
        <w:tc>
          <w:tcPr>
            <w:tcW w:w="1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20F2731" w14:textId="77777777" w:rsidR="00422FA1" w:rsidRPr="00422FA1" w:rsidRDefault="00422FA1" w:rsidP="00422FA1">
            <w:pPr>
              <w:ind w:left="5" w:right="0"/>
              <w:jc w:val="center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/>
              </w:rPr>
              <w:t>白山市</w:t>
            </w:r>
          </w:p>
        </w:tc>
        <w:tc>
          <w:tcPr>
            <w:tcW w:w="808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14:paraId="5A5F6362" w14:textId="77777777" w:rsidR="00422FA1" w:rsidRPr="00422FA1" w:rsidRDefault="00422FA1" w:rsidP="00422FA1">
            <w:pPr>
              <w:ind w:left="0" w:right="0"/>
              <w:jc w:val="both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 w:cs="HG創英角ﾎﾟｯﾌﾟ体"/>
              </w:rPr>
              <w:t>河内町吉岡、河内町江津、河内町福岡、河内町ふじが丘、河内町口直海、河内町中直海、河内町奥池、河内町久保、河内町吹上、河内町板尾、河内町金間、河内町下折、河内町内尾、河内町きりの里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市原、木滑、木滑新、佐良、瀬波、中宮、吉野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相滝町、阿手町、数瀬町、釜清水町、上野町、上吉谷町、河合町、河原山町、五十谷町、下野町、下吉谷町、杉森町、瀬木野町、出合町、西佐良町、野地町、左礫町、広瀬町、仏師ヶ野町、別宮町、別宮出町、神子清水町、三坂町、三ツ瀬町、三ツ屋野町、柳原町、若原町、渡津町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>
              <w:rPr>
                <w:rFonts w:ascii="BIZ UDPゴシック" w:eastAsia="BIZ UDPゴシック" w:hAnsi="BIZ UDPゴシック" w:cs="ＭＳ 明朝"/>
              </w:rPr>
              <w:t>尾添、女原、釜谷、五味島、瀬戸</w:t>
            </w:r>
            <w:r>
              <w:rPr>
                <w:rFonts w:ascii="BIZ UDPゴシック" w:eastAsia="BIZ UDPゴシック" w:hAnsi="BIZ UDPゴシック" w:cs="ＭＳ 明朝" w:hint="eastAsia"/>
              </w:rPr>
              <w:t>、</w:t>
            </w:r>
            <w:r w:rsidRPr="00422FA1">
              <w:rPr>
                <w:rFonts w:ascii="BIZ UDPゴシック" w:eastAsia="BIZ UDPゴシック" w:hAnsi="BIZ UDPゴシック" w:cs="ＭＳ 明朝"/>
              </w:rPr>
              <w:t>鴇ケ谷、荒谷、東二口、深瀬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桑島、下田原、白峰</w:t>
            </w:r>
          </w:p>
        </w:tc>
      </w:tr>
      <w:tr w:rsidR="00422FA1" w14:paraId="6180A3CC" w14:textId="77777777" w:rsidTr="00422FA1">
        <w:tblPrEx>
          <w:tblCellMar>
            <w:right w:w="23" w:type="dxa"/>
          </w:tblCellMar>
        </w:tblPrEx>
        <w:trPr>
          <w:trHeight w:val="562"/>
        </w:trPr>
        <w:tc>
          <w:tcPr>
            <w:tcW w:w="1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93697CD" w14:textId="77777777" w:rsidR="00422FA1" w:rsidRPr="00422FA1" w:rsidRDefault="00422FA1" w:rsidP="00422FA1">
            <w:pPr>
              <w:ind w:left="1" w:right="0"/>
              <w:jc w:val="center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/>
              </w:rPr>
              <w:t>能美市</w:t>
            </w:r>
          </w:p>
        </w:tc>
        <w:tc>
          <w:tcPr>
            <w:tcW w:w="80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E6A5D0D" w14:textId="77777777" w:rsidR="00422FA1" w:rsidRPr="00422FA1" w:rsidRDefault="00422FA1" w:rsidP="00422FA1">
            <w:pPr>
              <w:spacing w:line="245" w:lineRule="auto"/>
              <w:ind w:left="0" w:right="0"/>
              <w:jc w:val="both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 w:cs="HG創英角ﾎﾟｯﾌﾟ体"/>
              </w:rPr>
              <w:t>和気町、寺畠町、舘町、仏大寺町、坪野町、金剛寺町、鍋谷町</w:t>
            </w:r>
          </w:p>
        </w:tc>
      </w:tr>
      <w:tr w:rsidR="00422FA1" w14:paraId="2ADC2DF1" w14:textId="77777777" w:rsidTr="00422FA1">
        <w:tblPrEx>
          <w:tblCellMar>
            <w:right w:w="23" w:type="dxa"/>
          </w:tblCellMar>
        </w:tblPrEx>
        <w:trPr>
          <w:trHeight w:val="358"/>
        </w:trPr>
        <w:tc>
          <w:tcPr>
            <w:tcW w:w="1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F18AE6A" w14:textId="77777777" w:rsidR="00422FA1" w:rsidRPr="00422FA1" w:rsidRDefault="00422FA1" w:rsidP="00422FA1">
            <w:pPr>
              <w:ind w:left="1" w:right="0"/>
              <w:jc w:val="center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/>
              </w:rPr>
              <w:t>津幡町</w:t>
            </w:r>
          </w:p>
        </w:tc>
        <w:tc>
          <w:tcPr>
            <w:tcW w:w="80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0E7E22A" w14:textId="77777777" w:rsidR="00422FA1" w:rsidRPr="00422FA1" w:rsidRDefault="00422FA1" w:rsidP="00422FA1">
            <w:pPr>
              <w:ind w:left="0" w:right="0"/>
              <w:jc w:val="both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 w:cs="HG創英角ﾎﾟｯﾌﾟ体"/>
              </w:rPr>
              <w:t>上大田、下河合、上河合、瓜生、牛首</w:t>
            </w:r>
          </w:p>
        </w:tc>
      </w:tr>
      <w:tr w:rsidR="00422FA1" w14:paraId="781D40A7" w14:textId="77777777" w:rsidTr="00422FA1">
        <w:tblPrEx>
          <w:tblCellMar>
            <w:right w:w="23" w:type="dxa"/>
          </w:tblCellMar>
        </w:tblPrEx>
        <w:trPr>
          <w:trHeight w:val="1358"/>
        </w:trPr>
        <w:tc>
          <w:tcPr>
            <w:tcW w:w="1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BDB315E" w14:textId="77777777" w:rsidR="00422FA1" w:rsidRPr="00422FA1" w:rsidRDefault="00422FA1" w:rsidP="00422FA1">
            <w:pPr>
              <w:ind w:left="1" w:right="0"/>
              <w:jc w:val="center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/>
              </w:rPr>
              <w:t>志賀町</w:t>
            </w:r>
          </w:p>
        </w:tc>
        <w:tc>
          <w:tcPr>
            <w:tcW w:w="808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vAlign w:val="center"/>
          </w:tcPr>
          <w:p w14:paraId="0301D38B" w14:textId="77777777" w:rsidR="00422FA1" w:rsidRPr="00422FA1" w:rsidRDefault="00422FA1" w:rsidP="00422FA1">
            <w:pPr>
              <w:ind w:left="0" w:right="0"/>
              <w:jc w:val="both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 w:cs="HG創英角ﾎﾟｯﾌﾟ体"/>
              </w:rPr>
              <w:t>矢駄、倉垣、安津見、安津見新、西山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ＭＳ 明朝"/>
              </w:rPr>
              <w:t>酒見、大福寺、稲敷、栢木、香能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ＭＳ 明朝"/>
              </w:rPr>
              <w:t>福浦港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ＭＳ 明朝"/>
              </w:rPr>
              <w:t xml:space="preserve">赤崎、小窪、鹿頭、笹波、前浜 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草木、荒屋、谷神、三明、中畠、豊後名、中山、日下田、町居、日用、六実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広地、東小室、貝田、大西、江添、田中、和田、今田、八千代、尊保、阿川、楚和、灯、入釜、鵜野屋、地保、切留幡、八幡座主、中泉、里本江、給分、中浜、相神、草江、大鳥居</w:t>
            </w:r>
          </w:p>
        </w:tc>
      </w:tr>
      <w:tr w:rsidR="00422FA1" w14:paraId="6C7BF67B" w14:textId="77777777" w:rsidTr="00422FA1">
        <w:tblPrEx>
          <w:tblCellMar>
            <w:right w:w="23" w:type="dxa"/>
          </w:tblCellMar>
        </w:tblPrEx>
        <w:trPr>
          <w:trHeight w:val="328"/>
        </w:trPr>
        <w:tc>
          <w:tcPr>
            <w:tcW w:w="1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1546399D" w14:textId="77777777" w:rsidR="00422FA1" w:rsidRPr="00422FA1" w:rsidRDefault="00422FA1" w:rsidP="00422FA1">
            <w:pPr>
              <w:ind w:left="5" w:right="0"/>
              <w:jc w:val="center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/>
              </w:rPr>
              <w:t>宝達志水町</w:t>
            </w:r>
          </w:p>
        </w:tc>
        <w:tc>
          <w:tcPr>
            <w:tcW w:w="80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21CF8A7" w14:textId="77777777" w:rsidR="00422FA1" w:rsidRPr="00422FA1" w:rsidRDefault="00422FA1" w:rsidP="00422FA1">
            <w:pPr>
              <w:ind w:left="0" w:right="0"/>
              <w:jc w:val="both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 w:cs="HG創英角ﾎﾟｯﾌﾟ体"/>
              </w:rPr>
              <w:t>小川、河原、山崎、宝達、沢川</w:t>
            </w:r>
          </w:p>
        </w:tc>
      </w:tr>
      <w:tr w:rsidR="00422FA1" w14:paraId="60DB1089" w14:textId="77777777" w:rsidTr="00492BF6">
        <w:tblPrEx>
          <w:tblCellMar>
            <w:right w:w="23" w:type="dxa"/>
          </w:tblCellMar>
        </w:tblPrEx>
        <w:trPr>
          <w:trHeight w:val="322"/>
        </w:trPr>
        <w:tc>
          <w:tcPr>
            <w:tcW w:w="1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6AABC863" w14:textId="77777777" w:rsidR="00422FA1" w:rsidRPr="00422FA1" w:rsidRDefault="00422FA1" w:rsidP="00422FA1">
            <w:pPr>
              <w:ind w:left="1" w:right="0"/>
              <w:jc w:val="center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/>
              </w:rPr>
              <w:t>中能登町</w:t>
            </w:r>
          </w:p>
        </w:tc>
        <w:tc>
          <w:tcPr>
            <w:tcW w:w="80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5B3379F8" w14:textId="77777777" w:rsidR="00422FA1" w:rsidRPr="00422FA1" w:rsidRDefault="00422FA1" w:rsidP="00422FA1">
            <w:pPr>
              <w:ind w:left="0" w:right="0"/>
              <w:jc w:val="both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 w:cs="HG創英角ﾎﾟｯﾌﾟ体"/>
              </w:rPr>
              <w:t>瀬戸、花見月</w:t>
            </w:r>
          </w:p>
        </w:tc>
      </w:tr>
      <w:tr w:rsidR="00422FA1" w14:paraId="3CD28024" w14:textId="77777777" w:rsidTr="00492BF6">
        <w:tblPrEx>
          <w:tblCellMar>
            <w:right w:w="23" w:type="dxa"/>
          </w:tblCellMar>
        </w:tblPrEx>
        <w:trPr>
          <w:trHeight w:val="1741"/>
        </w:trPr>
        <w:tc>
          <w:tcPr>
            <w:tcW w:w="1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F1631C2" w14:textId="77777777" w:rsidR="00422FA1" w:rsidRPr="00422FA1" w:rsidRDefault="00422FA1" w:rsidP="00422FA1">
            <w:pPr>
              <w:ind w:left="1" w:right="0"/>
              <w:jc w:val="center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/>
              </w:rPr>
              <w:t>穴水町</w:t>
            </w:r>
          </w:p>
        </w:tc>
        <w:tc>
          <w:tcPr>
            <w:tcW w:w="80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217FBF16" w14:textId="77777777" w:rsidR="00422FA1" w:rsidRPr="00422FA1" w:rsidRDefault="00422FA1" w:rsidP="00422FA1">
            <w:pPr>
              <w:ind w:left="0" w:right="0"/>
              <w:jc w:val="both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 w:cs="ＭＳ 明朝"/>
              </w:rPr>
              <w:t>甲、山中、鹿波、鹿上、野並、曽良、大郷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ＭＳ 明朝"/>
              </w:rPr>
              <w:t>沖波、前波、宇加川、明千寺、花園、古君、竹太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曽福、鹿島、根木、志ヶ浦、新崎、緑ヶ丘、乙ヶ崎、鵜島、大町、川島、由比ガ丘、天神谷、越の原、鹿路、宇留地、河内、汁谷、越渡、上中、桂谷、大角間、上唐川、下唐川、狭石、小又、平野、地蔵坊、上野、此木、七海、北七海、麦ヶ浦、内浦、大坪中居、中居南、瑞鳳、梶、波志借、藤巻、木原、樟谷、菅谷、伊久留、比良、川尻、曽山、東中谷、岩車、旭ヶ丘</w:t>
            </w:r>
          </w:p>
        </w:tc>
      </w:tr>
      <w:tr w:rsidR="00422FA1" w14:paraId="462AF850" w14:textId="77777777" w:rsidTr="00492BF6">
        <w:tblPrEx>
          <w:tblCellMar>
            <w:right w:w="23" w:type="dxa"/>
          </w:tblCellMar>
        </w:tblPrEx>
        <w:trPr>
          <w:trHeight w:val="2862"/>
        </w:trPr>
        <w:tc>
          <w:tcPr>
            <w:tcW w:w="15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728AB40D" w14:textId="77777777" w:rsidR="00422FA1" w:rsidRPr="00422FA1" w:rsidRDefault="00422FA1" w:rsidP="00422FA1">
            <w:pPr>
              <w:ind w:left="1" w:right="0"/>
              <w:jc w:val="center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/>
              </w:rPr>
              <w:lastRenderedPageBreak/>
              <w:t>能登町</w:t>
            </w:r>
          </w:p>
        </w:tc>
        <w:tc>
          <w:tcPr>
            <w:tcW w:w="808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4E2A41CB" w14:textId="77777777" w:rsidR="00422FA1" w:rsidRPr="00422FA1" w:rsidRDefault="00422FA1" w:rsidP="00422FA1">
            <w:pPr>
              <w:ind w:left="0" w:right="0"/>
              <w:jc w:val="both"/>
              <w:rPr>
                <w:rFonts w:ascii="BIZ UDPゴシック" w:eastAsia="BIZ UDPゴシック" w:hAnsi="BIZ UDPゴシック"/>
              </w:rPr>
            </w:pPr>
            <w:r w:rsidRPr="00422FA1">
              <w:rPr>
                <w:rFonts w:ascii="BIZ UDPゴシック" w:eastAsia="BIZ UDPゴシック" w:hAnsi="BIZ UDPゴシック" w:cs="HG創英角ﾎﾟｯﾌﾟ体"/>
              </w:rPr>
              <w:t>波並、矢波、猪平、藤波、黒郷、吉野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加塚、鶴町、曽又、藤ノ瀬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鵜川、小垣、俎倉、宮地、鮭尾、太田原、柏木、本木、武連、七見、柿生、瑞穂、山田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柳田、笹川、石井、国光、鴨川、五十里、十郎原、上長尾、小間生、桐畑、鈴ヶ嶺、久田、上町、天坂、寺分、五郎左エ門分、合鹿、黒川、大箱、北河内、当目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HG創英角ﾎﾟｯﾌﾟ体"/>
              </w:rPr>
              <w:t>中斉、神和住、斉和</w:t>
            </w:r>
            <w:r w:rsidRPr="00422FA1">
              <w:rPr>
                <w:rFonts w:ascii="BIZ UDPゴシック" w:eastAsia="BIZ UDPゴシック" w:hAnsi="BIZ UDPゴシック" w:hint="eastAsia"/>
              </w:rPr>
              <w:t>、</w:t>
            </w:r>
            <w:r w:rsidRPr="00422FA1">
              <w:rPr>
                <w:rFonts w:ascii="BIZ UDPゴシック" w:eastAsia="BIZ UDPゴシック" w:hAnsi="BIZ UDPゴシック" w:cs="ＭＳ 明朝"/>
              </w:rPr>
              <w:t>松波、恋路、明生、布浦、上、福光、滝之坊、田代、駒渡、宮犬、不動寺、行延、時長、泉、満泉寺、山中、羽生、国重、九里川尻、秋吉、河ヶ谷、清真、立壁、四方山、白丸、内浦長尾、新保</w:t>
            </w:r>
            <w:r w:rsidR="00C94409">
              <w:rPr>
                <w:rFonts w:ascii="BIZ UDPゴシック" w:eastAsia="BIZ UDPゴシック" w:hAnsi="BIZ UDPゴシック" w:cs="ＭＳ 明朝" w:hint="eastAsia"/>
              </w:rPr>
              <w:t>、</w:t>
            </w:r>
            <w:r w:rsidR="00C94409" w:rsidRPr="00C94409">
              <w:rPr>
                <w:rFonts w:ascii="BIZ UDPゴシック" w:eastAsia="BIZ UDPゴシック" w:hAnsi="BIZ UDPゴシック" w:cs="ＭＳ 明朝" w:hint="eastAsia"/>
              </w:rPr>
              <w:t>宇出津山分、宇出津新、宇出津、崎山、宇出津新港１丁目、宇出津新港２丁目、宇出津新港３丁目、真脇、姫、小浦</w:t>
            </w:r>
            <w:r w:rsidR="00C94409">
              <w:rPr>
                <w:rFonts w:ascii="BIZ UDPゴシック" w:eastAsia="BIZ UDPゴシック" w:hAnsi="BIZ UDPゴシック" w:cs="ＭＳ 明朝" w:hint="eastAsia"/>
              </w:rPr>
              <w:t>、羽根、明野、越坂、小木、小木１丁目、小木２丁目、小木３丁目、</w:t>
            </w:r>
            <w:r w:rsidR="00C94409" w:rsidRPr="00C94409">
              <w:rPr>
                <w:rFonts w:ascii="BIZ UDPゴシック" w:eastAsia="BIZ UDPゴシック" w:hAnsi="BIZ UDPゴシック" w:cs="ＭＳ 明朝" w:hint="eastAsia"/>
              </w:rPr>
              <w:t>市之瀬</w:t>
            </w:r>
          </w:p>
        </w:tc>
      </w:tr>
    </w:tbl>
    <w:p w14:paraId="798500A8" w14:textId="77777777" w:rsidR="00FC47A1" w:rsidRDefault="00C32971">
      <w:r>
        <w:t>以上</w:t>
      </w:r>
    </w:p>
    <w:sectPr w:rsidR="00FC47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6FC7" w14:textId="77777777" w:rsidR="007D485A" w:rsidRDefault="00C32971">
      <w:pPr>
        <w:spacing w:line="240" w:lineRule="auto"/>
      </w:pPr>
      <w:r>
        <w:separator/>
      </w:r>
    </w:p>
  </w:endnote>
  <w:endnote w:type="continuationSeparator" w:id="0">
    <w:p w14:paraId="169B4069" w14:textId="77777777" w:rsidR="007D485A" w:rsidRDefault="00C329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957C" w14:textId="77777777" w:rsidR="00B218D6" w:rsidRDefault="00B218D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8BFC5" w14:textId="77777777" w:rsidR="00B218D6" w:rsidRDefault="00B218D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F8E" w14:textId="77777777" w:rsidR="00B218D6" w:rsidRDefault="00B218D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26F0" w14:textId="77777777" w:rsidR="007D485A" w:rsidRDefault="00C32971">
      <w:pPr>
        <w:spacing w:line="240" w:lineRule="auto"/>
      </w:pPr>
      <w:r>
        <w:separator/>
      </w:r>
    </w:p>
  </w:footnote>
  <w:footnote w:type="continuationSeparator" w:id="0">
    <w:p w14:paraId="5A787E1D" w14:textId="77777777" w:rsidR="007D485A" w:rsidRDefault="00C329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DD38" w14:textId="77777777" w:rsidR="00FC47A1" w:rsidRDefault="00C32971">
    <w:pPr>
      <w:spacing w:after="410"/>
      <w:ind w:left="0" w:right="-368"/>
      <w:jc w:val="right"/>
    </w:pPr>
    <w:r>
      <w:rPr>
        <w:rFonts w:ascii="ＭＳ Ｐゴシック" w:eastAsia="ＭＳ Ｐゴシック" w:hAnsi="ＭＳ Ｐゴシック" w:cs="ＭＳ Ｐゴシック"/>
      </w:rPr>
      <w:t>No.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</w:p>
  <w:p w14:paraId="0B0C85C3" w14:textId="77777777" w:rsidR="00FC47A1" w:rsidRDefault="00C32971">
    <w:pPr>
      <w:spacing w:after="23"/>
      <w:ind w:left="-215" w:right="0"/>
    </w:pPr>
    <w:r>
      <w:t>特別地域加算対象地域（</w:t>
    </w:r>
    <w:r>
      <w:rPr>
        <w:rFonts w:ascii="HG創英角ﾎﾟｯﾌﾟ体" w:eastAsia="HG創英角ﾎﾟｯﾌﾟ体" w:hAnsi="HG創英角ﾎﾟｯﾌﾟ体" w:cs="HG創英角ﾎﾟｯﾌﾟ体"/>
      </w:rPr>
      <w:t>山村振興法</w:t>
    </w:r>
    <w:r>
      <w:t>・</w:t>
    </w:r>
    <w:r>
      <w:rPr>
        <w:rFonts w:ascii="ＭＳ 明朝" w:eastAsia="ＭＳ 明朝" w:hAnsi="ＭＳ 明朝" w:cs="ＭＳ 明朝"/>
      </w:rPr>
      <w:t>離島等地域</w:t>
    </w:r>
    <w:r>
      <w:t>の指定関係調べ (石川県)　）</w:t>
    </w:r>
  </w:p>
  <w:p w14:paraId="7A744A33" w14:textId="77777777" w:rsidR="00FC47A1" w:rsidRDefault="00C32971">
    <w:pPr>
      <w:ind w:left="0" w:right="-94"/>
      <w:jc w:val="right"/>
    </w:pPr>
    <w:r>
      <w:t>（平成22年9月1日現在）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BA3D1" w14:textId="77777777" w:rsidR="00FC47A1" w:rsidRPr="00FB3C9B" w:rsidRDefault="00C32971">
    <w:pPr>
      <w:spacing w:after="410"/>
      <w:ind w:left="0" w:right="-368"/>
      <w:jc w:val="right"/>
      <w:rPr>
        <w:rFonts w:ascii="BIZ UDPゴシック" w:eastAsia="BIZ UDPゴシック" w:hAnsi="BIZ UDPゴシック"/>
      </w:rPr>
    </w:pPr>
    <w:r w:rsidRPr="00FB3C9B">
      <w:rPr>
        <w:rFonts w:ascii="BIZ UDPゴシック" w:eastAsia="BIZ UDPゴシック" w:hAnsi="BIZ UDPゴシック" w:cs="ＭＳ Ｐゴシック"/>
      </w:rPr>
      <w:t>No.</w:t>
    </w:r>
    <w:r w:rsidRPr="00FB3C9B">
      <w:rPr>
        <w:rFonts w:ascii="BIZ UDPゴシック" w:eastAsia="BIZ UDPゴシック" w:hAnsi="BIZ UDPゴシック"/>
      </w:rPr>
      <w:fldChar w:fldCharType="begin"/>
    </w:r>
    <w:r w:rsidRPr="00FB3C9B">
      <w:rPr>
        <w:rFonts w:ascii="BIZ UDPゴシック" w:eastAsia="BIZ UDPゴシック" w:hAnsi="BIZ UDPゴシック"/>
      </w:rPr>
      <w:instrText xml:space="preserve"> PAGE   \* MERGEFORMAT </w:instrText>
    </w:r>
    <w:r w:rsidRPr="00FB3C9B">
      <w:rPr>
        <w:rFonts w:ascii="BIZ UDPゴシック" w:eastAsia="BIZ UDPゴシック" w:hAnsi="BIZ UDPゴシック"/>
      </w:rPr>
      <w:fldChar w:fldCharType="separate"/>
    </w:r>
    <w:r w:rsidR="007E0BD7" w:rsidRPr="007E0BD7">
      <w:rPr>
        <w:rFonts w:ascii="BIZ UDPゴシック" w:eastAsia="BIZ UDPゴシック" w:hAnsi="BIZ UDPゴシック" w:cs="ＭＳ Ｐゴシック"/>
        <w:noProof/>
      </w:rPr>
      <w:t>1</w:t>
    </w:r>
    <w:r w:rsidRPr="00FB3C9B">
      <w:rPr>
        <w:rFonts w:ascii="BIZ UDPゴシック" w:eastAsia="BIZ UDPゴシック" w:hAnsi="BIZ UDPゴシック" w:cs="ＭＳ Ｐゴシック"/>
      </w:rPr>
      <w:fldChar w:fldCharType="end"/>
    </w:r>
  </w:p>
  <w:p w14:paraId="176858CD" w14:textId="77777777" w:rsidR="00FC47A1" w:rsidRPr="00FB3C9B" w:rsidRDefault="00C32971">
    <w:pPr>
      <w:spacing w:after="23"/>
      <w:ind w:left="-215" w:right="0"/>
      <w:rPr>
        <w:rFonts w:ascii="BIZ UDPゴシック" w:eastAsia="BIZ UDPゴシック" w:hAnsi="BIZ UDPゴシック"/>
      </w:rPr>
    </w:pPr>
    <w:r w:rsidRPr="00FB3C9B">
      <w:rPr>
        <w:rFonts w:ascii="BIZ UDPゴシック" w:eastAsia="BIZ UDPゴシック" w:hAnsi="BIZ UDPゴシック"/>
      </w:rPr>
      <w:t>特別地域加算対象地域（</w:t>
    </w:r>
    <w:r w:rsidRPr="00FB3C9B">
      <w:rPr>
        <w:rFonts w:ascii="BIZ UDPゴシック" w:eastAsia="BIZ UDPゴシック" w:hAnsi="BIZ UDPゴシック" w:cs="HG創英角ﾎﾟｯﾌﾟ体"/>
      </w:rPr>
      <w:t>山村振興法</w:t>
    </w:r>
    <w:r w:rsidRPr="00FB3C9B">
      <w:rPr>
        <w:rFonts w:ascii="BIZ UDPゴシック" w:eastAsia="BIZ UDPゴシック" w:hAnsi="BIZ UDPゴシック"/>
      </w:rPr>
      <w:t>・</w:t>
    </w:r>
    <w:r w:rsidRPr="00FB3C9B">
      <w:rPr>
        <w:rFonts w:ascii="BIZ UDPゴシック" w:eastAsia="BIZ UDPゴシック" w:hAnsi="BIZ UDPゴシック" w:cs="ＭＳ 明朝"/>
      </w:rPr>
      <w:t>離島等地域</w:t>
    </w:r>
    <w:r w:rsidRPr="00FB3C9B">
      <w:rPr>
        <w:rFonts w:ascii="BIZ UDPゴシック" w:eastAsia="BIZ UDPゴシック" w:hAnsi="BIZ UDPゴシック"/>
      </w:rPr>
      <w:t>の指定関係調べ (石川県)　）</w:t>
    </w:r>
  </w:p>
  <w:p w14:paraId="19237C14" w14:textId="1E85ABE5" w:rsidR="00FC47A1" w:rsidRPr="00FB3C9B" w:rsidRDefault="00C32971">
    <w:pPr>
      <w:ind w:left="0" w:right="-94"/>
      <w:jc w:val="right"/>
      <w:rPr>
        <w:rFonts w:ascii="BIZ UDPゴシック" w:eastAsia="BIZ UDPゴシック" w:hAnsi="BIZ UDPゴシック"/>
      </w:rPr>
    </w:pPr>
    <w:r w:rsidRPr="00FB3C9B">
      <w:rPr>
        <w:rFonts w:ascii="BIZ UDPゴシック" w:eastAsia="BIZ UDPゴシック" w:hAnsi="BIZ UDPゴシック"/>
      </w:rPr>
      <w:t>（</w:t>
    </w:r>
    <w:r w:rsidR="00422FA1" w:rsidRPr="00FB3C9B">
      <w:rPr>
        <w:rFonts w:ascii="BIZ UDPゴシック" w:eastAsia="BIZ UDPゴシック" w:hAnsi="BIZ UDPゴシック" w:hint="eastAsia"/>
      </w:rPr>
      <w:t>令和</w:t>
    </w:r>
    <w:r w:rsidR="001F0842">
      <w:rPr>
        <w:rFonts w:ascii="BIZ UDPゴシック" w:eastAsia="BIZ UDPゴシック" w:hAnsi="BIZ UDPゴシック" w:hint="eastAsia"/>
      </w:rPr>
      <w:t>７</w:t>
    </w:r>
    <w:r w:rsidR="00422FA1" w:rsidRPr="00FB3C9B">
      <w:rPr>
        <w:rFonts w:ascii="BIZ UDPゴシック" w:eastAsia="BIZ UDPゴシック" w:hAnsi="BIZ UDPゴシック" w:hint="eastAsia"/>
      </w:rPr>
      <w:t>年４月１</w:t>
    </w:r>
    <w:r w:rsidRPr="00FB3C9B">
      <w:rPr>
        <w:rFonts w:ascii="BIZ UDPゴシック" w:eastAsia="BIZ UDPゴシック" w:hAnsi="BIZ UDPゴシック"/>
      </w:rPr>
      <w:t>日現在）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69E76" w14:textId="77777777" w:rsidR="00FC47A1" w:rsidRDefault="00C32971">
    <w:pPr>
      <w:spacing w:after="410"/>
      <w:ind w:left="0" w:right="-368"/>
      <w:jc w:val="right"/>
    </w:pPr>
    <w:r>
      <w:rPr>
        <w:rFonts w:ascii="ＭＳ Ｐゴシック" w:eastAsia="ＭＳ Ｐゴシック" w:hAnsi="ＭＳ Ｐゴシック" w:cs="ＭＳ Ｐゴシック"/>
      </w:rPr>
      <w:t>No.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</w:rPr>
      <w:t>1</w:t>
    </w:r>
    <w:r>
      <w:rPr>
        <w:rFonts w:ascii="ＭＳ Ｐゴシック" w:eastAsia="ＭＳ Ｐゴシック" w:hAnsi="ＭＳ Ｐゴシック" w:cs="ＭＳ Ｐゴシック"/>
      </w:rPr>
      <w:fldChar w:fldCharType="end"/>
    </w:r>
  </w:p>
  <w:p w14:paraId="6539E8A3" w14:textId="77777777" w:rsidR="00FC47A1" w:rsidRDefault="00C32971">
    <w:pPr>
      <w:spacing w:after="23"/>
      <w:ind w:left="-215" w:right="0"/>
    </w:pPr>
    <w:r>
      <w:t>特別地域加算対象地域（</w:t>
    </w:r>
    <w:r>
      <w:rPr>
        <w:rFonts w:ascii="HG創英角ﾎﾟｯﾌﾟ体" w:eastAsia="HG創英角ﾎﾟｯﾌﾟ体" w:hAnsi="HG創英角ﾎﾟｯﾌﾟ体" w:cs="HG創英角ﾎﾟｯﾌﾟ体"/>
      </w:rPr>
      <w:t>山村振興法</w:t>
    </w:r>
    <w:r>
      <w:t>・</w:t>
    </w:r>
    <w:r>
      <w:rPr>
        <w:rFonts w:ascii="ＭＳ 明朝" w:eastAsia="ＭＳ 明朝" w:hAnsi="ＭＳ 明朝" w:cs="ＭＳ 明朝"/>
      </w:rPr>
      <w:t>離島等地域</w:t>
    </w:r>
    <w:r>
      <w:t>の指定関係調べ (石川県)　）</w:t>
    </w:r>
  </w:p>
  <w:p w14:paraId="799E9D5D" w14:textId="77777777" w:rsidR="00FC47A1" w:rsidRDefault="00C32971">
    <w:pPr>
      <w:ind w:left="0" w:right="-94"/>
      <w:jc w:val="right"/>
    </w:pPr>
    <w:r>
      <w:t>（平成22年9月1日現在）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7A1"/>
    <w:rsid w:val="001F0842"/>
    <w:rsid w:val="00422FA1"/>
    <w:rsid w:val="00492BF6"/>
    <w:rsid w:val="007D485A"/>
    <w:rsid w:val="007E0BD7"/>
    <w:rsid w:val="00B218D6"/>
    <w:rsid w:val="00BC7537"/>
    <w:rsid w:val="00C32971"/>
    <w:rsid w:val="00C94409"/>
    <w:rsid w:val="00FB3C9B"/>
    <w:rsid w:val="00FC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5CD47F"/>
  <w15:docId w15:val="{75B22F69-2967-40DF-A1CC-F5877635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8683" w:right="-92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422F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22FA1"/>
    <w:rPr>
      <w:rFonts w:ascii="ＭＳ ゴシック" w:eastAsia="ＭＳ ゴシック" w:hAnsi="ＭＳ ゴシック" w:cs="ＭＳ 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津金　直矢</dc:creator>
  <cp:keywords/>
  <cp:lastModifiedBy>藤田　彩花</cp:lastModifiedBy>
  <cp:revision>8</cp:revision>
  <dcterms:created xsi:type="dcterms:W3CDTF">2021-03-19T08:22:00Z</dcterms:created>
  <dcterms:modified xsi:type="dcterms:W3CDTF">2025-03-17T06:06:00Z</dcterms:modified>
</cp:coreProperties>
</file>